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A87" w:rsidRDefault="00593AB8" w:rsidP="00A40A87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40A87">
        <w:rPr>
          <w:sz w:val="24"/>
          <w:szCs w:val="24"/>
        </w:rPr>
        <w:t>УТВЕРЖДАЮ</w:t>
      </w:r>
    </w:p>
    <w:p w:rsidR="00A40A87" w:rsidRDefault="00332025" w:rsidP="00A40A87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A40A87">
        <w:rPr>
          <w:sz w:val="24"/>
          <w:szCs w:val="24"/>
        </w:rPr>
        <w:t>инистр здравоохранения</w:t>
      </w:r>
    </w:p>
    <w:p w:rsidR="00A40A87" w:rsidRDefault="00A40A87" w:rsidP="00A40A87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A40A87" w:rsidRDefault="00685DEF" w:rsidP="00A40A87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______________А.В. </w:t>
      </w:r>
      <w:proofErr w:type="spellStart"/>
      <w:r>
        <w:rPr>
          <w:sz w:val="24"/>
          <w:szCs w:val="24"/>
        </w:rPr>
        <w:t>Буркин</w:t>
      </w:r>
      <w:proofErr w:type="spellEnd"/>
    </w:p>
    <w:p w:rsidR="00A40A87" w:rsidRDefault="009E3A36" w:rsidP="00A40A87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2C20B8">
        <w:rPr>
          <w:sz w:val="24"/>
          <w:szCs w:val="24"/>
        </w:rPr>
        <w:t>2025</w:t>
      </w:r>
      <w:r w:rsidR="00A40A87">
        <w:rPr>
          <w:sz w:val="24"/>
          <w:szCs w:val="24"/>
        </w:rPr>
        <w:t xml:space="preserve"> г.</w:t>
      </w:r>
    </w:p>
    <w:p w:rsidR="00AE52CC" w:rsidRDefault="00AE52CC" w:rsidP="00EA4FA9">
      <w:pPr>
        <w:jc w:val="center"/>
        <w:rPr>
          <w:sz w:val="24"/>
          <w:szCs w:val="24"/>
        </w:rPr>
      </w:pPr>
    </w:p>
    <w:p w:rsidR="00B36E4E" w:rsidRDefault="00B36E4E" w:rsidP="00EA4FA9">
      <w:pPr>
        <w:jc w:val="center"/>
        <w:rPr>
          <w:b/>
        </w:rPr>
      </w:pPr>
    </w:p>
    <w:p w:rsidR="00EA4FA9" w:rsidRPr="00990B74" w:rsidRDefault="00EA4FA9" w:rsidP="00EA4FA9">
      <w:pPr>
        <w:jc w:val="center"/>
        <w:rPr>
          <w:b/>
        </w:rPr>
      </w:pPr>
      <w:r w:rsidRPr="00990B74">
        <w:rPr>
          <w:b/>
        </w:rPr>
        <w:t>ГОСУДАРСТВЕННОЕ ЗАДАНИЕ №</w:t>
      </w:r>
      <w:r w:rsidR="00634626" w:rsidRPr="00990B74">
        <w:rPr>
          <w:b/>
        </w:rPr>
        <w:t> </w:t>
      </w:r>
      <w:r w:rsidR="0042441A" w:rsidRPr="00990B74">
        <w:rPr>
          <w:b/>
        </w:rPr>
        <w:t>7</w:t>
      </w:r>
    </w:p>
    <w:p w:rsidR="00EA4FA9" w:rsidRPr="00990B74" w:rsidRDefault="00A40A87" w:rsidP="00EA4FA9">
      <w:pPr>
        <w:jc w:val="center"/>
        <w:rPr>
          <w:b/>
        </w:rPr>
      </w:pPr>
      <w:r>
        <w:rPr>
          <w:b/>
        </w:rPr>
        <w:t xml:space="preserve">на </w:t>
      </w:r>
      <w:r w:rsidR="00B72F15">
        <w:rPr>
          <w:b/>
        </w:rPr>
        <w:t>2025</w:t>
      </w:r>
      <w:r w:rsidR="00EA4FA9" w:rsidRPr="00990B74">
        <w:rPr>
          <w:b/>
        </w:rPr>
        <w:t xml:space="preserve"> год и на плановый период </w:t>
      </w:r>
      <w:r w:rsidR="00B72F15">
        <w:rPr>
          <w:b/>
        </w:rPr>
        <w:t>2026</w:t>
      </w:r>
      <w:r w:rsidR="00EA4FA9" w:rsidRPr="00990B74">
        <w:rPr>
          <w:b/>
        </w:rPr>
        <w:t xml:space="preserve"> и </w:t>
      </w:r>
      <w:r w:rsidR="00B72F15">
        <w:rPr>
          <w:b/>
        </w:rPr>
        <w:t>2027</w:t>
      </w:r>
      <w:r w:rsidR="00EA4FA9" w:rsidRPr="00990B74">
        <w:rPr>
          <w:b/>
        </w:rPr>
        <w:t xml:space="preserve"> годов</w:t>
      </w:r>
    </w:p>
    <w:p w:rsidR="00222864" w:rsidRDefault="00222864" w:rsidP="00EA4FA9">
      <w:pPr>
        <w:jc w:val="center"/>
        <w:rPr>
          <w:b/>
        </w:rPr>
      </w:pPr>
    </w:p>
    <w:p w:rsidR="002C20B8" w:rsidRPr="00207AF3" w:rsidRDefault="002C20B8" w:rsidP="002C20B8">
      <w:pPr>
        <w:rPr>
          <w:sz w:val="24"/>
          <w:szCs w:val="24"/>
        </w:rPr>
      </w:pPr>
      <w:r w:rsidRPr="00207AF3">
        <w:rPr>
          <w:sz w:val="24"/>
          <w:szCs w:val="24"/>
        </w:rPr>
        <w:t>Внести изменен</w:t>
      </w:r>
      <w:r>
        <w:rPr>
          <w:sz w:val="24"/>
          <w:szCs w:val="24"/>
        </w:rPr>
        <w:t>ия в ГОСУДАРСТВЕННОЕ ЗАДАНИЕ № 7 на 2025 год и на плановый период 2026 и 2027 годов, утвержденное 28.12.2024</w:t>
      </w:r>
      <w:r w:rsidRPr="00207AF3">
        <w:rPr>
          <w:sz w:val="24"/>
          <w:szCs w:val="24"/>
        </w:rPr>
        <w:t xml:space="preserve">г, </w:t>
      </w:r>
    </w:p>
    <w:p w:rsidR="002C20B8" w:rsidRDefault="002C20B8" w:rsidP="002C20B8">
      <w:pPr>
        <w:rPr>
          <w:sz w:val="24"/>
          <w:szCs w:val="24"/>
        </w:rPr>
      </w:pPr>
      <w:r w:rsidRPr="00207AF3">
        <w:rPr>
          <w:sz w:val="24"/>
          <w:szCs w:val="24"/>
        </w:rPr>
        <w:t xml:space="preserve">(далее –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), изложив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 в новой редакции:</w:t>
      </w:r>
    </w:p>
    <w:p w:rsidR="002C20B8" w:rsidRPr="00EA4FA9" w:rsidRDefault="002C20B8" w:rsidP="00222864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222864" w:rsidRPr="00FB5E1A" w:rsidTr="00023FC7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2864" w:rsidRPr="00FB5E1A" w:rsidRDefault="00222864" w:rsidP="00023FC7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FB5E1A" w:rsidRDefault="00222864" w:rsidP="00023FC7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22864" w:rsidRPr="00FB5E1A" w:rsidRDefault="00222864" w:rsidP="00023FC7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0506001</w:t>
            </w:r>
          </w:p>
        </w:tc>
      </w:tr>
      <w:tr w:rsidR="00222864" w:rsidRPr="00FB5E1A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4" w:rsidRPr="00FB5E1A" w:rsidRDefault="00222864" w:rsidP="00AE460C">
            <w:pPr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 xml:space="preserve">ГБУЗ АО </w:t>
            </w:r>
            <w:r w:rsidR="00AE460C" w:rsidRPr="00FB5E1A">
              <w:rPr>
                <w:b/>
                <w:sz w:val="23"/>
                <w:szCs w:val="23"/>
              </w:rPr>
              <w:t xml:space="preserve">«Городская </w:t>
            </w:r>
            <w:r w:rsidRPr="00FB5E1A">
              <w:rPr>
                <w:b/>
                <w:sz w:val="23"/>
                <w:szCs w:val="23"/>
              </w:rPr>
              <w:t>клиническая больница</w:t>
            </w:r>
            <w:r w:rsidR="00AE460C" w:rsidRPr="00FB5E1A">
              <w:rPr>
                <w:b/>
                <w:sz w:val="23"/>
                <w:szCs w:val="23"/>
              </w:rPr>
              <w:t xml:space="preserve"> № 3 имени С.М. Кирова»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2864" w:rsidRPr="00FB5E1A" w:rsidRDefault="00222864" w:rsidP="00023FC7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22864" w:rsidRPr="00FB5E1A" w:rsidRDefault="00222864" w:rsidP="00023FC7">
            <w:pPr>
              <w:jc w:val="left"/>
              <w:rPr>
                <w:sz w:val="23"/>
                <w:szCs w:val="23"/>
              </w:rPr>
            </w:pPr>
          </w:p>
        </w:tc>
      </w:tr>
      <w:tr w:rsidR="00222864" w:rsidRPr="00FB5E1A" w:rsidTr="00023FC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2864" w:rsidRPr="00FB5E1A" w:rsidRDefault="00222864" w:rsidP="00023FC7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FB5E1A" w:rsidRDefault="00222864" w:rsidP="00023FC7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222864" w:rsidRPr="00FB5E1A" w:rsidRDefault="00222864" w:rsidP="00023FC7">
            <w:pPr>
              <w:jc w:val="left"/>
              <w:rPr>
                <w:sz w:val="23"/>
                <w:szCs w:val="23"/>
              </w:rPr>
            </w:pPr>
          </w:p>
        </w:tc>
      </w:tr>
      <w:tr w:rsidR="002B3FCC" w:rsidRPr="00FB5E1A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CC" w:rsidRPr="00FB5E1A" w:rsidRDefault="002B3FCC" w:rsidP="002B3FCC">
            <w:pPr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3FCC" w:rsidRPr="00FB5E1A" w:rsidRDefault="002B3FCC" w:rsidP="002B3FCC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B3FCC" w:rsidRPr="00FB5E1A" w:rsidRDefault="002B3FCC" w:rsidP="002B3FCC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86.</w:t>
            </w:r>
          </w:p>
        </w:tc>
      </w:tr>
      <w:tr w:rsidR="002B3FCC" w:rsidRPr="00FB5E1A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CC" w:rsidRPr="00FB5E1A" w:rsidRDefault="002B3FCC" w:rsidP="002B3FCC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3FCC" w:rsidRPr="00FB5E1A" w:rsidRDefault="002B3FCC" w:rsidP="002B3FCC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B3FCC" w:rsidRPr="00FB5E1A" w:rsidRDefault="002B3FCC" w:rsidP="002B3FCC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86.90</w:t>
            </w:r>
          </w:p>
        </w:tc>
      </w:tr>
      <w:tr w:rsidR="00B36E4E" w:rsidRPr="00FB5E1A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4E" w:rsidRPr="00FB5E1A" w:rsidRDefault="00B36E4E" w:rsidP="00B36E4E">
            <w:pPr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6E4E" w:rsidRPr="00FB5E1A" w:rsidRDefault="00B36E4E" w:rsidP="002B3FCC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6E4E" w:rsidRPr="00FB5E1A" w:rsidRDefault="00B36E4E" w:rsidP="002B3FCC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81.10</w:t>
            </w:r>
          </w:p>
        </w:tc>
      </w:tr>
    </w:tbl>
    <w:p w:rsidR="00222864" w:rsidRPr="00FB5E1A" w:rsidRDefault="00222864" w:rsidP="00EA4FA9">
      <w:pPr>
        <w:jc w:val="center"/>
        <w:rPr>
          <w:sz w:val="23"/>
          <w:szCs w:val="23"/>
        </w:rPr>
      </w:pPr>
    </w:p>
    <w:p w:rsidR="00EA4FA9" w:rsidRPr="00FB5E1A" w:rsidRDefault="005A56C9" w:rsidP="005A56C9">
      <w:pPr>
        <w:jc w:val="center"/>
        <w:rPr>
          <w:sz w:val="23"/>
          <w:szCs w:val="23"/>
        </w:rPr>
      </w:pPr>
      <w:r w:rsidRPr="00FB5E1A">
        <w:rPr>
          <w:sz w:val="23"/>
          <w:szCs w:val="23"/>
        </w:rPr>
        <w:t>Часть 1. Сведения об оказываемых государственных услугах</w:t>
      </w:r>
    </w:p>
    <w:p w:rsidR="00541B27" w:rsidRPr="00FB5E1A" w:rsidRDefault="00541B27" w:rsidP="00541B27">
      <w:pPr>
        <w:jc w:val="center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Раздел 1</w:t>
      </w:r>
    </w:p>
    <w:p w:rsidR="00541B27" w:rsidRPr="00FB5E1A" w:rsidRDefault="00541B27" w:rsidP="00541B27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541B27" w:rsidRPr="00FB5E1A" w:rsidTr="00EB5DC8">
        <w:tc>
          <w:tcPr>
            <w:tcW w:w="6345" w:type="dxa"/>
            <w:tcBorders>
              <w:right w:val="single" w:sz="4" w:space="0" w:color="auto"/>
            </w:tcBorders>
          </w:tcPr>
          <w:p w:rsidR="00541B27" w:rsidRPr="00FB5E1A" w:rsidRDefault="00541B27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1B27" w:rsidRPr="00FB5E1A" w:rsidRDefault="003627CA" w:rsidP="003627C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41B27" w:rsidRPr="00FB5E1A" w:rsidRDefault="00541B27" w:rsidP="00EB5DC8">
            <w:pPr>
              <w:ind w:firstLine="708"/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08.384.0</w:t>
            </w:r>
          </w:p>
        </w:tc>
      </w:tr>
      <w:tr w:rsidR="00541B27" w:rsidRPr="00FB5E1A" w:rsidTr="00EB5DC8">
        <w:tc>
          <w:tcPr>
            <w:tcW w:w="15352" w:type="dxa"/>
            <w:gridSpan w:val="3"/>
          </w:tcPr>
          <w:p w:rsidR="00541B27" w:rsidRPr="00FB5E1A" w:rsidRDefault="00541B27" w:rsidP="00EB5DC8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541B27" w:rsidRPr="00FB5E1A" w:rsidRDefault="00541B27" w:rsidP="00541B27">
      <w:pPr>
        <w:rPr>
          <w:sz w:val="23"/>
          <w:szCs w:val="23"/>
        </w:rPr>
      </w:pPr>
      <w:r w:rsidRPr="00FB5E1A">
        <w:rPr>
          <w:sz w:val="23"/>
          <w:szCs w:val="23"/>
        </w:rPr>
        <w:t>2. Категории потребителей государственной услуги:</w:t>
      </w:r>
    </w:p>
    <w:p w:rsidR="00541B27" w:rsidRPr="00FB5E1A" w:rsidRDefault="00541B27" w:rsidP="00541B27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541B27" w:rsidRPr="00FB5E1A" w:rsidRDefault="00541B27" w:rsidP="00541B27">
      <w:pPr>
        <w:rPr>
          <w:sz w:val="23"/>
          <w:szCs w:val="23"/>
        </w:rPr>
      </w:pPr>
      <w:r w:rsidRPr="00FB5E1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541B27" w:rsidRPr="00FB5E1A" w:rsidRDefault="00541B27" w:rsidP="00541B27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3.1. Показатели, характеризующие </w:t>
      </w:r>
      <w:r w:rsidRPr="00FB5E1A">
        <w:rPr>
          <w:b/>
          <w:sz w:val="23"/>
          <w:szCs w:val="23"/>
        </w:rPr>
        <w:t>качество</w:t>
      </w:r>
      <w:r w:rsidRPr="00FB5E1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541B27" w:rsidRPr="00FB5E1A" w:rsidTr="00EB5DC8">
        <w:tc>
          <w:tcPr>
            <w:tcW w:w="1951" w:type="dxa"/>
            <w:vMerge w:val="restart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</w:t>
            </w:r>
            <w:r w:rsidRPr="00FB5E1A">
              <w:rPr>
                <w:b/>
                <w:sz w:val="23"/>
                <w:szCs w:val="23"/>
              </w:rPr>
              <w:t>содержание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</w:t>
            </w:r>
            <w:r w:rsidRPr="00FB5E1A">
              <w:rPr>
                <w:b/>
                <w:sz w:val="23"/>
                <w:szCs w:val="23"/>
              </w:rPr>
              <w:t>условия</w:t>
            </w:r>
            <w:r w:rsidRPr="00FB5E1A">
              <w:rPr>
                <w:sz w:val="23"/>
                <w:szCs w:val="23"/>
              </w:rPr>
              <w:t xml:space="preserve"> (формы) </w:t>
            </w:r>
            <w:r w:rsidRPr="00FB5E1A">
              <w:rPr>
                <w:sz w:val="23"/>
                <w:szCs w:val="23"/>
              </w:rPr>
              <w:lastRenderedPageBreak/>
              <w:t xml:space="preserve">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lastRenderedPageBreak/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541B27" w:rsidRPr="00FB5E1A" w:rsidTr="00EB5DC8">
        <w:tc>
          <w:tcPr>
            <w:tcW w:w="1951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41B27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41B27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41B27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41B27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41B27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41B27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541B27" w:rsidRPr="00FB5E1A" w:rsidTr="00EB5DC8">
        <w:tc>
          <w:tcPr>
            <w:tcW w:w="1951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</w:tr>
      <w:tr w:rsidR="00DB0A3C" w:rsidRPr="00FB5E1A" w:rsidTr="00EB5DC8">
        <w:tc>
          <w:tcPr>
            <w:tcW w:w="1951" w:type="dxa"/>
            <w:vAlign w:val="center"/>
          </w:tcPr>
          <w:p w:rsidR="00DB0A3C" w:rsidRPr="00FB5E1A" w:rsidRDefault="00593AD1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860000О.99.0.АЕ65АА00002</w:t>
            </w:r>
          </w:p>
          <w:p w:rsidR="00C80BC5" w:rsidRPr="00FB5E1A" w:rsidRDefault="00C80BC5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</w:tcPr>
          <w:p w:rsidR="00DB0A3C" w:rsidRPr="00FB5E1A" w:rsidRDefault="00DB0A3C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Медицинская помощь в экстренной форме незастрахованным гражданам в системе </w:t>
            </w:r>
            <w:r w:rsidR="00020064" w:rsidRPr="00FB5E1A">
              <w:rPr>
                <w:sz w:val="23"/>
                <w:szCs w:val="23"/>
              </w:rPr>
              <w:t>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DB0A3C" w:rsidRPr="00FB5E1A" w:rsidRDefault="00DB0A3C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B0A3C" w:rsidRPr="003A6CCF" w:rsidRDefault="003A6CCF" w:rsidP="00EB5DC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DB0A3C" w:rsidRPr="00FB5E1A" w:rsidRDefault="00DB0A3C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DB0A3C" w:rsidRPr="00FB5E1A" w:rsidRDefault="00DB0A3C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DB0A3C" w:rsidRPr="00FB5E1A" w:rsidRDefault="00DB0A3C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DB0A3C" w:rsidRPr="00FB5E1A" w:rsidRDefault="00DB0A3C" w:rsidP="0000478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9</w:t>
            </w:r>
            <w:r w:rsidR="00004782" w:rsidRPr="00FB5E1A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DB0A3C" w:rsidRPr="00FB5E1A" w:rsidRDefault="00004782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B0A3C" w:rsidRPr="00FB5E1A" w:rsidRDefault="00B14CCF" w:rsidP="004B6005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</w:tbl>
    <w:p w:rsidR="00541B27" w:rsidRPr="00FB5E1A" w:rsidRDefault="00541B27" w:rsidP="00541B27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качества</w:t>
      </w:r>
      <w:r w:rsidRPr="00FB5E1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541B27" w:rsidRPr="00FB5E1A" w:rsidRDefault="00541B27" w:rsidP="00541B27">
      <w:pPr>
        <w:rPr>
          <w:sz w:val="23"/>
          <w:szCs w:val="23"/>
        </w:rPr>
      </w:pPr>
    </w:p>
    <w:p w:rsidR="00541B27" w:rsidRPr="00FB5E1A" w:rsidRDefault="00541B27" w:rsidP="00541B27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3.2. Показатели, характеризующие </w:t>
      </w:r>
      <w:r w:rsidRPr="00FB5E1A">
        <w:rPr>
          <w:b/>
          <w:sz w:val="23"/>
          <w:szCs w:val="23"/>
        </w:rPr>
        <w:t>объем</w:t>
      </w:r>
      <w:r w:rsidRPr="00FB5E1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541B27" w:rsidRPr="00FB5E1A" w:rsidTr="00EB5DC8">
        <w:tc>
          <w:tcPr>
            <w:tcW w:w="1951" w:type="dxa"/>
            <w:vMerge w:val="restart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257F08" w:rsidRPr="00FB5E1A" w:rsidTr="00EB5DC8">
        <w:tc>
          <w:tcPr>
            <w:tcW w:w="1951" w:type="dxa"/>
            <w:vMerge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541B27" w:rsidRPr="00FB5E1A" w:rsidTr="00EB5DC8">
        <w:tc>
          <w:tcPr>
            <w:tcW w:w="1951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</w:p>
        </w:tc>
      </w:tr>
      <w:tr w:rsidR="00C40874" w:rsidRPr="00C40874" w:rsidTr="00EB5DC8">
        <w:tc>
          <w:tcPr>
            <w:tcW w:w="1951" w:type="dxa"/>
            <w:vAlign w:val="center"/>
          </w:tcPr>
          <w:p w:rsidR="00EB5DC8" w:rsidRPr="00FB5E1A" w:rsidRDefault="00593AD1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EB5DC8" w:rsidRPr="00FB5E1A" w:rsidRDefault="00EB5DC8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Медицинская помощь в экстренной форме </w:t>
            </w:r>
            <w:r w:rsidR="00020064" w:rsidRPr="00FB5E1A">
              <w:rPr>
                <w:sz w:val="23"/>
                <w:szCs w:val="23"/>
              </w:rPr>
              <w:t>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EB5DC8" w:rsidRPr="00FB5E1A" w:rsidRDefault="00EB5DC8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EB5DC8" w:rsidRPr="00FB5E1A" w:rsidRDefault="003A6CCF" w:rsidP="00EB5DC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EB5DC8" w:rsidRPr="00FB5E1A" w:rsidRDefault="00EB5DC8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EB5DC8" w:rsidRPr="00FB5E1A" w:rsidRDefault="00EB5DC8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EB5DC8" w:rsidRPr="00FB5E1A" w:rsidRDefault="00EB5DC8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EB5DC8" w:rsidRPr="00BB6C24" w:rsidRDefault="00C40874" w:rsidP="0033029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2 43</w:t>
            </w:r>
            <w:r w:rsidR="00934EC1" w:rsidRPr="00BB6C2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51" w:type="dxa"/>
            <w:vAlign w:val="center"/>
          </w:tcPr>
          <w:p w:rsidR="00EB5DC8" w:rsidRPr="00BB6C24" w:rsidRDefault="00934EC1" w:rsidP="0033029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</w:t>
            </w:r>
            <w:r w:rsidR="00C40874" w:rsidRPr="00BB6C24">
              <w:rPr>
                <w:color w:val="000000" w:themeColor="text1"/>
                <w:sz w:val="23"/>
                <w:szCs w:val="23"/>
              </w:rPr>
              <w:t> 43</w:t>
            </w:r>
            <w:r w:rsidRPr="00BB6C2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EB5DC8" w:rsidRPr="00BB6C24" w:rsidRDefault="00934EC1" w:rsidP="0033029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</w:t>
            </w:r>
            <w:r w:rsidR="00C40874" w:rsidRPr="00BB6C24">
              <w:rPr>
                <w:color w:val="000000" w:themeColor="text1"/>
                <w:sz w:val="23"/>
                <w:szCs w:val="23"/>
              </w:rPr>
              <w:t> 43</w:t>
            </w:r>
            <w:r w:rsidRPr="00BB6C24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541B27" w:rsidRPr="00FB5E1A" w:rsidRDefault="00541B27" w:rsidP="00541B27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объема</w:t>
      </w:r>
      <w:r w:rsidRPr="00FB5E1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541B27" w:rsidRPr="00FB5E1A" w:rsidRDefault="00541B27" w:rsidP="00541B27">
      <w:pPr>
        <w:rPr>
          <w:sz w:val="23"/>
          <w:szCs w:val="23"/>
        </w:rPr>
      </w:pPr>
      <w:r w:rsidRPr="00FB5E1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41B27" w:rsidRPr="00FB5E1A" w:rsidRDefault="00541B27" w:rsidP="00541B27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Услуга оказывается на безвозмездной основе</w:t>
      </w:r>
    </w:p>
    <w:p w:rsidR="00541B27" w:rsidRPr="00FB5E1A" w:rsidRDefault="00541B27" w:rsidP="00541B27">
      <w:pPr>
        <w:rPr>
          <w:sz w:val="23"/>
          <w:szCs w:val="23"/>
        </w:rPr>
      </w:pPr>
      <w:r w:rsidRPr="00FB5E1A">
        <w:rPr>
          <w:sz w:val="23"/>
          <w:szCs w:val="23"/>
        </w:rPr>
        <w:t>5. Порядок оказания государственной услуги</w:t>
      </w:r>
    </w:p>
    <w:p w:rsidR="00FB5E1A" w:rsidRDefault="00FB5E1A" w:rsidP="00541B27">
      <w:pPr>
        <w:rPr>
          <w:sz w:val="23"/>
          <w:szCs w:val="23"/>
        </w:rPr>
      </w:pPr>
    </w:p>
    <w:p w:rsidR="00541B27" w:rsidRPr="00FB5E1A" w:rsidRDefault="00541B27" w:rsidP="00541B27">
      <w:pPr>
        <w:rPr>
          <w:sz w:val="23"/>
          <w:szCs w:val="23"/>
        </w:rPr>
      </w:pPr>
      <w:r w:rsidRPr="00FB5E1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541B27" w:rsidRPr="00FB5E1A" w:rsidTr="00EB5DC8">
        <w:trPr>
          <w:trHeight w:val="459"/>
        </w:trPr>
        <w:tc>
          <w:tcPr>
            <w:tcW w:w="2376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</w:tr>
      <w:tr w:rsidR="00541B27" w:rsidRPr="00FB5E1A" w:rsidTr="00EB5DC8">
        <w:tc>
          <w:tcPr>
            <w:tcW w:w="2376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Об основах охраны здоровья граждан</w:t>
            </w:r>
          </w:p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541B27" w:rsidRPr="00FB5E1A" w:rsidRDefault="00541B27" w:rsidP="00541B27">
      <w:pPr>
        <w:rPr>
          <w:sz w:val="23"/>
          <w:szCs w:val="23"/>
        </w:rPr>
      </w:pPr>
    </w:p>
    <w:p w:rsidR="00541B27" w:rsidRPr="00FB5E1A" w:rsidRDefault="00541B27" w:rsidP="00541B27">
      <w:pPr>
        <w:jc w:val="left"/>
        <w:rPr>
          <w:sz w:val="23"/>
          <w:szCs w:val="23"/>
        </w:rPr>
      </w:pPr>
      <w:r w:rsidRPr="00FB5E1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541B27" w:rsidRPr="00FB5E1A" w:rsidTr="00EB5DC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lastRenderedPageBreak/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FB5E1A" w:rsidRDefault="00541B27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541B27" w:rsidRPr="00FB5E1A" w:rsidTr="00EB5DC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541B27" w:rsidRPr="00FB5E1A" w:rsidTr="00EB5DC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41B27" w:rsidRPr="00FB5E1A" w:rsidRDefault="00541B27" w:rsidP="00EB5DC8">
            <w:pPr>
              <w:jc w:val="left"/>
              <w:rPr>
                <w:sz w:val="23"/>
                <w:szCs w:val="23"/>
              </w:rPr>
            </w:pPr>
          </w:p>
        </w:tc>
      </w:tr>
      <w:tr w:rsidR="00541B27" w:rsidRPr="00FB5E1A" w:rsidTr="00EB5DC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1B27" w:rsidRPr="00FB5E1A" w:rsidRDefault="00541B27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41B27" w:rsidRPr="00FB5E1A" w:rsidRDefault="00541B27" w:rsidP="00EB5DC8">
            <w:pPr>
              <w:jc w:val="left"/>
              <w:rPr>
                <w:sz w:val="23"/>
                <w:szCs w:val="23"/>
              </w:rPr>
            </w:pPr>
          </w:p>
        </w:tc>
      </w:tr>
    </w:tbl>
    <w:p w:rsidR="00541B27" w:rsidRPr="00FB5E1A" w:rsidRDefault="00541B27" w:rsidP="00F46698">
      <w:pPr>
        <w:jc w:val="center"/>
        <w:rPr>
          <w:b/>
          <w:sz w:val="23"/>
          <w:szCs w:val="23"/>
        </w:rPr>
      </w:pPr>
    </w:p>
    <w:p w:rsidR="00BB6CE9" w:rsidRPr="00FB5E1A" w:rsidRDefault="00BB6CE9" w:rsidP="00BB6CE9">
      <w:pPr>
        <w:jc w:val="center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Раздел 2</w:t>
      </w:r>
    </w:p>
    <w:p w:rsidR="00BB6CE9" w:rsidRPr="00FB5E1A" w:rsidRDefault="00BB6CE9" w:rsidP="00BB6CE9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BB6CE9" w:rsidRPr="00FB5E1A" w:rsidTr="00EB5DC8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BB6CE9" w:rsidRPr="00FB5E1A" w:rsidRDefault="00BB6CE9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CE9" w:rsidRPr="00FB5E1A" w:rsidRDefault="00593AD1" w:rsidP="00CD0B62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B6CE9" w:rsidRPr="00FB5E1A" w:rsidRDefault="00BB6CE9" w:rsidP="00AD0217">
            <w:pPr>
              <w:ind w:firstLine="708"/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08.0</w:t>
            </w:r>
            <w:r w:rsidR="00AD0217" w:rsidRPr="00FB5E1A">
              <w:rPr>
                <w:sz w:val="23"/>
                <w:szCs w:val="23"/>
              </w:rPr>
              <w:t>6</w:t>
            </w:r>
            <w:r w:rsidRPr="00FB5E1A">
              <w:rPr>
                <w:sz w:val="23"/>
                <w:szCs w:val="23"/>
              </w:rPr>
              <w:t>9.0</w:t>
            </w:r>
          </w:p>
        </w:tc>
      </w:tr>
      <w:tr w:rsidR="00BB6CE9" w:rsidRPr="00FB5E1A" w:rsidTr="00EB5DC8">
        <w:tc>
          <w:tcPr>
            <w:tcW w:w="15352" w:type="dxa"/>
            <w:gridSpan w:val="3"/>
          </w:tcPr>
          <w:p w:rsidR="00BB6CE9" w:rsidRPr="00FB5E1A" w:rsidRDefault="00BB6CE9" w:rsidP="00EB5DC8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BB6CE9" w:rsidRPr="00FB5E1A" w:rsidRDefault="00BB6CE9" w:rsidP="00BB6CE9">
      <w:pPr>
        <w:rPr>
          <w:sz w:val="23"/>
          <w:szCs w:val="23"/>
        </w:rPr>
      </w:pPr>
      <w:r w:rsidRPr="00FB5E1A">
        <w:rPr>
          <w:sz w:val="23"/>
          <w:szCs w:val="23"/>
        </w:rPr>
        <w:t>2</w:t>
      </w:r>
      <w:r w:rsidRPr="00FB5E1A">
        <w:rPr>
          <w:b/>
          <w:sz w:val="23"/>
          <w:szCs w:val="23"/>
        </w:rPr>
        <w:t>. </w:t>
      </w:r>
      <w:r w:rsidRPr="00FB5E1A">
        <w:rPr>
          <w:sz w:val="23"/>
          <w:szCs w:val="23"/>
        </w:rPr>
        <w:t>Категории потребителей государственной услуги:</w:t>
      </w:r>
    </w:p>
    <w:p w:rsidR="00BB6CE9" w:rsidRPr="00FB5E1A" w:rsidRDefault="00BB6CE9" w:rsidP="00BB6CE9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BB6CE9" w:rsidRPr="00FB5E1A" w:rsidRDefault="00BB6CE9" w:rsidP="00BB6CE9">
      <w:pPr>
        <w:rPr>
          <w:sz w:val="23"/>
          <w:szCs w:val="23"/>
        </w:rPr>
      </w:pPr>
      <w:r w:rsidRPr="00FB5E1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BB6CE9" w:rsidRPr="00FB5E1A" w:rsidRDefault="00BB6CE9" w:rsidP="00BB6CE9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3.1. Показатели, характеризующие </w:t>
      </w:r>
      <w:r w:rsidRPr="00FB5E1A">
        <w:rPr>
          <w:b/>
          <w:sz w:val="23"/>
          <w:szCs w:val="23"/>
        </w:rPr>
        <w:t>качество</w:t>
      </w:r>
      <w:r w:rsidRPr="00FB5E1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BB6CE9" w:rsidRPr="00FB5E1A" w:rsidTr="00EB5DC8">
        <w:tc>
          <w:tcPr>
            <w:tcW w:w="1951" w:type="dxa"/>
            <w:vMerge w:val="restart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</w:t>
            </w:r>
            <w:r w:rsidRPr="00FB5E1A">
              <w:rPr>
                <w:b/>
                <w:sz w:val="23"/>
                <w:szCs w:val="23"/>
              </w:rPr>
              <w:t>содержание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</w:t>
            </w:r>
            <w:r w:rsidRPr="00FB5E1A">
              <w:rPr>
                <w:b/>
                <w:sz w:val="23"/>
                <w:szCs w:val="23"/>
              </w:rPr>
              <w:t>условия</w:t>
            </w:r>
            <w:r w:rsidRPr="00FB5E1A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257F08" w:rsidRPr="00FB5E1A" w:rsidTr="00EB5DC8">
        <w:tc>
          <w:tcPr>
            <w:tcW w:w="1951" w:type="dxa"/>
            <w:vMerge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A40A87" w:rsidRPr="00FB5E1A">
              <w:rPr>
                <w:sz w:val="23"/>
                <w:szCs w:val="23"/>
              </w:rPr>
              <w:t xml:space="preserve"> </w:t>
            </w:r>
            <w:r w:rsidR="00257F08" w:rsidRPr="00FB5E1A">
              <w:rPr>
                <w:sz w:val="23"/>
                <w:szCs w:val="23"/>
              </w:rPr>
              <w:t>год</w:t>
            </w:r>
          </w:p>
        </w:tc>
      </w:tr>
      <w:tr w:rsidR="00BB6CE9" w:rsidRPr="00FB5E1A" w:rsidTr="00EB5DC8">
        <w:tc>
          <w:tcPr>
            <w:tcW w:w="1951" w:type="dxa"/>
            <w:vMerge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</w:p>
        </w:tc>
      </w:tr>
      <w:tr w:rsidR="004555AF" w:rsidRPr="00FB5E1A" w:rsidTr="00EB5DC8">
        <w:tc>
          <w:tcPr>
            <w:tcW w:w="1951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860000О.99.0.БЗ68АА04000</w:t>
            </w:r>
          </w:p>
          <w:p w:rsidR="00C80BC5" w:rsidRPr="00FB5E1A" w:rsidRDefault="00C80BC5" w:rsidP="004555A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</w:tbl>
    <w:p w:rsidR="00BB6CE9" w:rsidRPr="00FB5E1A" w:rsidRDefault="00BB6CE9" w:rsidP="00BB6CE9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качества</w:t>
      </w:r>
      <w:r w:rsidRPr="00FB5E1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BB6CE9" w:rsidRPr="00FB5E1A" w:rsidRDefault="00BB6CE9" w:rsidP="00BB6CE9">
      <w:pPr>
        <w:rPr>
          <w:sz w:val="23"/>
          <w:szCs w:val="23"/>
        </w:rPr>
      </w:pPr>
    </w:p>
    <w:p w:rsidR="00BB6CE9" w:rsidRPr="00FB5E1A" w:rsidRDefault="00BB6CE9" w:rsidP="00BB6CE9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3.2. Показатели, характеризующие </w:t>
      </w:r>
      <w:r w:rsidRPr="00FB5E1A">
        <w:rPr>
          <w:b/>
          <w:sz w:val="23"/>
          <w:szCs w:val="23"/>
        </w:rPr>
        <w:t>объем</w:t>
      </w:r>
      <w:r w:rsidRPr="00FB5E1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2268"/>
        <w:gridCol w:w="2268"/>
        <w:gridCol w:w="1021"/>
        <w:gridCol w:w="709"/>
        <w:gridCol w:w="1134"/>
        <w:gridCol w:w="992"/>
        <w:gridCol w:w="898"/>
      </w:tblGrid>
      <w:tr w:rsidR="004555AF" w:rsidRPr="00FB5E1A" w:rsidTr="00E21C29">
        <w:tc>
          <w:tcPr>
            <w:tcW w:w="1951" w:type="dxa"/>
            <w:vMerge w:val="restart"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998" w:type="dxa"/>
            <w:gridSpan w:val="3"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024" w:type="dxa"/>
            <w:gridSpan w:val="3"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555AF" w:rsidRPr="00FB5E1A" w:rsidTr="00E21C29">
        <w:tc>
          <w:tcPr>
            <w:tcW w:w="1951" w:type="dxa"/>
            <w:vMerge/>
            <w:vAlign w:val="center"/>
          </w:tcPr>
          <w:p w:rsidR="004555AF" w:rsidRPr="00FB5E1A" w:rsidRDefault="004555AF" w:rsidP="00257F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555AF" w:rsidRPr="00FB5E1A" w:rsidRDefault="004555AF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555AF" w:rsidRPr="00FB5E1A" w:rsidRDefault="004555AF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268" w:type="dxa"/>
            <w:vMerge/>
            <w:vAlign w:val="center"/>
          </w:tcPr>
          <w:p w:rsidR="004555AF" w:rsidRPr="00FB5E1A" w:rsidRDefault="004555AF" w:rsidP="00257F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4555AF" w:rsidRPr="00FB5E1A" w:rsidRDefault="004555AF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30" w:type="dxa"/>
            <w:gridSpan w:val="2"/>
            <w:vAlign w:val="center"/>
          </w:tcPr>
          <w:p w:rsidR="004555AF" w:rsidRPr="00FB5E1A" w:rsidRDefault="004555AF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4555AF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555AF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555AF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555AF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98" w:type="dxa"/>
            <w:vMerge w:val="restart"/>
            <w:vAlign w:val="center"/>
          </w:tcPr>
          <w:p w:rsidR="004555AF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555AF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4555AF" w:rsidRPr="00FB5E1A" w:rsidTr="00E21C29">
        <w:tc>
          <w:tcPr>
            <w:tcW w:w="1951" w:type="dxa"/>
            <w:vMerge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1" w:type="dxa"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98" w:type="dxa"/>
            <w:vMerge/>
            <w:vAlign w:val="center"/>
          </w:tcPr>
          <w:p w:rsidR="004555AF" w:rsidRPr="00FB5E1A" w:rsidRDefault="004555AF" w:rsidP="00EB5DC8">
            <w:pPr>
              <w:jc w:val="center"/>
              <w:rPr>
                <w:sz w:val="23"/>
                <w:szCs w:val="23"/>
              </w:rPr>
            </w:pPr>
          </w:p>
        </w:tc>
      </w:tr>
      <w:tr w:rsidR="004555AF" w:rsidRPr="00FB5E1A" w:rsidTr="00E21C29">
        <w:trPr>
          <w:trHeight w:val="788"/>
        </w:trPr>
        <w:tc>
          <w:tcPr>
            <w:tcW w:w="1951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Стационар</w:t>
            </w:r>
          </w:p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(ОСУ)</w:t>
            </w:r>
          </w:p>
        </w:tc>
        <w:tc>
          <w:tcPr>
            <w:tcW w:w="2268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количество койко-дней</w:t>
            </w:r>
          </w:p>
        </w:tc>
        <w:tc>
          <w:tcPr>
            <w:tcW w:w="1021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койко-день</w:t>
            </w:r>
          </w:p>
        </w:tc>
        <w:tc>
          <w:tcPr>
            <w:tcW w:w="709" w:type="dxa"/>
            <w:vAlign w:val="center"/>
          </w:tcPr>
          <w:p w:rsidR="004555AF" w:rsidRPr="00FB5E1A" w:rsidRDefault="004555AF" w:rsidP="004555A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9111</w:t>
            </w:r>
          </w:p>
        </w:tc>
        <w:tc>
          <w:tcPr>
            <w:tcW w:w="1134" w:type="dxa"/>
            <w:vAlign w:val="center"/>
          </w:tcPr>
          <w:p w:rsidR="004555AF" w:rsidRPr="00BB6C24" w:rsidRDefault="00E21C29" w:rsidP="00EA5A4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4 557</w:t>
            </w:r>
          </w:p>
        </w:tc>
        <w:tc>
          <w:tcPr>
            <w:tcW w:w="992" w:type="dxa"/>
            <w:vAlign w:val="center"/>
          </w:tcPr>
          <w:p w:rsidR="004555AF" w:rsidRPr="00BB6C24" w:rsidRDefault="00E21C29" w:rsidP="00EA5A4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4 557</w:t>
            </w:r>
          </w:p>
        </w:tc>
        <w:tc>
          <w:tcPr>
            <w:tcW w:w="898" w:type="dxa"/>
            <w:vAlign w:val="center"/>
          </w:tcPr>
          <w:p w:rsidR="004555AF" w:rsidRPr="00BB6C24" w:rsidRDefault="00E21C29" w:rsidP="00EA5A4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4 557</w:t>
            </w:r>
          </w:p>
        </w:tc>
      </w:tr>
    </w:tbl>
    <w:p w:rsidR="00BB6CE9" w:rsidRPr="00FB5E1A" w:rsidRDefault="00BB6CE9" w:rsidP="00BB6CE9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объема</w:t>
      </w:r>
      <w:r w:rsidRPr="00FB5E1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BB6CE9" w:rsidRPr="00FB5E1A" w:rsidRDefault="00BB6CE9" w:rsidP="00BB6CE9">
      <w:pPr>
        <w:rPr>
          <w:sz w:val="23"/>
          <w:szCs w:val="23"/>
        </w:rPr>
      </w:pPr>
      <w:r w:rsidRPr="00FB5E1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B6CE9" w:rsidRPr="00FB5E1A" w:rsidRDefault="00BB6CE9" w:rsidP="00BB6CE9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Услуга оказывается на безвозмездной основе</w:t>
      </w:r>
    </w:p>
    <w:p w:rsidR="00BB6CE9" w:rsidRPr="00FB5E1A" w:rsidRDefault="00BB6CE9" w:rsidP="00BB6CE9">
      <w:pPr>
        <w:rPr>
          <w:sz w:val="23"/>
          <w:szCs w:val="23"/>
        </w:rPr>
      </w:pPr>
      <w:r w:rsidRPr="00FB5E1A">
        <w:rPr>
          <w:sz w:val="23"/>
          <w:szCs w:val="23"/>
        </w:rPr>
        <w:t>5. Порядок оказания государственной услуги</w:t>
      </w:r>
    </w:p>
    <w:p w:rsidR="00FB5E1A" w:rsidRDefault="00FB5E1A" w:rsidP="00BB6CE9">
      <w:pPr>
        <w:rPr>
          <w:sz w:val="23"/>
          <w:szCs w:val="23"/>
        </w:rPr>
      </w:pPr>
    </w:p>
    <w:p w:rsidR="00BB6CE9" w:rsidRPr="00FB5E1A" w:rsidRDefault="00BB6CE9" w:rsidP="00BB6CE9">
      <w:pPr>
        <w:rPr>
          <w:sz w:val="23"/>
          <w:szCs w:val="23"/>
        </w:rPr>
      </w:pPr>
      <w:r w:rsidRPr="00FB5E1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BB6CE9" w:rsidRPr="00FB5E1A" w:rsidTr="00EB5DC8">
        <w:trPr>
          <w:trHeight w:val="459"/>
        </w:trPr>
        <w:tc>
          <w:tcPr>
            <w:tcW w:w="2376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</w:tr>
      <w:tr w:rsidR="00BB6CE9" w:rsidRPr="00FB5E1A" w:rsidTr="00EB5DC8">
        <w:tc>
          <w:tcPr>
            <w:tcW w:w="2376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Об основах охраны здоровья граждан</w:t>
            </w:r>
          </w:p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BB6CE9" w:rsidRPr="00FB5E1A" w:rsidRDefault="00BB6CE9" w:rsidP="00BB6CE9">
      <w:pPr>
        <w:rPr>
          <w:sz w:val="23"/>
          <w:szCs w:val="23"/>
        </w:rPr>
      </w:pPr>
    </w:p>
    <w:p w:rsidR="00BB6CE9" w:rsidRPr="00FB5E1A" w:rsidRDefault="00BB6CE9" w:rsidP="00BB6CE9">
      <w:pPr>
        <w:rPr>
          <w:sz w:val="23"/>
          <w:szCs w:val="23"/>
        </w:rPr>
      </w:pPr>
      <w:r w:rsidRPr="00FB5E1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BB6CE9" w:rsidRPr="00FB5E1A" w:rsidTr="00EB5DC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FB5E1A" w:rsidRDefault="00BB6CE9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BB6CE9" w:rsidRPr="00FB5E1A" w:rsidTr="00EB5DC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FB5E1A" w:rsidRDefault="00BB6CE9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BB6CE9" w:rsidRPr="00FB5E1A" w:rsidTr="00EB5DC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6CE9" w:rsidRPr="00FB5E1A" w:rsidRDefault="00BB6CE9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BB6CE9" w:rsidRPr="00FB5E1A" w:rsidTr="00EB5DC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6CE9" w:rsidRPr="00FB5E1A" w:rsidRDefault="00BB6CE9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6CE9" w:rsidRPr="00FB5E1A" w:rsidRDefault="00BB6CE9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BB6CE9" w:rsidRPr="00FB5E1A" w:rsidRDefault="00BB6CE9" w:rsidP="00BB6CE9">
      <w:pPr>
        <w:rPr>
          <w:sz w:val="23"/>
          <w:szCs w:val="23"/>
        </w:rPr>
      </w:pPr>
    </w:p>
    <w:p w:rsidR="00FB5E1A" w:rsidRDefault="00FB5E1A" w:rsidP="00330293">
      <w:pPr>
        <w:jc w:val="center"/>
        <w:rPr>
          <w:b/>
          <w:sz w:val="23"/>
          <w:szCs w:val="23"/>
        </w:rPr>
      </w:pPr>
    </w:p>
    <w:p w:rsidR="00330293" w:rsidRPr="0078586B" w:rsidRDefault="0078586B" w:rsidP="0078586B">
      <w:pPr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 xml:space="preserve">                                                                                                                               </w:t>
      </w:r>
      <w:r w:rsidR="00330293" w:rsidRPr="00FB5E1A">
        <w:rPr>
          <w:b/>
          <w:sz w:val="23"/>
          <w:szCs w:val="23"/>
        </w:rPr>
        <w:t>Раздел 3</w:t>
      </w:r>
    </w:p>
    <w:p w:rsidR="00330293" w:rsidRPr="00FB5E1A" w:rsidRDefault="00330293" w:rsidP="00330293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30293" w:rsidRPr="00FB5E1A" w:rsidTr="00522ACB">
        <w:tc>
          <w:tcPr>
            <w:tcW w:w="6345" w:type="dxa"/>
            <w:tcBorders>
              <w:right w:val="single" w:sz="4" w:space="0" w:color="auto"/>
            </w:tcBorders>
          </w:tcPr>
          <w:p w:rsidR="00330293" w:rsidRPr="00FB5E1A" w:rsidRDefault="00330293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30293" w:rsidRPr="00FB5E1A" w:rsidRDefault="00330293" w:rsidP="00522ACB">
            <w:pPr>
              <w:ind w:firstLine="708"/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08.200.0</w:t>
            </w:r>
          </w:p>
        </w:tc>
      </w:tr>
      <w:tr w:rsidR="00330293" w:rsidRPr="00FB5E1A" w:rsidTr="00522ACB">
        <w:tc>
          <w:tcPr>
            <w:tcW w:w="15352" w:type="dxa"/>
            <w:gridSpan w:val="3"/>
          </w:tcPr>
          <w:p w:rsidR="00330293" w:rsidRPr="00FB5E1A" w:rsidRDefault="00330293" w:rsidP="00522ACB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330293" w:rsidRPr="00FB5E1A" w:rsidRDefault="00330293" w:rsidP="00330293">
      <w:pPr>
        <w:rPr>
          <w:sz w:val="23"/>
          <w:szCs w:val="23"/>
        </w:rPr>
      </w:pPr>
      <w:r w:rsidRPr="00FB5E1A">
        <w:rPr>
          <w:sz w:val="23"/>
          <w:szCs w:val="23"/>
        </w:rPr>
        <w:t>2. Категории потребителей государственной услуги:</w:t>
      </w:r>
    </w:p>
    <w:p w:rsidR="00330293" w:rsidRPr="00FB5E1A" w:rsidRDefault="00330293" w:rsidP="00330293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330293" w:rsidRPr="00FB5E1A" w:rsidRDefault="00330293" w:rsidP="00330293">
      <w:pPr>
        <w:rPr>
          <w:sz w:val="23"/>
          <w:szCs w:val="23"/>
        </w:rPr>
      </w:pPr>
      <w:r w:rsidRPr="00FB5E1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330293" w:rsidRPr="00FB5E1A" w:rsidRDefault="00330293" w:rsidP="00330293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3.1. Показатели, характеризующие </w:t>
      </w:r>
      <w:r w:rsidRPr="00FB5E1A">
        <w:rPr>
          <w:b/>
          <w:sz w:val="23"/>
          <w:szCs w:val="23"/>
        </w:rPr>
        <w:t>качество</w:t>
      </w:r>
      <w:r w:rsidRPr="00FB5E1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330293" w:rsidRPr="00FB5E1A" w:rsidTr="00522ACB">
        <w:tc>
          <w:tcPr>
            <w:tcW w:w="1951" w:type="dxa"/>
            <w:vMerge w:val="restart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</w:t>
            </w:r>
            <w:r w:rsidRPr="00FB5E1A">
              <w:rPr>
                <w:b/>
                <w:sz w:val="23"/>
                <w:szCs w:val="23"/>
              </w:rPr>
              <w:t>содержание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</w:t>
            </w:r>
            <w:r w:rsidRPr="00FB5E1A">
              <w:rPr>
                <w:b/>
                <w:sz w:val="23"/>
                <w:szCs w:val="23"/>
              </w:rPr>
              <w:t>условия</w:t>
            </w:r>
            <w:r w:rsidRPr="00FB5E1A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330293" w:rsidRPr="00FB5E1A" w:rsidTr="00522ACB">
        <w:tc>
          <w:tcPr>
            <w:tcW w:w="1951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30293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30293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30293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30293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30293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30293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330293" w:rsidRPr="00FB5E1A" w:rsidTr="00522ACB">
        <w:tc>
          <w:tcPr>
            <w:tcW w:w="1951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</w:tr>
      <w:tr w:rsidR="00330293" w:rsidRPr="00FB5E1A" w:rsidTr="00522ACB">
        <w:tc>
          <w:tcPr>
            <w:tcW w:w="1951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  <w:lang w:val="en-US"/>
              </w:rPr>
              <w:t>860000</w:t>
            </w:r>
            <w:r w:rsidRPr="00FB5E1A">
              <w:rPr>
                <w:sz w:val="23"/>
                <w:szCs w:val="23"/>
              </w:rPr>
              <w:t>О</w:t>
            </w:r>
            <w:r w:rsidRPr="00FB5E1A">
              <w:rPr>
                <w:sz w:val="23"/>
                <w:szCs w:val="23"/>
                <w:lang w:val="en-US"/>
              </w:rPr>
              <w:t>.99.0.</w:t>
            </w:r>
            <w:r w:rsidRPr="00FB5E1A">
              <w:rPr>
                <w:sz w:val="23"/>
                <w:szCs w:val="23"/>
              </w:rPr>
              <w:t>АД57АА87002</w:t>
            </w:r>
          </w:p>
          <w:p w:rsidR="00C80BC5" w:rsidRPr="00FB5E1A" w:rsidRDefault="00C80BC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843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</w:tbl>
    <w:p w:rsidR="00330293" w:rsidRPr="00FB5E1A" w:rsidRDefault="00330293" w:rsidP="00330293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качества</w:t>
      </w:r>
      <w:r w:rsidRPr="00FB5E1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30293" w:rsidRPr="00FB5E1A" w:rsidRDefault="00330293" w:rsidP="00330293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3.2. Показатели, характеризующие </w:t>
      </w:r>
      <w:r w:rsidRPr="00FB5E1A">
        <w:rPr>
          <w:b/>
          <w:sz w:val="23"/>
          <w:szCs w:val="23"/>
        </w:rPr>
        <w:t>объем</w:t>
      </w:r>
      <w:r w:rsidRPr="00FB5E1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693"/>
        <w:gridCol w:w="1418"/>
        <w:gridCol w:w="1701"/>
        <w:gridCol w:w="3260"/>
        <w:gridCol w:w="1276"/>
        <w:gridCol w:w="709"/>
        <w:gridCol w:w="737"/>
        <w:gridCol w:w="822"/>
        <w:gridCol w:w="785"/>
      </w:tblGrid>
      <w:tr w:rsidR="00330293" w:rsidRPr="00FB5E1A" w:rsidTr="00EE4F8A">
        <w:tc>
          <w:tcPr>
            <w:tcW w:w="1951" w:type="dxa"/>
            <w:vMerge w:val="restart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330293" w:rsidRPr="00FB5E1A" w:rsidTr="00EE4F8A">
        <w:tc>
          <w:tcPr>
            <w:tcW w:w="1951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37" w:type="dxa"/>
            <w:vMerge w:val="restart"/>
            <w:vAlign w:val="center"/>
          </w:tcPr>
          <w:p w:rsidR="00330293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330293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22" w:type="dxa"/>
            <w:vMerge w:val="restart"/>
            <w:vAlign w:val="center"/>
          </w:tcPr>
          <w:p w:rsidR="00330293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330293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330293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330293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330293" w:rsidRPr="00FB5E1A" w:rsidTr="00EE4F8A">
        <w:tc>
          <w:tcPr>
            <w:tcW w:w="1951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737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22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</w:p>
        </w:tc>
      </w:tr>
      <w:tr w:rsidR="00330293" w:rsidRPr="00FB5E1A" w:rsidTr="00EE4F8A">
        <w:tc>
          <w:tcPr>
            <w:tcW w:w="1951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  <w:lang w:val="en-US"/>
              </w:rPr>
              <w:t>860000</w:t>
            </w:r>
            <w:r w:rsidRPr="00FB5E1A">
              <w:rPr>
                <w:sz w:val="23"/>
                <w:szCs w:val="23"/>
              </w:rPr>
              <w:t>О</w:t>
            </w:r>
            <w:r w:rsidRPr="00FB5E1A">
              <w:rPr>
                <w:sz w:val="23"/>
                <w:szCs w:val="23"/>
                <w:lang w:val="en-US"/>
              </w:rPr>
              <w:t>.99.0.</w:t>
            </w:r>
            <w:r w:rsidRPr="00FB5E1A">
              <w:rPr>
                <w:sz w:val="23"/>
                <w:szCs w:val="23"/>
              </w:rPr>
              <w:t>АД57АА87002</w:t>
            </w:r>
          </w:p>
        </w:tc>
        <w:tc>
          <w:tcPr>
            <w:tcW w:w="2693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876</w:t>
            </w:r>
          </w:p>
        </w:tc>
        <w:tc>
          <w:tcPr>
            <w:tcW w:w="737" w:type="dxa"/>
            <w:vAlign w:val="center"/>
          </w:tcPr>
          <w:p w:rsidR="00330293" w:rsidRPr="00BB6C24" w:rsidRDefault="00DD7D73" w:rsidP="0033029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7</w:t>
            </w:r>
            <w:r w:rsidR="00934EC1" w:rsidRPr="00BB6C2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22" w:type="dxa"/>
            <w:vAlign w:val="center"/>
          </w:tcPr>
          <w:p w:rsidR="00330293" w:rsidRPr="00BB6C24" w:rsidRDefault="00DD7D73" w:rsidP="00522ACB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7</w:t>
            </w:r>
            <w:r w:rsidR="00934EC1" w:rsidRPr="00BB6C2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330293" w:rsidRPr="00BB6C24" w:rsidRDefault="00DD7D73" w:rsidP="00522ACB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7</w:t>
            </w:r>
            <w:r w:rsidR="00934EC1" w:rsidRPr="00BB6C24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330293" w:rsidRPr="00FB5E1A" w:rsidRDefault="00330293" w:rsidP="00330293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объема</w:t>
      </w:r>
      <w:r w:rsidRPr="00FB5E1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30293" w:rsidRPr="00FB5E1A" w:rsidRDefault="00330293" w:rsidP="00330293">
      <w:pPr>
        <w:rPr>
          <w:sz w:val="23"/>
          <w:szCs w:val="23"/>
        </w:rPr>
      </w:pPr>
      <w:r w:rsidRPr="00FB5E1A">
        <w:rPr>
          <w:sz w:val="23"/>
          <w:szCs w:val="23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330293" w:rsidRPr="00FB5E1A" w:rsidRDefault="00330293" w:rsidP="00330293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Услуга оказывается на безвозмездной основе</w:t>
      </w:r>
    </w:p>
    <w:p w:rsidR="00330293" w:rsidRPr="00FB5E1A" w:rsidRDefault="00330293" w:rsidP="00330293">
      <w:pPr>
        <w:rPr>
          <w:sz w:val="23"/>
          <w:szCs w:val="23"/>
        </w:rPr>
      </w:pPr>
      <w:r w:rsidRPr="00FB5E1A">
        <w:rPr>
          <w:sz w:val="23"/>
          <w:szCs w:val="23"/>
        </w:rPr>
        <w:t>5. Порядок оказания государственной услуги</w:t>
      </w:r>
    </w:p>
    <w:p w:rsidR="00FB5E1A" w:rsidRDefault="00FB5E1A" w:rsidP="00330293">
      <w:pPr>
        <w:rPr>
          <w:sz w:val="23"/>
          <w:szCs w:val="23"/>
        </w:rPr>
      </w:pPr>
    </w:p>
    <w:p w:rsidR="00330293" w:rsidRPr="00FB5E1A" w:rsidRDefault="00330293" w:rsidP="00330293">
      <w:pPr>
        <w:rPr>
          <w:sz w:val="23"/>
          <w:szCs w:val="23"/>
        </w:rPr>
      </w:pPr>
      <w:r w:rsidRPr="00FB5E1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330293" w:rsidRPr="00FB5E1A" w:rsidTr="00522ACB">
        <w:trPr>
          <w:trHeight w:val="459"/>
        </w:trPr>
        <w:tc>
          <w:tcPr>
            <w:tcW w:w="2376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</w:tr>
      <w:tr w:rsidR="00330293" w:rsidRPr="00FB5E1A" w:rsidTr="00522ACB">
        <w:tc>
          <w:tcPr>
            <w:tcW w:w="2376" w:type="dxa"/>
            <w:vAlign w:val="center"/>
          </w:tcPr>
          <w:p w:rsidR="00330293" w:rsidRPr="00FB5E1A" w:rsidRDefault="00330293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30293" w:rsidRPr="00FB5E1A" w:rsidRDefault="00330293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330293" w:rsidRPr="00FB5E1A" w:rsidRDefault="00330293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30293" w:rsidRPr="00FB5E1A" w:rsidRDefault="00330293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Об основах охраны здоровья граждан</w:t>
            </w:r>
          </w:p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330293" w:rsidRPr="00FB5E1A" w:rsidRDefault="00330293" w:rsidP="00330293">
      <w:pPr>
        <w:rPr>
          <w:sz w:val="23"/>
          <w:szCs w:val="23"/>
        </w:rPr>
      </w:pPr>
    </w:p>
    <w:p w:rsidR="00330293" w:rsidRPr="00FB5E1A" w:rsidRDefault="00330293" w:rsidP="00330293">
      <w:pPr>
        <w:rPr>
          <w:sz w:val="23"/>
          <w:szCs w:val="23"/>
        </w:rPr>
      </w:pPr>
      <w:r w:rsidRPr="00FB5E1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330293" w:rsidRPr="00FB5E1A" w:rsidTr="00522ACB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FB5E1A" w:rsidRDefault="00330293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30293" w:rsidRPr="00FB5E1A" w:rsidTr="00522ACB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FB5E1A" w:rsidRDefault="00330293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30293" w:rsidRPr="00FB5E1A" w:rsidTr="00522ACB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0293" w:rsidRPr="00FB5E1A" w:rsidRDefault="00330293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330293" w:rsidRPr="00FB5E1A" w:rsidTr="00522ACB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293" w:rsidRPr="00FB5E1A" w:rsidRDefault="00330293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30293" w:rsidRPr="00FB5E1A" w:rsidRDefault="00330293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EE74C4" w:rsidRPr="00FB5E1A" w:rsidRDefault="00EE74C4" w:rsidP="00FB5E1A">
      <w:pPr>
        <w:rPr>
          <w:b/>
          <w:sz w:val="23"/>
          <w:szCs w:val="23"/>
        </w:rPr>
      </w:pPr>
    </w:p>
    <w:p w:rsidR="00522ACB" w:rsidRPr="00FB5E1A" w:rsidRDefault="00522ACB" w:rsidP="00522ACB">
      <w:pPr>
        <w:jc w:val="center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Раздел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522ACB" w:rsidRPr="00FB5E1A" w:rsidTr="00522ACB">
        <w:tc>
          <w:tcPr>
            <w:tcW w:w="6345" w:type="dxa"/>
            <w:tcBorders>
              <w:right w:val="single" w:sz="4" w:space="0" w:color="auto"/>
            </w:tcBorders>
          </w:tcPr>
          <w:p w:rsidR="00522ACB" w:rsidRPr="00FB5E1A" w:rsidRDefault="00522ACB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2ACB" w:rsidRPr="00FB5E1A" w:rsidRDefault="00522ACB" w:rsidP="00522ACB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22ACB" w:rsidRPr="00FB5E1A" w:rsidRDefault="00522ACB" w:rsidP="00522ACB">
            <w:pPr>
              <w:ind w:firstLine="708"/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08.203.0</w:t>
            </w:r>
          </w:p>
        </w:tc>
      </w:tr>
      <w:tr w:rsidR="00522ACB" w:rsidRPr="00FB5E1A" w:rsidTr="00522ACB">
        <w:tc>
          <w:tcPr>
            <w:tcW w:w="15352" w:type="dxa"/>
            <w:gridSpan w:val="3"/>
          </w:tcPr>
          <w:p w:rsidR="00522ACB" w:rsidRPr="00FB5E1A" w:rsidRDefault="00522ACB" w:rsidP="00522ACB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522ACB" w:rsidRPr="00FB5E1A" w:rsidRDefault="00522ACB" w:rsidP="00522ACB">
      <w:pPr>
        <w:rPr>
          <w:sz w:val="23"/>
          <w:szCs w:val="23"/>
        </w:rPr>
      </w:pPr>
      <w:r w:rsidRPr="00FB5E1A">
        <w:rPr>
          <w:sz w:val="23"/>
          <w:szCs w:val="23"/>
        </w:rPr>
        <w:t>2. Категории потребителей государственной услуги:</w:t>
      </w:r>
    </w:p>
    <w:p w:rsidR="00522ACB" w:rsidRPr="00FB5E1A" w:rsidRDefault="00522ACB" w:rsidP="00522ACB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522ACB" w:rsidRPr="00FB5E1A" w:rsidRDefault="00522ACB" w:rsidP="00522ACB">
      <w:pPr>
        <w:rPr>
          <w:sz w:val="23"/>
          <w:szCs w:val="23"/>
        </w:rPr>
      </w:pPr>
      <w:r w:rsidRPr="00FB5E1A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522ACB" w:rsidRPr="00FB5E1A" w:rsidRDefault="00522ACB" w:rsidP="00522ACB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3.1. Показатели, характеризующие </w:t>
      </w:r>
      <w:r w:rsidRPr="00FB5E1A">
        <w:rPr>
          <w:b/>
          <w:sz w:val="23"/>
          <w:szCs w:val="23"/>
        </w:rPr>
        <w:t>качество</w:t>
      </w:r>
      <w:r w:rsidRPr="00FB5E1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522ACB" w:rsidRPr="00FB5E1A" w:rsidTr="00522ACB">
        <w:tc>
          <w:tcPr>
            <w:tcW w:w="1951" w:type="dxa"/>
            <w:vMerge w:val="restart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</w:t>
            </w:r>
            <w:r w:rsidRPr="00FB5E1A">
              <w:rPr>
                <w:b/>
                <w:sz w:val="23"/>
                <w:szCs w:val="23"/>
              </w:rPr>
              <w:t>содержание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</w:t>
            </w:r>
            <w:r w:rsidRPr="00FB5E1A">
              <w:rPr>
                <w:b/>
                <w:sz w:val="23"/>
                <w:szCs w:val="23"/>
              </w:rPr>
              <w:t>условия</w:t>
            </w:r>
            <w:r w:rsidRPr="00FB5E1A">
              <w:rPr>
                <w:sz w:val="23"/>
                <w:szCs w:val="23"/>
              </w:rPr>
              <w:t xml:space="preserve"> (формы) </w:t>
            </w:r>
            <w:r w:rsidRPr="00FB5E1A">
              <w:rPr>
                <w:sz w:val="23"/>
                <w:szCs w:val="23"/>
              </w:rPr>
              <w:lastRenderedPageBreak/>
              <w:t xml:space="preserve">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lastRenderedPageBreak/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522ACB" w:rsidRPr="00FB5E1A" w:rsidTr="00522ACB">
        <w:tc>
          <w:tcPr>
            <w:tcW w:w="1951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22ACB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22ACB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22ACB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22ACB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22ACB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22ACB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522ACB" w:rsidRPr="00FB5E1A" w:rsidTr="00522ACB">
        <w:trPr>
          <w:trHeight w:val="581"/>
        </w:trPr>
        <w:tc>
          <w:tcPr>
            <w:tcW w:w="1951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</w:tr>
      <w:tr w:rsidR="008716A2" w:rsidRPr="00FB5E1A" w:rsidTr="00522ACB">
        <w:tc>
          <w:tcPr>
            <w:tcW w:w="1951" w:type="dxa"/>
          </w:tcPr>
          <w:p w:rsidR="008716A2" w:rsidRPr="00FB5E1A" w:rsidRDefault="008716A2" w:rsidP="008716A2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  <w:lang w:val="en-US"/>
              </w:rPr>
            </w:pPr>
            <w:r w:rsidRPr="00FB5E1A">
              <w:rPr>
                <w:sz w:val="23"/>
                <w:szCs w:val="23"/>
              </w:rPr>
              <w:t>Инфекционные болезни (</w:t>
            </w:r>
            <w:r w:rsidRPr="00FB5E1A">
              <w:rPr>
                <w:sz w:val="23"/>
                <w:szCs w:val="23"/>
                <w:lang w:val="en-US"/>
              </w:rPr>
              <w:t>COVID-19)</w:t>
            </w:r>
          </w:p>
        </w:tc>
        <w:tc>
          <w:tcPr>
            <w:tcW w:w="1701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  <w:lang w:val="en-US"/>
              </w:rPr>
            </w:pPr>
            <w:r w:rsidRPr="00FB5E1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  <w:tr w:rsidR="00481CFB" w:rsidRPr="00FB5E1A" w:rsidTr="00522ACB">
        <w:tc>
          <w:tcPr>
            <w:tcW w:w="1951" w:type="dxa"/>
          </w:tcPr>
          <w:p w:rsidR="00481CFB" w:rsidRPr="00FB5E1A" w:rsidRDefault="00481CFB" w:rsidP="00481CFB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</w:t>
            </w:r>
          </w:p>
          <w:p w:rsidR="00481CFB" w:rsidRPr="00FB5E1A" w:rsidRDefault="00481CFB" w:rsidP="00481CFB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81CFB" w:rsidRPr="00FB5E1A" w:rsidRDefault="00C40269" w:rsidP="00481CFB">
            <w:pPr>
              <w:jc w:val="center"/>
              <w:rPr>
                <w:sz w:val="23"/>
                <w:szCs w:val="23"/>
                <w:lang w:val="en-US"/>
              </w:rPr>
            </w:pPr>
            <w:r w:rsidRPr="00FB5E1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1CFB" w:rsidRPr="00FB5E1A" w:rsidRDefault="00831850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81CFB" w:rsidRPr="00FB5E1A" w:rsidRDefault="00831850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81CFB" w:rsidRPr="00FB5E1A" w:rsidRDefault="00831850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81CFB" w:rsidRPr="00FB5E1A" w:rsidRDefault="00831850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  <w:tr w:rsidR="00481CFB" w:rsidRPr="00FB5E1A" w:rsidTr="00481CFB">
        <w:trPr>
          <w:trHeight w:val="1200"/>
        </w:trPr>
        <w:tc>
          <w:tcPr>
            <w:tcW w:w="1951" w:type="dxa"/>
          </w:tcPr>
          <w:p w:rsidR="00C332C9" w:rsidRPr="00FB5E1A" w:rsidRDefault="00C332C9" w:rsidP="00481CFB">
            <w:pPr>
              <w:rPr>
                <w:sz w:val="23"/>
                <w:szCs w:val="23"/>
              </w:rPr>
            </w:pPr>
          </w:p>
          <w:p w:rsidR="00481CFB" w:rsidRPr="00FB5E1A" w:rsidRDefault="00481CFB" w:rsidP="00481CFB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</w:t>
            </w:r>
          </w:p>
          <w:p w:rsidR="00481CFB" w:rsidRPr="00FB5E1A" w:rsidRDefault="00481CFB" w:rsidP="00481CFB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  <w:tr w:rsidR="00481CFB" w:rsidRPr="00FB5E1A" w:rsidTr="00481CFB">
        <w:trPr>
          <w:trHeight w:val="808"/>
        </w:trPr>
        <w:tc>
          <w:tcPr>
            <w:tcW w:w="1951" w:type="dxa"/>
          </w:tcPr>
          <w:p w:rsidR="00481CFB" w:rsidRPr="00FB5E1A" w:rsidRDefault="00481CFB" w:rsidP="00481CFB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</w:t>
            </w:r>
          </w:p>
          <w:p w:rsidR="00481CFB" w:rsidRPr="00FB5E1A" w:rsidRDefault="00481CFB" w:rsidP="00481CFB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  <w:tr w:rsidR="00C332C9" w:rsidRPr="00FB5E1A" w:rsidTr="00C332C9">
        <w:trPr>
          <w:trHeight w:val="808"/>
        </w:trPr>
        <w:tc>
          <w:tcPr>
            <w:tcW w:w="1951" w:type="dxa"/>
          </w:tcPr>
          <w:p w:rsidR="00C332C9" w:rsidRPr="00FB5E1A" w:rsidRDefault="00C332C9" w:rsidP="00C332C9">
            <w:pPr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</w:t>
            </w:r>
          </w:p>
          <w:p w:rsidR="00C332C9" w:rsidRPr="00FB5E1A" w:rsidRDefault="00C332C9" w:rsidP="00C332C9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медицинская </w:t>
            </w: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реабилитация</w:t>
            </w: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</w:tbl>
    <w:p w:rsidR="00522ACB" w:rsidRPr="00FB5E1A" w:rsidRDefault="00522ACB" w:rsidP="00522ACB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качества</w:t>
      </w:r>
      <w:r w:rsidRPr="00FB5E1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522ACB" w:rsidRPr="00FB5E1A" w:rsidRDefault="00522ACB" w:rsidP="00522ACB">
      <w:pPr>
        <w:rPr>
          <w:sz w:val="23"/>
          <w:szCs w:val="23"/>
        </w:rPr>
      </w:pPr>
    </w:p>
    <w:p w:rsidR="00522ACB" w:rsidRPr="00FB5E1A" w:rsidRDefault="00522ACB" w:rsidP="00522ACB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3.2. Показатели, характеризующие </w:t>
      </w:r>
      <w:r w:rsidRPr="00FB5E1A">
        <w:rPr>
          <w:b/>
          <w:sz w:val="23"/>
          <w:szCs w:val="23"/>
        </w:rPr>
        <w:t>объем</w:t>
      </w:r>
      <w:r w:rsidRPr="00FB5E1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522ACB" w:rsidRPr="00FB5E1A" w:rsidTr="00522ACB">
        <w:tc>
          <w:tcPr>
            <w:tcW w:w="1951" w:type="dxa"/>
            <w:vMerge w:val="restart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522ACB" w:rsidRPr="00FB5E1A" w:rsidTr="00522ACB">
        <w:tc>
          <w:tcPr>
            <w:tcW w:w="1951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22ACB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22ACB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22ACB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22ACB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22ACB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22ACB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522ACB" w:rsidRPr="00FB5E1A" w:rsidTr="00522ACB">
        <w:tc>
          <w:tcPr>
            <w:tcW w:w="1951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</w:p>
        </w:tc>
      </w:tr>
      <w:tr w:rsidR="008716A2" w:rsidRPr="00FB5E1A" w:rsidTr="00522ACB">
        <w:tc>
          <w:tcPr>
            <w:tcW w:w="1951" w:type="dxa"/>
          </w:tcPr>
          <w:p w:rsidR="008716A2" w:rsidRPr="00FB5E1A" w:rsidRDefault="008716A2" w:rsidP="008716A2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  <w:lang w:val="en-US"/>
              </w:rPr>
            </w:pPr>
            <w:r w:rsidRPr="00FB5E1A">
              <w:rPr>
                <w:sz w:val="23"/>
                <w:szCs w:val="23"/>
              </w:rPr>
              <w:t>Инфекционные болезни (</w:t>
            </w:r>
            <w:r w:rsidRPr="00FB5E1A">
              <w:rPr>
                <w:sz w:val="23"/>
                <w:szCs w:val="23"/>
                <w:lang w:val="en-US"/>
              </w:rPr>
              <w:t>COVID-19)</w:t>
            </w:r>
          </w:p>
        </w:tc>
        <w:tc>
          <w:tcPr>
            <w:tcW w:w="1701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8716A2" w:rsidRPr="00FB5E1A" w:rsidRDefault="008716A2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8716A2" w:rsidRPr="00FB5E1A" w:rsidRDefault="00831850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8716A2" w:rsidRPr="00FB5E1A" w:rsidRDefault="00831850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8716A2" w:rsidRPr="00FB5E1A" w:rsidRDefault="00831850" w:rsidP="008716A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8716A2" w:rsidRPr="00BB6C24" w:rsidRDefault="003C5FAD" w:rsidP="008716A2">
            <w:pPr>
              <w:jc w:val="center"/>
              <w:rPr>
                <w:color w:val="000000" w:themeColor="text1"/>
                <w:sz w:val="23"/>
                <w:szCs w:val="23"/>
                <w:highlight w:val="yellow"/>
                <w:lang w:val="en-US"/>
              </w:rPr>
            </w:pPr>
            <w:r w:rsidRPr="00BB6C24">
              <w:rPr>
                <w:color w:val="000000" w:themeColor="text1"/>
                <w:sz w:val="23"/>
                <w:szCs w:val="23"/>
                <w:lang w:val="en-US"/>
              </w:rPr>
              <w:t>2</w:t>
            </w:r>
            <w:r w:rsidR="00852E72" w:rsidRPr="00BB6C24">
              <w:rPr>
                <w:color w:val="000000" w:themeColor="text1"/>
                <w:sz w:val="23"/>
                <w:szCs w:val="23"/>
              </w:rPr>
              <w:t xml:space="preserve">0   </w:t>
            </w:r>
          </w:p>
        </w:tc>
        <w:tc>
          <w:tcPr>
            <w:tcW w:w="709" w:type="dxa"/>
            <w:vAlign w:val="center"/>
          </w:tcPr>
          <w:p w:rsidR="008716A2" w:rsidRPr="00BB6C24" w:rsidRDefault="003C5FAD" w:rsidP="008716A2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</w:t>
            </w:r>
            <w:r w:rsidR="00852E72" w:rsidRPr="00BB6C24">
              <w:rPr>
                <w:color w:val="000000" w:themeColor="text1"/>
                <w:sz w:val="23"/>
                <w:szCs w:val="23"/>
              </w:rPr>
              <w:t xml:space="preserve">0   </w:t>
            </w:r>
          </w:p>
        </w:tc>
        <w:tc>
          <w:tcPr>
            <w:tcW w:w="785" w:type="dxa"/>
            <w:vAlign w:val="center"/>
          </w:tcPr>
          <w:p w:rsidR="008716A2" w:rsidRPr="00BB6C24" w:rsidRDefault="003C5FAD" w:rsidP="008716A2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</w:t>
            </w:r>
            <w:r w:rsidR="00852E72" w:rsidRPr="00BB6C24">
              <w:rPr>
                <w:color w:val="000000" w:themeColor="text1"/>
                <w:sz w:val="23"/>
                <w:szCs w:val="23"/>
              </w:rPr>
              <w:t xml:space="preserve">0   </w:t>
            </w:r>
          </w:p>
        </w:tc>
      </w:tr>
      <w:tr w:rsidR="00A15848" w:rsidRPr="00FB5E1A" w:rsidTr="00522ACB">
        <w:tc>
          <w:tcPr>
            <w:tcW w:w="1951" w:type="dxa"/>
          </w:tcPr>
          <w:p w:rsidR="005305F4" w:rsidRPr="00FB5E1A" w:rsidRDefault="005305F4" w:rsidP="00A15848">
            <w:pPr>
              <w:rPr>
                <w:sz w:val="23"/>
                <w:szCs w:val="23"/>
              </w:rPr>
            </w:pPr>
          </w:p>
          <w:p w:rsidR="00A15848" w:rsidRPr="00FB5E1A" w:rsidRDefault="00A15848" w:rsidP="00A15848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</w:t>
            </w:r>
          </w:p>
          <w:p w:rsidR="00A15848" w:rsidRPr="00FB5E1A" w:rsidRDefault="00A15848" w:rsidP="00A15848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A15848" w:rsidRPr="00FB5E1A" w:rsidRDefault="00A15848" w:rsidP="00A1584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A15848" w:rsidRPr="00FB5E1A" w:rsidRDefault="00A15848" w:rsidP="00A1584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A15848" w:rsidRPr="00FB5E1A" w:rsidRDefault="00A15848" w:rsidP="00A1584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Стационар </w:t>
            </w:r>
          </w:p>
        </w:tc>
        <w:tc>
          <w:tcPr>
            <w:tcW w:w="3685" w:type="dxa"/>
            <w:vAlign w:val="center"/>
          </w:tcPr>
          <w:p w:rsidR="00A15848" w:rsidRPr="00FB5E1A" w:rsidRDefault="00A15848" w:rsidP="00A1584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A15848" w:rsidRPr="00FB5E1A" w:rsidRDefault="00A15848" w:rsidP="00A1584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15848" w:rsidRPr="00FB5E1A" w:rsidRDefault="00A15848" w:rsidP="00A1584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A15848" w:rsidRPr="00BB6C24" w:rsidRDefault="003C5FAD" w:rsidP="00A15848">
            <w:pPr>
              <w:jc w:val="center"/>
              <w:rPr>
                <w:color w:val="000000" w:themeColor="text1"/>
                <w:sz w:val="23"/>
                <w:szCs w:val="23"/>
                <w:highlight w:val="yellow"/>
                <w:lang w:val="en-US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28</w:t>
            </w:r>
            <w:r w:rsidR="00852E72" w:rsidRPr="00BB6C24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A15848" w:rsidRPr="00BB6C24" w:rsidRDefault="003C5FAD" w:rsidP="00A1584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28</w:t>
            </w:r>
            <w:r w:rsidR="00852E72" w:rsidRPr="00BB6C24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A15848" w:rsidRPr="00BB6C24" w:rsidRDefault="003C5FAD" w:rsidP="00A1584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28</w:t>
            </w:r>
            <w:r w:rsidR="00852E72" w:rsidRPr="00BB6C24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</w:tr>
      <w:tr w:rsidR="00481CFB" w:rsidRPr="00FB5E1A" w:rsidTr="00481CFB">
        <w:trPr>
          <w:trHeight w:val="1425"/>
        </w:trPr>
        <w:tc>
          <w:tcPr>
            <w:tcW w:w="1951" w:type="dxa"/>
          </w:tcPr>
          <w:p w:rsidR="00C332C9" w:rsidRPr="00FB5E1A" w:rsidRDefault="00C332C9" w:rsidP="00481CFB">
            <w:pPr>
              <w:rPr>
                <w:sz w:val="23"/>
                <w:szCs w:val="23"/>
              </w:rPr>
            </w:pPr>
          </w:p>
          <w:p w:rsidR="00481CFB" w:rsidRPr="00FB5E1A" w:rsidRDefault="00481CFB" w:rsidP="00481CFB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</w:t>
            </w:r>
          </w:p>
          <w:p w:rsidR="00481CFB" w:rsidRPr="00FB5E1A" w:rsidRDefault="00481CFB" w:rsidP="00481CFB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81CFB" w:rsidRPr="00FB5E1A" w:rsidRDefault="00831850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81CFB" w:rsidRPr="00BB6C24" w:rsidRDefault="000F7310" w:rsidP="00970BFB">
            <w:pPr>
              <w:jc w:val="center"/>
              <w:rPr>
                <w:color w:val="000000" w:themeColor="text1"/>
                <w:sz w:val="23"/>
                <w:szCs w:val="23"/>
                <w:highlight w:val="yellow"/>
                <w:lang w:val="en-US"/>
              </w:rPr>
            </w:pPr>
            <w:r w:rsidRPr="00BB6C24">
              <w:rPr>
                <w:bCs/>
                <w:color w:val="000000" w:themeColor="text1"/>
                <w:sz w:val="23"/>
                <w:szCs w:val="23"/>
                <w:lang w:val="en-US"/>
              </w:rPr>
              <w:t>13</w:t>
            </w:r>
            <w:r w:rsidRPr="00BB6C24">
              <w:rPr>
                <w:bCs/>
                <w:color w:val="000000" w:themeColor="text1"/>
                <w:sz w:val="23"/>
                <w:szCs w:val="23"/>
              </w:rPr>
              <w:t>0</w:t>
            </w:r>
            <w:r w:rsidR="00852E72" w:rsidRPr="00BB6C24">
              <w:rPr>
                <w:bCs/>
                <w:color w:val="000000" w:themeColor="text1"/>
                <w:sz w:val="23"/>
                <w:szCs w:val="23"/>
                <w:lang w:val="en-US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481CFB" w:rsidRPr="00BB6C24" w:rsidRDefault="000F7310" w:rsidP="00481CFB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bCs/>
                <w:color w:val="000000" w:themeColor="text1"/>
                <w:sz w:val="23"/>
                <w:szCs w:val="23"/>
                <w:lang w:val="en-US"/>
              </w:rPr>
              <w:t>130</w:t>
            </w:r>
            <w:r w:rsidR="00852E72" w:rsidRPr="00BB6C24">
              <w:rPr>
                <w:bCs/>
                <w:color w:val="000000" w:themeColor="text1"/>
                <w:sz w:val="23"/>
                <w:szCs w:val="23"/>
                <w:lang w:val="en-US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481CFB" w:rsidRPr="00BB6C24" w:rsidRDefault="000F7310" w:rsidP="00481CFB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bCs/>
                <w:color w:val="000000" w:themeColor="text1"/>
                <w:sz w:val="23"/>
                <w:szCs w:val="23"/>
                <w:lang w:val="en-US"/>
              </w:rPr>
              <w:t>130</w:t>
            </w:r>
            <w:r w:rsidR="00852E72" w:rsidRPr="00BB6C24">
              <w:rPr>
                <w:bCs/>
                <w:color w:val="000000" w:themeColor="text1"/>
                <w:sz w:val="23"/>
                <w:szCs w:val="23"/>
                <w:lang w:val="en-US"/>
              </w:rPr>
              <w:t xml:space="preserve">   </w:t>
            </w:r>
          </w:p>
        </w:tc>
      </w:tr>
      <w:tr w:rsidR="00481CFB" w:rsidRPr="00FB5E1A" w:rsidTr="00481CFB">
        <w:trPr>
          <w:trHeight w:val="819"/>
        </w:trPr>
        <w:tc>
          <w:tcPr>
            <w:tcW w:w="1951" w:type="dxa"/>
          </w:tcPr>
          <w:p w:rsidR="00481CFB" w:rsidRPr="00FB5E1A" w:rsidRDefault="00481CFB" w:rsidP="00481CFB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</w:t>
            </w:r>
          </w:p>
          <w:p w:rsidR="00481CFB" w:rsidRPr="00FB5E1A" w:rsidRDefault="00481CFB" w:rsidP="00481CFB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хирургия</w:t>
            </w:r>
          </w:p>
        </w:tc>
        <w:tc>
          <w:tcPr>
            <w:tcW w:w="1701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481CFB" w:rsidRPr="00FB5E1A" w:rsidRDefault="00481CFB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481CFB" w:rsidRPr="00FB5E1A" w:rsidRDefault="00831850" w:rsidP="00481CF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481CFB" w:rsidRPr="00BB6C24" w:rsidRDefault="000F7310" w:rsidP="00481CFB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95</w:t>
            </w:r>
            <w:r w:rsidR="00852E72" w:rsidRPr="00BB6C24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481CFB" w:rsidRPr="00BB6C24" w:rsidRDefault="000F7310" w:rsidP="00481CFB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95</w:t>
            </w:r>
            <w:r w:rsidR="00852E72" w:rsidRPr="00BB6C24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481CFB" w:rsidRPr="00BB6C24" w:rsidRDefault="000F7310" w:rsidP="00481CFB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95</w:t>
            </w:r>
            <w:r w:rsidR="00852E72" w:rsidRPr="00BB6C24">
              <w:rPr>
                <w:color w:val="000000" w:themeColor="text1"/>
                <w:sz w:val="23"/>
                <w:szCs w:val="23"/>
              </w:rPr>
              <w:t xml:space="preserve">  </w:t>
            </w:r>
          </w:p>
        </w:tc>
      </w:tr>
      <w:tr w:rsidR="00C332C9" w:rsidRPr="00FB5E1A" w:rsidTr="00C332C9">
        <w:trPr>
          <w:trHeight w:val="819"/>
        </w:trPr>
        <w:tc>
          <w:tcPr>
            <w:tcW w:w="1951" w:type="dxa"/>
          </w:tcPr>
          <w:p w:rsidR="005305F4" w:rsidRPr="00FB5E1A" w:rsidRDefault="005305F4" w:rsidP="00C332C9">
            <w:pPr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860000О.99.0.</w:t>
            </w:r>
          </w:p>
          <w:p w:rsidR="00C332C9" w:rsidRPr="00FB5E1A" w:rsidRDefault="00C332C9" w:rsidP="00C332C9">
            <w:pPr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АД60АА00002</w:t>
            </w:r>
          </w:p>
        </w:tc>
        <w:tc>
          <w:tcPr>
            <w:tcW w:w="2126" w:type="dxa"/>
          </w:tcPr>
          <w:p w:rsidR="00C332C9" w:rsidRPr="00FB5E1A" w:rsidRDefault="00C332C9" w:rsidP="00C332C9">
            <w:pPr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медицинская реабилитация</w:t>
            </w:r>
          </w:p>
        </w:tc>
        <w:tc>
          <w:tcPr>
            <w:tcW w:w="1701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Случаи госпитализации</w:t>
            </w:r>
          </w:p>
        </w:tc>
        <w:tc>
          <w:tcPr>
            <w:tcW w:w="1276" w:type="dxa"/>
          </w:tcPr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</w:tcPr>
          <w:p w:rsidR="005305F4" w:rsidRPr="00FB5E1A" w:rsidRDefault="005305F4" w:rsidP="00857BBF">
            <w:pPr>
              <w:rPr>
                <w:sz w:val="23"/>
                <w:szCs w:val="23"/>
              </w:rPr>
            </w:pPr>
          </w:p>
          <w:p w:rsidR="00C332C9" w:rsidRPr="00FB5E1A" w:rsidRDefault="00C332C9" w:rsidP="00C332C9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</w:tcPr>
          <w:p w:rsidR="00C332C9" w:rsidRPr="00BB6C24" w:rsidRDefault="00C332C9" w:rsidP="00C332C9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C332C9" w:rsidRPr="00BB6C24" w:rsidRDefault="000F7310" w:rsidP="00C332C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10</w:t>
            </w:r>
            <w:r w:rsidR="00C332C9" w:rsidRPr="00BB6C24">
              <w:rPr>
                <w:color w:val="000000" w:themeColor="text1"/>
                <w:sz w:val="23"/>
                <w:szCs w:val="23"/>
              </w:rPr>
              <w:t xml:space="preserve">  </w:t>
            </w:r>
          </w:p>
        </w:tc>
        <w:tc>
          <w:tcPr>
            <w:tcW w:w="709" w:type="dxa"/>
          </w:tcPr>
          <w:p w:rsidR="00C332C9" w:rsidRPr="00BB6C24" w:rsidRDefault="00C332C9" w:rsidP="00C332C9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C332C9" w:rsidRPr="00BB6C24" w:rsidRDefault="000F7310" w:rsidP="00C332C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10</w:t>
            </w:r>
            <w:r w:rsidR="00C332C9" w:rsidRPr="00BB6C24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85" w:type="dxa"/>
          </w:tcPr>
          <w:p w:rsidR="00C332C9" w:rsidRPr="00BB6C24" w:rsidRDefault="00C332C9" w:rsidP="00C332C9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C332C9" w:rsidRPr="00BB6C24" w:rsidRDefault="000F7310" w:rsidP="00C332C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10</w:t>
            </w:r>
            <w:r w:rsidR="00C332C9" w:rsidRPr="00BB6C24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</w:tr>
    </w:tbl>
    <w:p w:rsidR="00522ACB" w:rsidRPr="00FB5E1A" w:rsidRDefault="00522ACB" w:rsidP="00522ACB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объема</w:t>
      </w:r>
      <w:r w:rsidRPr="00FB5E1A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  <w:bookmarkStart w:id="0" w:name="_GoBack"/>
      <w:bookmarkEnd w:id="0"/>
    </w:p>
    <w:p w:rsidR="00522ACB" w:rsidRPr="00FB5E1A" w:rsidRDefault="00522ACB" w:rsidP="00522ACB">
      <w:pPr>
        <w:rPr>
          <w:sz w:val="23"/>
          <w:szCs w:val="23"/>
        </w:rPr>
      </w:pPr>
      <w:r w:rsidRPr="00FB5E1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22ACB" w:rsidRPr="00FB5E1A" w:rsidRDefault="00522ACB" w:rsidP="00522ACB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Услуга оказывается на безвозмездной основе</w:t>
      </w:r>
    </w:p>
    <w:p w:rsidR="00522ACB" w:rsidRPr="00FB5E1A" w:rsidRDefault="00522ACB" w:rsidP="00522ACB">
      <w:pPr>
        <w:rPr>
          <w:sz w:val="23"/>
          <w:szCs w:val="23"/>
        </w:rPr>
      </w:pPr>
      <w:r w:rsidRPr="00FB5E1A">
        <w:rPr>
          <w:sz w:val="23"/>
          <w:szCs w:val="23"/>
        </w:rPr>
        <w:t>5. Порядок оказания государственной услуги</w:t>
      </w:r>
    </w:p>
    <w:p w:rsidR="00FB5E1A" w:rsidRDefault="00FB5E1A" w:rsidP="00522ACB">
      <w:pPr>
        <w:rPr>
          <w:sz w:val="23"/>
          <w:szCs w:val="23"/>
        </w:rPr>
      </w:pPr>
    </w:p>
    <w:p w:rsidR="00522ACB" w:rsidRPr="00FB5E1A" w:rsidRDefault="00522ACB" w:rsidP="00522ACB">
      <w:pPr>
        <w:rPr>
          <w:sz w:val="23"/>
          <w:szCs w:val="23"/>
        </w:rPr>
      </w:pPr>
      <w:r w:rsidRPr="00FB5E1A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522ACB" w:rsidRPr="00FB5E1A" w:rsidTr="00522ACB">
        <w:trPr>
          <w:trHeight w:val="459"/>
        </w:trPr>
        <w:tc>
          <w:tcPr>
            <w:tcW w:w="2376" w:type="dxa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</w:tr>
      <w:tr w:rsidR="00522ACB" w:rsidRPr="00FB5E1A" w:rsidTr="00522ACB">
        <w:tc>
          <w:tcPr>
            <w:tcW w:w="2376" w:type="dxa"/>
            <w:vAlign w:val="center"/>
          </w:tcPr>
          <w:p w:rsidR="00522ACB" w:rsidRPr="00FB5E1A" w:rsidRDefault="00522ACB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22ACB" w:rsidRPr="00FB5E1A" w:rsidRDefault="00522ACB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522ACB" w:rsidRPr="00FB5E1A" w:rsidRDefault="00522ACB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22ACB" w:rsidRPr="00FB5E1A" w:rsidRDefault="00522ACB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Об основах охраны здоровья граждан</w:t>
            </w:r>
          </w:p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522ACB" w:rsidRPr="00FB5E1A" w:rsidRDefault="00522ACB" w:rsidP="00522ACB">
      <w:pPr>
        <w:rPr>
          <w:sz w:val="23"/>
          <w:szCs w:val="23"/>
        </w:rPr>
      </w:pPr>
    </w:p>
    <w:p w:rsidR="00522ACB" w:rsidRPr="00FB5E1A" w:rsidRDefault="00522ACB" w:rsidP="00522ACB">
      <w:pPr>
        <w:rPr>
          <w:sz w:val="23"/>
          <w:szCs w:val="23"/>
        </w:rPr>
      </w:pPr>
      <w:r w:rsidRPr="00FB5E1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522ACB" w:rsidRPr="00FB5E1A" w:rsidTr="00522ACB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522ACB" w:rsidRPr="00FB5E1A" w:rsidTr="00522ACB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522ACB" w:rsidRPr="00FB5E1A" w:rsidTr="00522ACB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</w:p>
        </w:tc>
      </w:tr>
      <w:tr w:rsidR="00522ACB" w:rsidRPr="00FB5E1A" w:rsidTr="00522ACB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2ACB" w:rsidRPr="00FB5E1A" w:rsidRDefault="00522ACB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</w:p>
        </w:tc>
      </w:tr>
    </w:tbl>
    <w:p w:rsidR="00EE74C4" w:rsidRPr="00FB5E1A" w:rsidRDefault="00EE74C4" w:rsidP="00B863B9">
      <w:pPr>
        <w:jc w:val="center"/>
        <w:rPr>
          <w:sz w:val="23"/>
          <w:szCs w:val="23"/>
        </w:rPr>
      </w:pPr>
    </w:p>
    <w:p w:rsidR="00EE74C4" w:rsidRPr="00FB5E1A" w:rsidRDefault="00EE74C4" w:rsidP="00B863B9">
      <w:pPr>
        <w:jc w:val="center"/>
        <w:rPr>
          <w:sz w:val="23"/>
          <w:szCs w:val="23"/>
        </w:rPr>
      </w:pPr>
    </w:p>
    <w:p w:rsidR="00B863B9" w:rsidRPr="00FB5E1A" w:rsidRDefault="00B863B9" w:rsidP="00B863B9">
      <w:pPr>
        <w:jc w:val="center"/>
        <w:rPr>
          <w:sz w:val="23"/>
          <w:szCs w:val="23"/>
        </w:rPr>
      </w:pPr>
      <w:r w:rsidRPr="00FB5E1A">
        <w:rPr>
          <w:sz w:val="23"/>
          <w:szCs w:val="23"/>
        </w:rPr>
        <w:lastRenderedPageBreak/>
        <w:t>Часть 2. Сведения о выполняемых работах</w:t>
      </w:r>
    </w:p>
    <w:p w:rsidR="00B863B9" w:rsidRPr="00FB5E1A" w:rsidRDefault="00B863B9" w:rsidP="00B863B9">
      <w:pPr>
        <w:jc w:val="center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Раздел 1</w:t>
      </w:r>
    </w:p>
    <w:p w:rsidR="00B863B9" w:rsidRPr="00FB5E1A" w:rsidRDefault="00B863B9" w:rsidP="00B863B9">
      <w:pPr>
        <w:jc w:val="center"/>
        <w:rPr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B863B9" w:rsidRPr="00FB5E1A" w:rsidTr="00B14CCF">
        <w:tc>
          <w:tcPr>
            <w:tcW w:w="6345" w:type="dxa"/>
            <w:tcBorders>
              <w:right w:val="single" w:sz="4" w:space="0" w:color="auto"/>
            </w:tcBorders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3B9" w:rsidRPr="00FB5E1A" w:rsidRDefault="00593AD1" w:rsidP="00B14CCF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06.007.1</w:t>
            </w:r>
          </w:p>
        </w:tc>
      </w:tr>
      <w:tr w:rsidR="00B863B9" w:rsidRPr="00FB5E1A" w:rsidTr="00B14CCF">
        <w:tc>
          <w:tcPr>
            <w:tcW w:w="15352" w:type="dxa"/>
            <w:gridSpan w:val="3"/>
          </w:tcPr>
          <w:p w:rsidR="00B863B9" w:rsidRPr="00FB5E1A" w:rsidRDefault="00B863B9" w:rsidP="00B14CCF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B863B9" w:rsidRPr="00FB5E1A" w:rsidRDefault="00B863B9" w:rsidP="00B863B9">
      <w:pPr>
        <w:rPr>
          <w:b/>
          <w:sz w:val="23"/>
          <w:szCs w:val="23"/>
        </w:rPr>
      </w:pPr>
      <w:r w:rsidRPr="00FB5E1A">
        <w:rPr>
          <w:sz w:val="23"/>
          <w:szCs w:val="23"/>
        </w:rPr>
        <w:t xml:space="preserve">2. Категории потребителей работы: </w:t>
      </w:r>
      <w:r w:rsidRPr="00FB5E1A">
        <w:rPr>
          <w:b/>
          <w:sz w:val="23"/>
          <w:szCs w:val="23"/>
        </w:rPr>
        <w:t>Юридические лица</w:t>
      </w:r>
    </w:p>
    <w:p w:rsidR="00B863B9" w:rsidRPr="00FB5E1A" w:rsidRDefault="00B863B9" w:rsidP="00B863B9">
      <w:pPr>
        <w:rPr>
          <w:sz w:val="23"/>
          <w:szCs w:val="23"/>
        </w:rPr>
      </w:pPr>
      <w:r w:rsidRPr="00FB5E1A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B863B9" w:rsidRPr="00FB5E1A" w:rsidRDefault="00B863B9" w:rsidP="00B863B9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3.1. Показатели, характеризующие </w:t>
      </w:r>
      <w:r w:rsidRPr="00FB5E1A">
        <w:rPr>
          <w:b/>
          <w:sz w:val="23"/>
          <w:szCs w:val="23"/>
        </w:rPr>
        <w:t>качество</w:t>
      </w:r>
      <w:r w:rsidRPr="00FB5E1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863B9" w:rsidRPr="00FB5E1A" w:rsidTr="00B14CCF">
        <w:tc>
          <w:tcPr>
            <w:tcW w:w="1951" w:type="dxa"/>
            <w:vMerge w:val="restart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</w:tr>
      <w:tr w:rsidR="00257F08" w:rsidRPr="00FB5E1A" w:rsidTr="00B14CCF">
        <w:tc>
          <w:tcPr>
            <w:tcW w:w="1951" w:type="dxa"/>
            <w:vMerge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B863B9" w:rsidRPr="00FB5E1A" w:rsidTr="00B14CCF">
        <w:tc>
          <w:tcPr>
            <w:tcW w:w="1951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</w:tr>
      <w:tr w:rsidR="00B863B9" w:rsidRPr="00FB5E1A" w:rsidTr="00B14CCF">
        <w:tc>
          <w:tcPr>
            <w:tcW w:w="1951" w:type="dxa"/>
            <w:vAlign w:val="center"/>
          </w:tcPr>
          <w:p w:rsidR="00B863B9" w:rsidRPr="00FB5E1A" w:rsidRDefault="00831824" w:rsidP="0000478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863B9" w:rsidRPr="00FB5E1A" w:rsidRDefault="00B863B9" w:rsidP="00004782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Соответствие </w:t>
            </w:r>
            <w:r w:rsidR="00004782" w:rsidRPr="00FB5E1A">
              <w:rPr>
                <w:sz w:val="23"/>
                <w:szCs w:val="23"/>
              </w:rPr>
              <w:t>установленным требованиям</w:t>
            </w:r>
            <w:r w:rsidRPr="00FB5E1A">
              <w:rPr>
                <w:sz w:val="23"/>
                <w:szCs w:val="23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B863B9" w:rsidRPr="00FB5E1A" w:rsidRDefault="00831824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</w:tbl>
    <w:p w:rsidR="00B863B9" w:rsidRPr="00FB5E1A" w:rsidRDefault="00B863B9" w:rsidP="00B863B9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качества</w:t>
      </w:r>
      <w:r w:rsidRPr="00FB5E1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B863B9" w:rsidRPr="00FB5E1A" w:rsidRDefault="00B863B9" w:rsidP="00B863B9">
      <w:pPr>
        <w:rPr>
          <w:sz w:val="23"/>
          <w:szCs w:val="23"/>
        </w:rPr>
      </w:pPr>
    </w:p>
    <w:p w:rsidR="00B863B9" w:rsidRPr="00FB5E1A" w:rsidRDefault="00B863B9" w:rsidP="00B863B9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3.2. Показатели, характеризующие </w:t>
      </w:r>
      <w:r w:rsidRPr="00FB5E1A">
        <w:rPr>
          <w:b/>
          <w:sz w:val="23"/>
          <w:szCs w:val="23"/>
        </w:rPr>
        <w:t>объем</w:t>
      </w:r>
      <w:r w:rsidRPr="00FB5E1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863B9" w:rsidRPr="00FB5E1A" w:rsidTr="00B14CCF">
        <w:tc>
          <w:tcPr>
            <w:tcW w:w="1951" w:type="dxa"/>
            <w:vMerge w:val="restart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</w:tr>
      <w:tr w:rsidR="00257F08" w:rsidRPr="00FB5E1A" w:rsidTr="00B14CCF">
        <w:tc>
          <w:tcPr>
            <w:tcW w:w="1951" w:type="dxa"/>
            <w:vMerge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257F08" w:rsidRPr="00FB5E1A" w:rsidRDefault="00257F08" w:rsidP="00257F0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57F08" w:rsidRPr="00FB5E1A" w:rsidRDefault="00B72F15" w:rsidP="00257F0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257F08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B863B9" w:rsidRPr="00FB5E1A" w:rsidTr="00B14CCF">
        <w:tc>
          <w:tcPr>
            <w:tcW w:w="1951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</w:p>
        </w:tc>
      </w:tr>
      <w:tr w:rsidR="00B863B9" w:rsidRPr="00FB5E1A" w:rsidTr="00B14CCF">
        <w:tc>
          <w:tcPr>
            <w:tcW w:w="1951" w:type="dxa"/>
            <w:vAlign w:val="center"/>
          </w:tcPr>
          <w:p w:rsidR="00B863B9" w:rsidRPr="00FB5E1A" w:rsidRDefault="00831824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условная единица продукта, переработки (в перерасчете на 1 литр цельной крови)</w:t>
            </w:r>
          </w:p>
        </w:tc>
        <w:tc>
          <w:tcPr>
            <w:tcW w:w="1559" w:type="dxa"/>
            <w:vAlign w:val="center"/>
          </w:tcPr>
          <w:p w:rsidR="00B863B9" w:rsidRPr="00FB5E1A" w:rsidRDefault="00831824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УСЛ ЕД</w:t>
            </w:r>
          </w:p>
        </w:tc>
        <w:tc>
          <w:tcPr>
            <w:tcW w:w="709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B863B9" w:rsidRPr="00BB6C24" w:rsidRDefault="007A04EE" w:rsidP="00B14CC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81</w:t>
            </w:r>
            <w:r w:rsidR="00412557" w:rsidRPr="00BB6C24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51" w:type="dxa"/>
            <w:vAlign w:val="center"/>
          </w:tcPr>
          <w:p w:rsidR="00B863B9" w:rsidRPr="00BB6C24" w:rsidRDefault="007A04EE" w:rsidP="00B14CCF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BB6C24">
              <w:rPr>
                <w:color w:val="000000" w:themeColor="text1"/>
                <w:sz w:val="23"/>
                <w:szCs w:val="23"/>
                <w:lang w:val="en-US"/>
              </w:rPr>
              <w:t>81</w:t>
            </w:r>
            <w:r w:rsidR="00412557" w:rsidRPr="00BB6C24">
              <w:rPr>
                <w:color w:val="000000" w:themeColor="text1"/>
                <w:sz w:val="23"/>
                <w:szCs w:val="23"/>
                <w:lang w:val="en-US"/>
              </w:rPr>
              <w:t>0</w:t>
            </w:r>
          </w:p>
        </w:tc>
        <w:tc>
          <w:tcPr>
            <w:tcW w:w="785" w:type="dxa"/>
            <w:vAlign w:val="center"/>
          </w:tcPr>
          <w:p w:rsidR="00B863B9" w:rsidRPr="00BB6C24" w:rsidRDefault="007A04EE" w:rsidP="00B14CC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810</w:t>
            </w:r>
          </w:p>
        </w:tc>
      </w:tr>
    </w:tbl>
    <w:p w:rsidR="00B863B9" w:rsidRPr="00FB5E1A" w:rsidRDefault="00B863B9" w:rsidP="00B863B9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объема</w:t>
      </w:r>
      <w:r w:rsidRPr="00FB5E1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B863B9" w:rsidRPr="00FB5E1A" w:rsidRDefault="00B863B9" w:rsidP="00B863B9">
      <w:pPr>
        <w:rPr>
          <w:sz w:val="23"/>
          <w:szCs w:val="23"/>
        </w:rPr>
      </w:pPr>
      <w:r w:rsidRPr="00FB5E1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863B9" w:rsidRPr="00FB5E1A" w:rsidRDefault="00B863B9" w:rsidP="00B863B9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Услуга оказывается на безвозмездной основе</w:t>
      </w:r>
    </w:p>
    <w:p w:rsidR="00FB5E1A" w:rsidRDefault="00B863B9" w:rsidP="00B863B9">
      <w:pPr>
        <w:rPr>
          <w:sz w:val="23"/>
          <w:szCs w:val="23"/>
        </w:rPr>
      </w:pPr>
      <w:r w:rsidRPr="00FB5E1A">
        <w:rPr>
          <w:sz w:val="23"/>
          <w:szCs w:val="23"/>
        </w:rPr>
        <w:t>5. Порядок оказания государственной работы</w:t>
      </w:r>
    </w:p>
    <w:p w:rsidR="00B863B9" w:rsidRPr="00FB5E1A" w:rsidRDefault="00B863B9" w:rsidP="00B863B9">
      <w:pPr>
        <w:rPr>
          <w:sz w:val="23"/>
          <w:szCs w:val="23"/>
        </w:rPr>
      </w:pPr>
      <w:r w:rsidRPr="00FB5E1A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1"/>
        <w:gridCol w:w="1688"/>
        <w:gridCol w:w="1400"/>
        <w:gridCol w:w="5910"/>
      </w:tblGrid>
      <w:tr w:rsidR="00B863B9" w:rsidRPr="00FB5E1A" w:rsidTr="00B14CCF">
        <w:trPr>
          <w:trHeight w:val="459"/>
        </w:trPr>
        <w:tc>
          <w:tcPr>
            <w:tcW w:w="2376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lastRenderedPageBreak/>
              <w:t>вид</w:t>
            </w:r>
          </w:p>
        </w:tc>
        <w:tc>
          <w:tcPr>
            <w:tcW w:w="3828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</w:tr>
      <w:tr w:rsidR="00B863B9" w:rsidRPr="00FB5E1A" w:rsidTr="00B14CCF">
        <w:tc>
          <w:tcPr>
            <w:tcW w:w="2376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Об основах охраны здоровья граждан</w:t>
            </w:r>
          </w:p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 Российской Федерации</w:t>
            </w:r>
          </w:p>
        </w:tc>
      </w:tr>
      <w:tr w:rsidR="00B863B9" w:rsidRPr="00FB5E1A" w:rsidTr="00B14CCF">
        <w:tc>
          <w:tcPr>
            <w:tcW w:w="2376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01.03.2005</w:t>
            </w:r>
          </w:p>
        </w:tc>
        <w:tc>
          <w:tcPr>
            <w:tcW w:w="1417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4-П</w:t>
            </w:r>
          </w:p>
        </w:tc>
        <w:tc>
          <w:tcPr>
            <w:tcW w:w="6030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 министерстве здравоохранения Астраханской области</w:t>
            </w:r>
          </w:p>
        </w:tc>
      </w:tr>
      <w:tr w:rsidR="00B863B9" w:rsidRPr="00FB5E1A" w:rsidTr="00B14CCF">
        <w:tc>
          <w:tcPr>
            <w:tcW w:w="2376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B863B9" w:rsidRPr="00FB5E1A" w:rsidRDefault="00B863B9" w:rsidP="00B14CCF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B863B9" w:rsidRPr="00FB5E1A" w:rsidRDefault="00B863B9" w:rsidP="00B14CCF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B863B9" w:rsidRPr="00FB5E1A" w:rsidRDefault="00B863B9" w:rsidP="003F54C6">
      <w:pPr>
        <w:jc w:val="center"/>
        <w:rPr>
          <w:sz w:val="23"/>
          <w:szCs w:val="23"/>
        </w:rPr>
      </w:pPr>
    </w:p>
    <w:p w:rsidR="003F54C6" w:rsidRPr="00FB5E1A" w:rsidRDefault="003F54C6" w:rsidP="003F54C6">
      <w:pPr>
        <w:rPr>
          <w:sz w:val="23"/>
          <w:szCs w:val="23"/>
        </w:rPr>
      </w:pPr>
      <w:r w:rsidRPr="00FB5E1A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3F54C6" w:rsidRPr="00FB5E1A" w:rsidTr="00EB5DC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F54C6" w:rsidRPr="00FB5E1A" w:rsidTr="00EB5DC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F54C6" w:rsidRPr="00FB5E1A" w:rsidTr="00EB5DC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3F54C6" w:rsidRPr="00FB5E1A" w:rsidTr="00EB5DC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9160AF" w:rsidRPr="00FB5E1A" w:rsidRDefault="009160AF" w:rsidP="003F54C6">
      <w:pPr>
        <w:jc w:val="center"/>
        <w:rPr>
          <w:sz w:val="23"/>
          <w:szCs w:val="23"/>
        </w:rPr>
      </w:pPr>
    </w:p>
    <w:p w:rsidR="00B36E4E" w:rsidRPr="00FB5E1A" w:rsidRDefault="00B36E4E" w:rsidP="00B36E4E">
      <w:pPr>
        <w:jc w:val="center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Раздел 2</w:t>
      </w:r>
    </w:p>
    <w:p w:rsidR="00B36E4E" w:rsidRPr="00FB5E1A" w:rsidRDefault="00B36E4E" w:rsidP="00B36E4E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B36E4E" w:rsidRPr="00FB5E1A" w:rsidTr="00D341AA">
        <w:tc>
          <w:tcPr>
            <w:tcW w:w="6345" w:type="dxa"/>
            <w:tcBorders>
              <w:right w:val="single" w:sz="4" w:space="0" w:color="auto"/>
            </w:tcBorders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6E4E" w:rsidRPr="00FB5E1A" w:rsidRDefault="00593AD1" w:rsidP="00D341AA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6E4E" w:rsidRPr="00FB5E1A" w:rsidRDefault="0088106E" w:rsidP="00D341A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18.044.1</w:t>
            </w:r>
          </w:p>
        </w:tc>
      </w:tr>
      <w:tr w:rsidR="00B36E4E" w:rsidRPr="00FB5E1A" w:rsidTr="00D341AA">
        <w:tc>
          <w:tcPr>
            <w:tcW w:w="15352" w:type="dxa"/>
            <w:gridSpan w:val="3"/>
          </w:tcPr>
          <w:p w:rsidR="00B36E4E" w:rsidRPr="00FB5E1A" w:rsidRDefault="00B36E4E" w:rsidP="0088106E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Содержание (эксплуатация) имущества, находящегося в</w:t>
            </w:r>
            <w:r w:rsidR="0088106E">
              <w:rPr>
                <w:b/>
                <w:sz w:val="23"/>
                <w:szCs w:val="23"/>
              </w:rPr>
              <w:t xml:space="preserve"> государственной (муниципальной) собственности</w:t>
            </w:r>
          </w:p>
        </w:tc>
      </w:tr>
    </w:tbl>
    <w:p w:rsidR="00B36E4E" w:rsidRPr="00FB5E1A" w:rsidRDefault="00B36E4E" w:rsidP="00B36E4E">
      <w:pPr>
        <w:rPr>
          <w:b/>
          <w:sz w:val="23"/>
          <w:szCs w:val="23"/>
        </w:rPr>
      </w:pPr>
      <w:r w:rsidRPr="00FB5E1A">
        <w:rPr>
          <w:sz w:val="23"/>
          <w:szCs w:val="23"/>
        </w:rPr>
        <w:t xml:space="preserve">2. Категории потребителей работы: </w:t>
      </w:r>
      <w:r w:rsidRPr="00FB5E1A">
        <w:rPr>
          <w:b/>
          <w:sz w:val="23"/>
          <w:szCs w:val="23"/>
        </w:rPr>
        <w:t>Юридические лица</w:t>
      </w:r>
    </w:p>
    <w:p w:rsidR="00B36E4E" w:rsidRPr="00FB5E1A" w:rsidRDefault="00B36E4E" w:rsidP="00B36E4E">
      <w:pPr>
        <w:rPr>
          <w:sz w:val="23"/>
          <w:szCs w:val="23"/>
        </w:rPr>
      </w:pPr>
      <w:r w:rsidRPr="00FB5E1A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B36E4E" w:rsidRPr="00FB5E1A" w:rsidRDefault="00B36E4E" w:rsidP="00B36E4E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3.1. Показатели, характеризующие </w:t>
      </w:r>
      <w:r w:rsidRPr="00FB5E1A">
        <w:rPr>
          <w:b/>
          <w:sz w:val="23"/>
          <w:szCs w:val="23"/>
        </w:rPr>
        <w:t>качество</w:t>
      </w:r>
      <w:r w:rsidRPr="00FB5E1A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72"/>
        <w:gridCol w:w="3118"/>
        <w:gridCol w:w="1559"/>
        <w:gridCol w:w="2552"/>
        <w:gridCol w:w="1105"/>
        <w:gridCol w:w="709"/>
        <w:gridCol w:w="850"/>
        <w:gridCol w:w="851"/>
        <w:gridCol w:w="785"/>
      </w:tblGrid>
      <w:tr w:rsidR="00B36E4E" w:rsidRPr="00FB5E1A" w:rsidTr="0078586B">
        <w:tc>
          <w:tcPr>
            <w:tcW w:w="1951" w:type="dxa"/>
            <w:vMerge w:val="restart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990" w:type="dxa"/>
            <w:gridSpan w:val="2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366" w:type="dxa"/>
            <w:gridSpan w:val="3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</w:tr>
      <w:tr w:rsidR="00B36E4E" w:rsidRPr="00FB5E1A" w:rsidTr="0078586B">
        <w:tc>
          <w:tcPr>
            <w:tcW w:w="1951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3118" w:type="dxa"/>
            <w:vMerge w:val="restart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14" w:type="dxa"/>
            <w:gridSpan w:val="2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36E4E" w:rsidRPr="00FB5E1A" w:rsidRDefault="00B72F15" w:rsidP="00D341A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B36E4E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36E4E" w:rsidRPr="00FB5E1A" w:rsidRDefault="00B72F15" w:rsidP="00D341A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B36E4E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36E4E" w:rsidRPr="00FB5E1A" w:rsidRDefault="00B72F15" w:rsidP="00D341A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B36E4E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B36E4E" w:rsidRPr="00FB5E1A" w:rsidTr="0078586B">
        <w:tc>
          <w:tcPr>
            <w:tcW w:w="1951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8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05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</w:tr>
      <w:tr w:rsidR="00B36E4E" w:rsidRPr="00FB5E1A" w:rsidTr="0078586B">
        <w:tc>
          <w:tcPr>
            <w:tcW w:w="1951" w:type="dxa"/>
            <w:vAlign w:val="center"/>
          </w:tcPr>
          <w:p w:rsidR="00B36E4E" w:rsidRPr="00FB5E1A" w:rsidRDefault="0088106E" w:rsidP="00D341AA">
            <w:pPr>
              <w:jc w:val="center"/>
              <w:rPr>
                <w:sz w:val="23"/>
                <w:szCs w:val="23"/>
              </w:rPr>
            </w:pPr>
            <w:r w:rsidRPr="006E0964">
              <w:rPr>
                <w:sz w:val="22"/>
                <w:szCs w:val="22"/>
              </w:rPr>
              <w:lastRenderedPageBreak/>
              <w:t>811010.Р.36.1.08570001000</w:t>
            </w:r>
          </w:p>
        </w:tc>
        <w:tc>
          <w:tcPr>
            <w:tcW w:w="1872" w:type="dxa"/>
            <w:vAlign w:val="center"/>
          </w:tcPr>
          <w:p w:rsidR="00B36E4E" w:rsidRPr="00FB5E1A" w:rsidRDefault="0088106E" w:rsidP="00D341AA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  <w:tc>
          <w:tcPr>
            <w:tcW w:w="3118" w:type="dxa"/>
            <w:vAlign w:val="center"/>
          </w:tcPr>
          <w:p w:rsidR="00B36E4E" w:rsidRPr="00FB5E1A" w:rsidRDefault="0088106E" w:rsidP="00D341AA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59" w:type="dxa"/>
            <w:vAlign w:val="center"/>
          </w:tcPr>
          <w:p w:rsidR="00B36E4E" w:rsidRPr="00FB5E1A" w:rsidRDefault="00531656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B36E4E" w:rsidRPr="00FB5E1A" w:rsidRDefault="0088106E" w:rsidP="00D341AA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105" w:type="dxa"/>
            <w:vAlign w:val="center"/>
          </w:tcPr>
          <w:p w:rsidR="00B36E4E" w:rsidRPr="00FB5E1A" w:rsidRDefault="00531656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</w:tbl>
    <w:p w:rsidR="00B36E4E" w:rsidRPr="00FB5E1A" w:rsidRDefault="00B36E4E" w:rsidP="00B36E4E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качества</w:t>
      </w:r>
      <w:r w:rsidRPr="00FB5E1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B36E4E" w:rsidRPr="00FB5E1A" w:rsidRDefault="00B36E4E" w:rsidP="00B36E4E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3.2. Показатели, характеризующие </w:t>
      </w:r>
      <w:r w:rsidRPr="00FB5E1A">
        <w:rPr>
          <w:b/>
          <w:sz w:val="23"/>
          <w:szCs w:val="23"/>
        </w:rPr>
        <w:t>объем</w:t>
      </w:r>
      <w:r w:rsidRPr="00FB5E1A">
        <w:rPr>
          <w:sz w:val="23"/>
          <w:szCs w:val="23"/>
        </w:rPr>
        <w:t xml:space="preserve"> работы:</w:t>
      </w: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1951"/>
        <w:gridCol w:w="1872"/>
        <w:gridCol w:w="3118"/>
        <w:gridCol w:w="1701"/>
        <w:gridCol w:w="2410"/>
        <w:gridCol w:w="1105"/>
        <w:gridCol w:w="738"/>
        <w:gridCol w:w="992"/>
        <w:gridCol w:w="850"/>
        <w:gridCol w:w="851"/>
      </w:tblGrid>
      <w:tr w:rsidR="00B36E4E" w:rsidRPr="00FB5E1A" w:rsidTr="0078586B">
        <w:tc>
          <w:tcPr>
            <w:tcW w:w="1951" w:type="dxa"/>
            <w:vMerge w:val="restart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990" w:type="dxa"/>
            <w:gridSpan w:val="2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253" w:type="dxa"/>
            <w:gridSpan w:val="3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693" w:type="dxa"/>
            <w:gridSpan w:val="3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</w:tr>
      <w:tr w:rsidR="00B36E4E" w:rsidRPr="00FB5E1A" w:rsidTr="0078586B">
        <w:tc>
          <w:tcPr>
            <w:tcW w:w="1951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3118" w:type="dxa"/>
            <w:vMerge w:val="restart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B36E4E" w:rsidRPr="00FB5E1A" w:rsidRDefault="00B72F15" w:rsidP="00D341A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B36E4E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B36E4E" w:rsidRPr="00FB5E1A" w:rsidRDefault="00B72F15" w:rsidP="00D341A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B36E4E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36E4E" w:rsidRPr="00FB5E1A" w:rsidRDefault="00B72F15" w:rsidP="00D341A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B36E4E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B36E4E" w:rsidRPr="00FB5E1A" w:rsidTr="0078586B">
        <w:tc>
          <w:tcPr>
            <w:tcW w:w="1951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118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05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38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</w:p>
        </w:tc>
      </w:tr>
      <w:tr w:rsidR="00F76C7B" w:rsidRPr="00F76C7B" w:rsidTr="0078586B">
        <w:tc>
          <w:tcPr>
            <w:tcW w:w="1951" w:type="dxa"/>
            <w:vAlign w:val="center"/>
          </w:tcPr>
          <w:p w:rsidR="00B36E4E" w:rsidRPr="00FB5E1A" w:rsidRDefault="0088106E" w:rsidP="0088106E">
            <w:pPr>
              <w:jc w:val="center"/>
              <w:rPr>
                <w:sz w:val="23"/>
                <w:szCs w:val="23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</w:tc>
        <w:tc>
          <w:tcPr>
            <w:tcW w:w="1872" w:type="dxa"/>
            <w:vAlign w:val="center"/>
          </w:tcPr>
          <w:p w:rsidR="00B36E4E" w:rsidRPr="00FB5E1A" w:rsidRDefault="0088106E" w:rsidP="00D341AA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  <w:tc>
          <w:tcPr>
            <w:tcW w:w="3118" w:type="dxa"/>
            <w:vAlign w:val="center"/>
          </w:tcPr>
          <w:p w:rsidR="00B36E4E" w:rsidRPr="00FB5E1A" w:rsidRDefault="0088106E" w:rsidP="00D341AA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B36E4E" w:rsidRPr="00FB5E1A" w:rsidRDefault="00531656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410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FB5E1A">
              <w:rPr>
                <w:sz w:val="23"/>
                <w:szCs w:val="23"/>
              </w:rPr>
              <w:t>т.ч</w:t>
            </w:r>
            <w:proofErr w:type="spellEnd"/>
            <w:r w:rsidRPr="00FB5E1A">
              <w:rPr>
                <w:sz w:val="23"/>
                <w:szCs w:val="23"/>
              </w:rPr>
              <w:t>. зданий прилегающей территории</w:t>
            </w:r>
          </w:p>
        </w:tc>
        <w:tc>
          <w:tcPr>
            <w:tcW w:w="1105" w:type="dxa"/>
            <w:vAlign w:val="center"/>
          </w:tcPr>
          <w:p w:rsidR="00B36E4E" w:rsidRPr="00FB5E1A" w:rsidRDefault="00531656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ТЫС. М</w:t>
            </w:r>
            <w:r w:rsidRPr="00FB5E1A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738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  <w:lang w:val="en-US"/>
              </w:rPr>
            </w:pPr>
            <w:r w:rsidRPr="00FB5E1A">
              <w:rPr>
                <w:sz w:val="23"/>
                <w:szCs w:val="23"/>
              </w:rPr>
              <w:t>058</w:t>
            </w:r>
          </w:p>
        </w:tc>
        <w:tc>
          <w:tcPr>
            <w:tcW w:w="992" w:type="dxa"/>
            <w:vAlign w:val="center"/>
          </w:tcPr>
          <w:p w:rsidR="00F76C7B" w:rsidRPr="00BB6C24" w:rsidRDefault="000F7310" w:rsidP="00CB4CF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209,60</w:t>
            </w:r>
          </w:p>
        </w:tc>
        <w:tc>
          <w:tcPr>
            <w:tcW w:w="850" w:type="dxa"/>
            <w:vAlign w:val="center"/>
          </w:tcPr>
          <w:p w:rsidR="00B36E4E" w:rsidRPr="00BB6C24" w:rsidRDefault="000F7310" w:rsidP="00B36E4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209,60</w:t>
            </w:r>
          </w:p>
        </w:tc>
        <w:tc>
          <w:tcPr>
            <w:tcW w:w="851" w:type="dxa"/>
            <w:vAlign w:val="center"/>
          </w:tcPr>
          <w:p w:rsidR="00B36E4E" w:rsidRPr="00BB6C24" w:rsidRDefault="000F7310" w:rsidP="00B36E4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B6C24">
              <w:rPr>
                <w:color w:val="000000" w:themeColor="text1"/>
                <w:sz w:val="23"/>
                <w:szCs w:val="23"/>
              </w:rPr>
              <w:t>209,60</w:t>
            </w:r>
          </w:p>
        </w:tc>
      </w:tr>
    </w:tbl>
    <w:p w:rsidR="00B36E4E" w:rsidRPr="00FB5E1A" w:rsidRDefault="00B36E4E" w:rsidP="00B36E4E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объема</w:t>
      </w:r>
      <w:r w:rsidRPr="00FB5E1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B36E4E" w:rsidRPr="00FB5E1A" w:rsidRDefault="00B36E4E" w:rsidP="00B36E4E">
      <w:pPr>
        <w:rPr>
          <w:sz w:val="23"/>
          <w:szCs w:val="23"/>
        </w:rPr>
      </w:pPr>
      <w:r w:rsidRPr="00FB5E1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36E4E" w:rsidRPr="00FB5E1A" w:rsidRDefault="00B36E4E" w:rsidP="00B36E4E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Услуга оказывается на безвозмездной основе</w:t>
      </w:r>
    </w:p>
    <w:p w:rsidR="00B36E4E" w:rsidRPr="00FB5E1A" w:rsidRDefault="00B36E4E" w:rsidP="00B36E4E">
      <w:pPr>
        <w:rPr>
          <w:sz w:val="23"/>
          <w:szCs w:val="23"/>
        </w:rPr>
      </w:pPr>
      <w:r w:rsidRPr="00FB5E1A">
        <w:rPr>
          <w:sz w:val="23"/>
          <w:szCs w:val="23"/>
        </w:rPr>
        <w:t>5. Порядок оказания государственной работы</w:t>
      </w:r>
    </w:p>
    <w:p w:rsidR="00B36E4E" w:rsidRPr="00FB5E1A" w:rsidRDefault="00B36E4E" w:rsidP="00B36E4E">
      <w:pPr>
        <w:rPr>
          <w:sz w:val="23"/>
          <w:szCs w:val="23"/>
        </w:rPr>
      </w:pPr>
      <w:r w:rsidRPr="00FB5E1A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1"/>
        <w:gridCol w:w="1689"/>
        <w:gridCol w:w="1399"/>
        <w:gridCol w:w="5910"/>
      </w:tblGrid>
      <w:tr w:rsidR="00B36E4E" w:rsidRPr="00FB5E1A" w:rsidTr="00D341AA">
        <w:trPr>
          <w:trHeight w:val="459"/>
        </w:trPr>
        <w:tc>
          <w:tcPr>
            <w:tcW w:w="2376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</w:tr>
      <w:tr w:rsidR="00B36E4E" w:rsidRPr="00FB5E1A" w:rsidTr="00D341AA">
        <w:tc>
          <w:tcPr>
            <w:tcW w:w="2376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B36E4E" w:rsidRPr="00CB4CF8" w:rsidRDefault="00CB4CF8" w:rsidP="00D341A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21.10.</w:t>
            </w:r>
            <w:r w:rsidR="00B36E4E" w:rsidRPr="00CB4CF8">
              <w:rPr>
                <w:sz w:val="23"/>
                <w:szCs w:val="23"/>
              </w:rPr>
              <w:t>.1994</w:t>
            </w:r>
          </w:p>
        </w:tc>
        <w:tc>
          <w:tcPr>
            <w:tcW w:w="1417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  <w:r w:rsidRPr="00CB4CF8">
              <w:rPr>
                <w:sz w:val="23"/>
                <w:szCs w:val="23"/>
              </w:rPr>
              <w:t>51-</w:t>
            </w:r>
            <w:r w:rsidRPr="00FB5E1A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B36E4E" w:rsidRPr="00FB5E1A" w:rsidRDefault="00CB4CF8" w:rsidP="00D341A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B36E4E" w:rsidRPr="00FB5E1A">
              <w:rPr>
                <w:sz w:val="23"/>
                <w:szCs w:val="23"/>
              </w:rPr>
              <w:t>Гражданский кодекс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B36E4E" w:rsidRPr="00FB5E1A" w:rsidTr="00D341AA">
        <w:tc>
          <w:tcPr>
            <w:tcW w:w="2376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36E4E" w:rsidRPr="00CB4CF8" w:rsidRDefault="00CB4CF8" w:rsidP="00D341A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14.12.2021</w:t>
            </w:r>
          </w:p>
        </w:tc>
        <w:tc>
          <w:tcPr>
            <w:tcW w:w="1417" w:type="dxa"/>
            <w:vAlign w:val="center"/>
          </w:tcPr>
          <w:p w:rsidR="00B36E4E" w:rsidRPr="00FB5E1A" w:rsidRDefault="00CB4CF8" w:rsidP="00D341A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414</w:t>
            </w:r>
            <w:r w:rsidR="00B36E4E" w:rsidRPr="00FB5E1A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B36E4E" w:rsidRPr="00FB5E1A" w:rsidRDefault="00CB4CF8" w:rsidP="00D341AA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B36E4E" w:rsidRPr="00FB5E1A" w:rsidTr="00D341AA">
        <w:tc>
          <w:tcPr>
            <w:tcW w:w="2376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lastRenderedPageBreak/>
              <w:t>Постановление</w:t>
            </w:r>
          </w:p>
        </w:tc>
        <w:tc>
          <w:tcPr>
            <w:tcW w:w="3828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  <w:lang w:val="en-US"/>
              </w:rPr>
            </w:pPr>
            <w:r w:rsidRPr="00FB5E1A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B36E4E" w:rsidRPr="00FB5E1A" w:rsidRDefault="00B36E4E" w:rsidP="00D341AA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B36E4E" w:rsidRPr="00FB5E1A" w:rsidRDefault="00CB4CF8" w:rsidP="00D341A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B36E4E" w:rsidRPr="00FB5E1A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B36E4E" w:rsidRPr="00FB5E1A" w:rsidTr="00D341AA">
        <w:tc>
          <w:tcPr>
            <w:tcW w:w="2376" w:type="dxa"/>
            <w:vAlign w:val="center"/>
          </w:tcPr>
          <w:p w:rsidR="00B36E4E" w:rsidRPr="00FB5E1A" w:rsidRDefault="00CB4CF8" w:rsidP="00D341A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B36E4E" w:rsidRPr="00FB5E1A" w:rsidRDefault="00CB4CF8" w:rsidP="00D341AA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36E4E" w:rsidRPr="00FB5E1A" w:rsidRDefault="00CB4CF8" w:rsidP="00D341A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30.12.2011</w:t>
            </w:r>
          </w:p>
        </w:tc>
        <w:tc>
          <w:tcPr>
            <w:tcW w:w="1417" w:type="dxa"/>
            <w:vAlign w:val="center"/>
          </w:tcPr>
          <w:p w:rsidR="00B36E4E" w:rsidRPr="00FB5E1A" w:rsidRDefault="00CB4CF8" w:rsidP="00D341AA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774</w:t>
            </w:r>
          </w:p>
        </w:tc>
        <w:tc>
          <w:tcPr>
            <w:tcW w:w="6030" w:type="dxa"/>
            <w:vAlign w:val="center"/>
          </w:tcPr>
          <w:p w:rsidR="00B36E4E" w:rsidRPr="00FB5E1A" w:rsidRDefault="00CB4CF8" w:rsidP="00D341A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устава ГБУЗ АО «ГКБ № 3»»</w:t>
            </w:r>
          </w:p>
        </w:tc>
      </w:tr>
    </w:tbl>
    <w:p w:rsidR="00B36E4E" w:rsidRPr="00FB5E1A" w:rsidRDefault="00B36E4E" w:rsidP="00B36E4E">
      <w:pPr>
        <w:rPr>
          <w:sz w:val="23"/>
          <w:szCs w:val="23"/>
        </w:rPr>
      </w:pPr>
    </w:p>
    <w:p w:rsidR="00B36E4E" w:rsidRPr="00FB5E1A" w:rsidRDefault="00B36E4E" w:rsidP="00B36E4E">
      <w:pPr>
        <w:rPr>
          <w:sz w:val="23"/>
          <w:szCs w:val="23"/>
        </w:rPr>
      </w:pPr>
      <w:r w:rsidRPr="00FB5E1A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B36E4E" w:rsidRPr="00FB5E1A" w:rsidTr="00D341A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FB5E1A" w:rsidRDefault="00B36E4E" w:rsidP="00D341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B36E4E" w:rsidRPr="00FB5E1A" w:rsidTr="00D341A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FB5E1A" w:rsidRDefault="00B36E4E" w:rsidP="00D341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B36E4E" w:rsidRPr="00FB5E1A" w:rsidTr="00D341A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36E4E" w:rsidRPr="00FB5E1A" w:rsidRDefault="00B36E4E" w:rsidP="00D341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B36E4E" w:rsidRPr="00FB5E1A" w:rsidTr="00D341A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6E4E" w:rsidRPr="00FB5E1A" w:rsidRDefault="00B36E4E" w:rsidP="00D341AA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36E4E" w:rsidRPr="00FB5E1A" w:rsidRDefault="00B36E4E" w:rsidP="00D341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941375" w:rsidRPr="00FB5E1A" w:rsidRDefault="00941375" w:rsidP="00FB5E1A">
      <w:pPr>
        <w:rPr>
          <w:sz w:val="23"/>
          <w:szCs w:val="23"/>
        </w:rPr>
      </w:pPr>
    </w:p>
    <w:p w:rsidR="00941375" w:rsidRPr="00FB5E1A" w:rsidRDefault="00941375" w:rsidP="00941375">
      <w:pPr>
        <w:jc w:val="center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Раздел 3</w:t>
      </w:r>
    </w:p>
    <w:p w:rsidR="00941375" w:rsidRPr="00FB5E1A" w:rsidRDefault="00941375" w:rsidP="00941375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941375" w:rsidRPr="00FB5E1A" w:rsidTr="00522ACB">
        <w:tc>
          <w:tcPr>
            <w:tcW w:w="6345" w:type="dxa"/>
            <w:tcBorders>
              <w:right w:val="single" w:sz="4" w:space="0" w:color="auto"/>
            </w:tcBorders>
          </w:tcPr>
          <w:p w:rsidR="00941375" w:rsidRPr="00FB5E1A" w:rsidRDefault="00941375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1375" w:rsidRPr="00FB5E1A" w:rsidRDefault="00941375" w:rsidP="00522ACB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41375" w:rsidRPr="00FB5E1A" w:rsidRDefault="00941375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06.024.1</w:t>
            </w:r>
          </w:p>
        </w:tc>
      </w:tr>
      <w:tr w:rsidR="00941375" w:rsidRPr="00FB5E1A" w:rsidTr="00522ACB">
        <w:tc>
          <w:tcPr>
            <w:tcW w:w="15352" w:type="dxa"/>
            <w:gridSpan w:val="3"/>
          </w:tcPr>
          <w:p w:rsidR="00941375" w:rsidRPr="00FB5E1A" w:rsidRDefault="00941375" w:rsidP="00522ACB">
            <w:pPr>
              <w:jc w:val="left"/>
              <w:rPr>
                <w:b/>
                <w:sz w:val="23"/>
                <w:szCs w:val="23"/>
              </w:rPr>
            </w:pPr>
            <w:r w:rsidRPr="00FB5E1A">
              <w:rPr>
                <w:b/>
                <w:sz w:val="23"/>
                <w:szCs w:val="23"/>
              </w:rPr>
              <w:t>Обеспечение мероприятий, направленных на охрану здоровья граждан</w:t>
            </w:r>
          </w:p>
        </w:tc>
      </w:tr>
    </w:tbl>
    <w:p w:rsidR="00941375" w:rsidRPr="00FB5E1A" w:rsidRDefault="00941375" w:rsidP="00941375">
      <w:pPr>
        <w:rPr>
          <w:b/>
          <w:sz w:val="23"/>
          <w:szCs w:val="23"/>
        </w:rPr>
      </w:pPr>
      <w:r w:rsidRPr="00FB5E1A">
        <w:rPr>
          <w:sz w:val="23"/>
          <w:szCs w:val="23"/>
        </w:rPr>
        <w:t xml:space="preserve">2. Категории потребителей работы: </w:t>
      </w:r>
      <w:r w:rsidRPr="00FB5E1A">
        <w:rPr>
          <w:b/>
          <w:sz w:val="23"/>
          <w:szCs w:val="23"/>
        </w:rPr>
        <w:t>Юридические лица</w:t>
      </w:r>
    </w:p>
    <w:p w:rsidR="00941375" w:rsidRPr="00FB5E1A" w:rsidRDefault="00941375" w:rsidP="00941375">
      <w:pPr>
        <w:rPr>
          <w:sz w:val="23"/>
          <w:szCs w:val="23"/>
        </w:rPr>
      </w:pPr>
      <w:r w:rsidRPr="00FB5E1A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941375" w:rsidRPr="00FB5E1A" w:rsidRDefault="00941375" w:rsidP="00941375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3.1. Показатели, характеризующие </w:t>
      </w:r>
      <w:r w:rsidRPr="00FB5E1A">
        <w:rPr>
          <w:b/>
          <w:sz w:val="23"/>
          <w:szCs w:val="23"/>
        </w:rPr>
        <w:t>качество</w:t>
      </w:r>
      <w:r w:rsidRPr="00FB5E1A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1814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941375" w:rsidRPr="00FB5E1A" w:rsidTr="00840844">
        <w:tc>
          <w:tcPr>
            <w:tcW w:w="1980" w:type="dxa"/>
            <w:vMerge w:val="restart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15" w:type="dxa"/>
            <w:gridSpan w:val="2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</w:tr>
      <w:tr w:rsidR="00941375" w:rsidRPr="00FB5E1A" w:rsidTr="00840844">
        <w:tc>
          <w:tcPr>
            <w:tcW w:w="1980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41375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41375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41375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41375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41375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41375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941375" w:rsidRPr="00FB5E1A" w:rsidTr="00840844">
        <w:tc>
          <w:tcPr>
            <w:tcW w:w="1980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</w:tr>
      <w:tr w:rsidR="00941375" w:rsidRPr="00FB5E1A" w:rsidTr="00840844">
        <w:tc>
          <w:tcPr>
            <w:tcW w:w="1980" w:type="dxa"/>
            <w:vAlign w:val="center"/>
          </w:tcPr>
          <w:p w:rsidR="00A537EF" w:rsidRPr="00840844" w:rsidRDefault="00A537EF" w:rsidP="00522ACB">
            <w:pPr>
              <w:jc w:val="center"/>
              <w:rPr>
                <w:color w:val="FF0000"/>
                <w:sz w:val="23"/>
                <w:szCs w:val="23"/>
              </w:rPr>
            </w:pPr>
            <w:r w:rsidRPr="00840844">
              <w:rPr>
                <w:color w:val="FF0000"/>
                <w:sz w:val="23"/>
                <w:szCs w:val="23"/>
              </w:rPr>
              <w:t>869019.Р.36.1.01210001000</w:t>
            </w:r>
          </w:p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Фактическое количество проведенных мероприятий, относительно запланированного показателя</w:t>
            </w:r>
          </w:p>
        </w:tc>
        <w:tc>
          <w:tcPr>
            <w:tcW w:w="1559" w:type="dxa"/>
            <w:vAlign w:val="center"/>
          </w:tcPr>
          <w:p w:rsidR="00941375" w:rsidRPr="00FB5E1A" w:rsidRDefault="00531656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100</w:t>
            </w:r>
          </w:p>
        </w:tc>
      </w:tr>
    </w:tbl>
    <w:p w:rsidR="00941375" w:rsidRPr="00FB5E1A" w:rsidRDefault="00941375" w:rsidP="00941375">
      <w:pPr>
        <w:rPr>
          <w:sz w:val="23"/>
          <w:szCs w:val="23"/>
        </w:rPr>
      </w:pPr>
      <w:r w:rsidRPr="00FB5E1A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качества</w:t>
      </w:r>
      <w:r w:rsidRPr="00FB5E1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941375" w:rsidRPr="00FB5E1A" w:rsidRDefault="00941375" w:rsidP="00941375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3.2. Показатели, характеризующие </w:t>
      </w:r>
      <w:r w:rsidRPr="00FB5E1A">
        <w:rPr>
          <w:b/>
          <w:sz w:val="23"/>
          <w:szCs w:val="23"/>
        </w:rPr>
        <w:t>объем</w:t>
      </w:r>
      <w:r w:rsidRPr="00FB5E1A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1814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941375" w:rsidRPr="00FB5E1A" w:rsidTr="00840844">
        <w:tc>
          <w:tcPr>
            <w:tcW w:w="1980" w:type="dxa"/>
            <w:vMerge w:val="restart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15" w:type="dxa"/>
            <w:gridSpan w:val="2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Значение показателя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</w:tr>
      <w:tr w:rsidR="00941375" w:rsidRPr="00FB5E1A" w:rsidTr="00840844">
        <w:tc>
          <w:tcPr>
            <w:tcW w:w="1980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41375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41375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41375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41375" w:rsidRPr="00FB5E1A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41375" w:rsidRPr="00FB5E1A" w:rsidRDefault="00B72F15" w:rsidP="00522AC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41375" w:rsidRPr="00FB5E1A">
              <w:rPr>
                <w:sz w:val="23"/>
                <w:szCs w:val="23"/>
              </w:rPr>
              <w:t xml:space="preserve"> год</w:t>
            </w:r>
          </w:p>
        </w:tc>
      </w:tr>
      <w:tr w:rsidR="00941375" w:rsidRPr="00FB5E1A" w:rsidTr="00840844">
        <w:tc>
          <w:tcPr>
            <w:tcW w:w="1980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</w:tr>
      <w:tr w:rsidR="00941375" w:rsidRPr="00FB5E1A" w:rsidTr="00840844">
        <w:tc>
          <w:tcPr>
            <w:tcW w:w="1980" w:type="dxa"/>
            <w:vAlign w:val="center"/>
          </w:tcPr>
          <w:p w:rsidR="00A537EF" w:rsidRPr="00840844" w:rsidRDefault="00A537EF" w:rsidP="00522ACB">
            <w:pPr>
              <w:jc w:val="center"/>
              <w:rPr>
                <w:color w:val="FF0000"/>
                <w:sz w:val="23"/>
                <w:szCs w:val="23"/>
              </w:rPr>
            </w:pPr>
            <w:r w:rsidRPr="00840844">
              <w:rPr>
                <w:color w:val="FF0000"/>
                <w:sz w:val="23"/>
                <w:szCs w:val="23"/>
              </w:rPr>
              <w:t>869019.Р.36.1.01210001000</w:t>
            </w:r>
          </w:p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Количество мероприятий</w:t>
            </w:r>
          </w:p>
        </w:tc>
        <w:tc>
          <w:tcPr>
            <w:tcW w:w="1559" w:type="dxa"/>
            <w:vAlign w:val="center"/>
          </w:tcPr>
          <w:p w:rsidR="00941375" w:rsidRPr="00FB5E1A" w:rsidRDefault="00941375" w:rsidP="00531656">
            <w:pPr>
              <w:jc w:val="center"/>
              <w:rPr>
                <w:sz w:val="23"/>
                <w:szCs w:val="23"/>
              </w:rPr>
            </w:pPr>
            <w:proofErr w:type="spellStart"/>
            <w:r w:rsidRPr="00FB5E1A">
              <w:rPr>
                <w:sz w:val="23"/>
                <w:szCs w:val="23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  <w:lang w:val="en-US"/>
              </w:rPr>
            </w:pPr>
            <w:r w:rsidRPr="00FB5E1A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941375" w:rsidRPr="00D87CFD" w:rsidRDefault="00941375" w:rsidP="00522ACB">
            <w:pPr>
              <w:jc w:val="center"/>
              <w:rPr>
                <w:color w:val="00B050"/>
                <w:sz w:val="23"/>
                <w:szCs w:val="23"/>
              </w:rPr>
            </w:pPr>
            <w:r w:rsidRPr="00D87CFD">
              <w:rPr>
                <w:color w:val="00B050"/>
                <w:sz w:val="23"/>
                <w:szCs w:val="23"/>
              </w:rPr>
              <w:t>124</w:t>
            </w:r>
          </w:p>
        </w:tc>
        <w:tc>
          <w:tcPr>
            <w:tcW w:w="851" w:type="dxa"/>
            <w:vAlign w:val="center"/>
          </w:tcPr>
          <w:p w:rsidR="00941375" w:rsidRPr="00D87CFD" w:rsidRDefault="00941375" w:rsidP="00522ACB">
            <w:pPr>
              <w:jc w:val="center"/>
              <w:rPr>
                <w:color w:val="00B050"/>
                <w:sz w:val="23"/>
                <w:szCs w:val="23"/>
              </w:rPr>
            </w:pPr>
            <w:r w:rsidRPr="00D87CFD">
              <w:rPr>
                <w:color w:val="00B050"/>
                <w:sz w:val="23"/>
                <w:szCs w:val="23"/>
              </w:rPr>
              <w:t>124</w:t>
            </w:r>
          </w:p>
        </w:tc>
        <w:tc>
          <w:tcPr>
            <w:tcW w:w="785" w:type="dxa"/>
            <w:vAlign w:val="center"/>
          </w:tcPr>
          <w:p w:rsidR="00941375" w:rsidRPr="00D87CFD" w:rsidRDefault="00941375" w:rsidP="00522ACB">
            <w:pPr>
              <w:jc w:val="center"/>
              <w:rPr>
                <w:color w:val="00B050"/>
                <w:sz w:val="23"/>
                <w:szCs w:val="23"/>
              </w:rPr>
            </w:pPr>
            <w:r w:rsidRPr="00D87CFD">
              <w:rPr>
                <w:color w:val="00B050"/>
                <w:sz w:val="23"/>
                <w:szCs w:val="23"/>
              </w:rPr>
              <w:t>124</w:t>
            </w:r>
          </w:p>
        </w:tc>
      </w:tr>
    </w:tbl>
    <w:p w:rsidR="00941375" w:rsidRPr="00FB5E1A" w:rsidRDefault="00941375" w:rsidP="00941375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FB5E1A">
        <w:rPr>
          <w:b/>
          <w:sz w:val="23"/>
          <w:szCs w:val="23"/>
        </w:rPr>
        <w:t>объема</w:t>
      </w:r>
      <w:r w:rsidRPr="00FB5E1A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941375" w:rsidRPr="00FB5E1A" w:rsidRDefault="00941375" w:rsidP="00941375">
      <w:pPr>
        <w:rPr>
          <w:sz w:val="23"/>
          <w:szCs w:val="23"/>
        </w:rPr>
      </w:pPr>
      <w:r w:rsidRPr="00FB5E1A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41375" w:rsidRPr="00FB5E1A" w:rsidRDefault="00941375" w:rsidP="00941375">
      <w:pPr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Услуга оказывается на безвозмездной основе</w:t>
      </w:r>
    </w:p>
    <w:p w:rsidR="00941375" w:rsidRPr="00FB5E1A" w:rsidRDefault="00941375" w:rsidP="00941375">
      <w:pPr>
        <w:rPr>
          <w:sz w:val="23"/>
          <w:szCs w:val="23"/>
        </w:rPr>
      </w:pPr>
      <w:r w:rsidRPr="00FB5E1A">
        <w:rPr>
          <w:sz w:val="23"/>
          <w:szCs w:val="23"/>
        </w:rPr>
        <w:t>5. Порядок оказания государственной работы</w:t>
      </w:r>
    </w:p>
    <w:p w:rsidR="00941375" w:rsidRPr="00FB5E1A" w:rsidRDefault="00941375" w:rsidP="00941375">
      <w:pPr>
        <w:rPr>
          <w:sz w:val="23"/>
          <w:szCs w:val="23"/>
        </w:rPr>
      </w:pPr>
      <w:r w:rsidRPr="00FB5E1A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1"/>
        <w:gridCol w:w="1688"/>
        <w:gridCol w:w="1400"/>
        <w:gridCol w:w="5910"/>
      </w:tblGrid>
      <w:tr w:rsidR="00941375" w:rsidRPr="00FB5E1A" w:rsidTr="00522ACB">
        <w:trPr>
          <w:trHeight w:val="459"/>
        </w:trPr>
        <w:tc>
          <w:tcPr>
            <w:tcW w:w="2376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</w:tr>
      <w:tr w:rsidR="00941375" w:rsidRPr="00FB5E1A" w:rsidTr="00522ACB">
        <w:tc>
          <w:tcPr>
            <w:tcW w:w="2376" w:type="dxa"/>
            <w:vAlign w:val="center"/>
          </w:tcPr>
          <w:p w:rsidR="00941375" w:rsidRPr="00FB5E1A" w:rsidRDefault="00941375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941375" w:rsidRPr="00FB5E1A" w:rsidRDefault="00941375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941375" w:rsidRPr="00FB5E1A" w:rsidRDefault="00941375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21</w:t>
            </w:r>
            <w:r w:rsidRPr="00FB5E1A">
              <w:rPr>
                <w:sz w:val="23"/>
                <w:szCs w:val="23"/>
                <w:lang w:val="en-US"/>
              </w:rPr>
              <w:t>.11.</w:t>
            </w:r>
            <w:r w:rsidRPr="00FB5E1A">
              <w:rPr>
                <w:sz w:val="23"/>
                <w:szCs w:val="23"/>
              </w:rPr>
              <w:t>2011</w:t>
            </w:r>
          </w:p>
        </w:tc>
        <w:tc>
          <w:tcPr>
            <w:tcW w:w="1417" w:type="dxa"/>
            <w:vAlign w:val="center"/>
          </w:tcPr>
          <w:p w:rsidR="00941375" w:rsidRPr="00FB5E1A" w:rsidRDefault="00941375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323</w:t>
            </w:r>
            <w:r w:rsidRPr="00FB5E1A">
              <w:rPr>
                <w:sz w:val="23"/>
                <w:szCs w:val="23"/>
                <w:lang w:val="en-US"/>
              </w:rPr>
              <w:t>-</w:t>
            </w:r>
            <w:r w:rsidRPr="00FB5E1A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Об основах охраны здоровья граждан в Российской Федерации</w:t>
            </w:r>
          </w:p>
        </w:tc>
      </w:tr>
      <w:tr w:rsidR="00941375" w:rsidRPr="00FB5E1A" w:rsidTr="00522ACB">
        <w:tc>
          <w:tcPr>
            <w:tcW w:w="2376" w:type="dxa"/>
            <w:vAlign w:val="center"/>
          </w:tcPr>
          <w:p w:rsidR="00941375" w:rsidRPr="00FB5E1A" w:rsidRDefault="00941375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941375" w:rsidRPr="00FB5E1A" w:rsidRDefault="00941375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41375" w:rsidRPr="00FB5E1A" w:rsidRDefault="00941375" w:rsidP="00522ACB">
            <w:pPr>
              <w:jc w:val="left"/>
              <w:rPr>
                <w:sz w:val="23"/>
                <w:szCs w:val="23"/>
                <w:lang w:val="en-US"/>
              </w:rPr>
            </w:pPr>
            <w:r w:rsidRPr="00FB5E1A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941375" w:rsidRPr="00FB5E1A" w:rsidRDefault="00941375" w:rsidP="00522ACB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Федерации, в редакции постановления МЗ АО от 17.07.2018 № 20П</w:t>
            </w:r>
          </w:p>
        </w:tc>
      </w:tr>
    </w:tbl>
    <w:p w:rsidR="00941375" w:rsidRPr="00FB5E1A" w:rsidRDefault="00941375" w:rsidP="00941375">
      <w:pPr>
        <w:rPr>
          <w:sz w:val="23"/>
          <w:szCs w:val="23"/>
        </w:rPr>
      </w:pPr>
    </w:p>
    <w:p w:rsidR="00941375" w:rsidRPr="00FB5E1A" w:rsidRDefault="00941375" w:rsidP="00941375">
      <w:pPr>
        <w:rPr>
          <w:sz w:val="23"/>
          <w:szCs w:val="23"/>
        </w:rPr>
      </w:pPr>
      <w:r w:rsidRPr="00FB5E1A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941375" w:rsidRPr="00FB5E1A" w:rsidTr="00522ACB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FB5E1A" w:rsidRDefault="00941375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41375" w:rsidRPr="00FB5E1A" w:rsidTr="00522ACB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FB5E1A" w:rsidRDefault="00941375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41375" w:rsidRPr="00FB5E1A" w:rsidTr="00522ACB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41375" w:rsidRPr="00FB5E1A" w:rsidRDefault="00941375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41375" w:rsidRPr="00FB5E1A" w:rsidTr="00522ACB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1375" w:rsidRPr="00FB5E1A" w:rsidRDefault="00941375" w:rsidP="00522ACB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</w:t>
            </w:r>
            <w:r w:rsidRPr="00FB5E1A">
              <w:rPr>
                <w:sz w:val="23"/>
                <w:szCs w:val="23"/>
              </w:rPr>
              <w:lastRenderedPageBreak/>
              <w:t>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41375" w:rsidRPr="00FB5E1A" w:rsidRDefault="00941375" w:rsidP="00522AC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941375" w:rsidRPr="00FB5E1A" w:rsidRDefault="00941375" w:rsidP="00941375">
      <w:pPr>
        <w:jc w:val="center"/>
        <w:rPr>
          <w:sz w:val="23"/>
          <w:szCs w:val="23"/>
        </w:rPr>
      </w:pPr>
    </w:p>
    <w:p w:rsidR="00941375" w:rsidRPr="00FB5E1A" w:rsidRDefault="00941375" w:rsidP="003F54C6">
      <w:pPr>
        <w:jc w:val="center"/>
        <w:rPr>
          <w:sz w:val="23"/>
          <w:szCs w:val="23"/>
        </w:rPr>
      </w:pPr>
    </w:p>
    <w:p w:rsidR="003C7415" w:rsidRDefault="003C7415" w:rsidP="003F54C6">
      <w:pPr>
        <w:jc w:val="center"/>
        <w:rPr>
          <w:b/>
          <w:sz w:val="23"/>
          <w:szCs w:val="23"/>
        </w:rPr>
      </w:pPr>
    </w:p>
    <w:p w:rsidR="003C7415" w:rsidRDefault="003C7415" w:rsidP="003F54C6">
      <w:pPr>
        <w:jc w:val="center"/>
        <w:rPr>
          <w:b/>
          <w:sz w:val="23"/>
          <w:szCs w:val="23"/>
        </w:rPr>
      </w:pPr>
    </w:p>
    <w:p w:rsidR="003C7415" w:rsidRDefault="003C7415" w:rsidP="003F54C6">
      <w:pPr>
        <w:jc w:val="center"/>
        <w:rPr>
          <w:b/>
          <w:sz w:val="23"/>
          <w:szCs w:val="23"/>
        </w:rPr>
      </w:pPr>
    </w:p>
    <w:p w:rsidR="003C7415" w:rsidRDefault="003C7415" w:rsidP="003F54C6">
      <w:pPr>
        <w:jc w:val="center"/>
        <w:rPr>
          <w:b/>
          <w:sz w:val="23"/>
          <w:szCs w:val="23"/>
        </w:rPr>
      </w:pPr>
    </w:p>
    <w:p w:rsidR="003C7415" w:rsidRDefault="003C7415" w:rsidP="003F54C6">
      <w:pPr>
        <w:jc w:val="center"/>
        <w:rPr>
          <w:b/>
          <w:sz w:val="23"/>
          <w:szCs w:val="23"/>
        </w:rPr>
      </w:pPr>
    </w:p>
    <w:p w:rsidR="003C7415" w:rsidRDefault="003C7415" w:rsidP="003F54C6">
      <w:pPr>
        <w:jc w:val="center"/>
        <w:rPr>
          <w:b/>
          <w:sz w:val="23"/>
          <w:szCs w:val="23"/>
        </w:rPr>
      </w:pPr>
    </w:p>
    <w:p w:rsidR="003C7415" w:rsidRDefault="003C7415" w:rsidP="003F54C6">
      <w:pPr>
        <w:jc w:val="center"/>
        <w:rPr>
          <w:b/>
          <w:sz w:val="23"/>
          <w:szCs w:val="23"/>
        </w:rPr>
      </w:pPr>
    </w:p>
    <w:p w:rsidR="003F54C6" w:rsidRPr="00FB5E1A" w:rsidRDefault="003F54C6" w:rsidP="003F54C6">
      <w:pPr>
        <w:jc w:val="center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Часть 3. Прочие сведения о государственном задании</w:t>
      </w:r>
    </w:p>
    <w:p w:rsidR="003F54C6" w:rsidRPr="00FB5E1A" w:rsidRDefault="003F54C6" w:rsidP="003F54C6">
      <w:pPr>
        <w:rPr>
          <w:sz w:val="23"/>
          <w:szCs w:val="23"/>
        </w:rPr>
      </w:pPr>
    </w:p>
    <w:p w:rsidR="003F54C6" w:rsidRPr="00FB5E1A" w:rsidRDefault="003F54C6" w:rsidP="003F54C6">
      <w:pPr>
        <w:rPr>
          <w:sz w:val="23"/>
          <w:szCs w:val="23"/>
        </w:rPr>
      </w:pPr>
      <w:r w:rsidRPr="00FB5E1A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3F54C6" w:rsidRPr="00FB5E1A" w:rsidRDefault="003F54C6" w:rsidP="003F54C6">
      <w:pPr>
        <w:ind w:firstLine="426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1.</w:t>
      </w:r>
      <w:r w:rsidRPr="00FB5E1A">
        <w:rPr>
          <w:b/>
          <w:sz w:val="23"/>
          <w:szCs w:val="23"/>
        </w:rPr>
        <w:tab/>
        <w:t>Аннулирование лицензии</w:t>
      </w:r>
    </w:p>
    <w:p w:rsidR="003F54C6" w:rsidRPr="00FB5E1A" w:rsidRDefault="003F54C6" w:rsidP="003F54C6">
      <w:pPr>
        <w:ind w:firstLine="426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2.</w:t>
      </w:r>
      <w:r w:rsidRPr="00FB5E1A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3F54C6" w:rsidRPr="00FB5E1A" w:rsidRDefault="003F54C6" w:rsidP="003F54C6">
      <w:pPr>
        <w:ind w:firstLine="426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3.</w:t>
      </w:r>
      <w:r w:rsidRPr="00FB5E1A">
        <w:rPr>
          <w:b/>
          <w:sz w:val="23"/>
          <w:szCs w:val="23"/>
        </w:rPr>
        <w:tab/>
        <w:t xml:space="preserve">Ликвидация учреждения </w:t>
      </w:r>
    </w:p>
    <w:p w:rsidR="003F54C6" w:rsidRPr="00FB5E1A" w:rsidRDefault="003F54C6" w:rsidP="003F54C6">
      <w:pPr>
        <w:ind w:firstLine="426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4.</w:t>
      </w:r>
      <w:r w:rsidRPr="00FB5E1A">
        <w:rPr>
          <w:b/>
          <w:sz w:val="23"/>
          <w:szCs w:val="23"/>
        </w:rPr>
        <w:tab/>
        <w:t>Прекращение лицензии</w:t>
      </w:r>
    </w:p>
    <w:p w:rsidR="003F54C6" w:rsidRPr="00FB5E1A" w:rsidRDefault="003F54C6" w:rsidP="003F54C6">
      <w:pPr>
        <w:ind w:firstLine="426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5.</w:t>
      </w:r>
      <w:r w:rsidRPr="00FB5E1A">
        <w:rPr>
          <w:b/>
          <w:sz w:val="23"/>
          <w:szCs w:val="23"/>
        </w:rPr>
        <w:tab/>
        <w:t>Приостановление лицензии</w:t>
      </w:r>
    </w:p>
    <w:p w:rsidR="003F54C6" w:rsidRPr="00FB5E1A" w:rsidRDefault="003F54C6" w:rsidP="003F54C6">
      <w:pPr>
        <w:ind w:firstLine="426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6.</w:t>
      </w:r>
      <w:r w:rsidRPr="00FB5E1A">
        <w:rPr>
          <w:b/>
          <w:sz w:val="23"/>
          <w:szCs w:val="23"/>
        </w:rPr>
        <w:tab/>
        <w:t>Реорганизация учреждения</w:t>
      </w:r>
    </w:p>
    <w:p w:rsidR="003F54C6" w:rsidRPr="00FB5E1A" w:rsidRDefault="003F54C6" w:rsidP="003F54C6">
      <w:pPr>
        <w:rPr>
          <w:sz w:val="23"/>
          <w:szCs w:val="23"/>
        </w:rPr>
      </w:pPr>
    </w:p>
    <w:p w:rsidR="003F54C6" w:rsidRPr="00FB5E1A" w:rsidRDefault="003F54C6" w:rsidP="003F54C6">
      <w:pPr>
        <w:rPr>
          <w:sz w:val="23"/>
          <w:szCs w:val="23"/>
        </w:rPr>
      </w:pPr>
      <w:r w:rsidRPr="00FB5E1A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3F54C6" w:rsidRPr="00FB5E1A" w:rsidRDefault="003F54C6" w:rsidP="003F54C6">
      <w:pPr>
        <w:ind w:firstLine="426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3F54C6" w:rsidRPr="00FB5E1A" w:rsidRDefault="003F54C6" w:rsidP="003F54C6">
      <w:pPr>
        <w:ind w:firstLine="426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2. Учреждение размещает отчет по итогам года в срок до 1 февраля на сайте www.bus.gov.ru сети Интернет</w:t>
      </w:r>
    </w:p>
    <w:p w:rsidR="003F54C6" w:rsidRPr="00FB5E1A" w:rsidRDefault="003F54C6" w:rsidP="003F54C6">
      <w:pPr>
        <w:rPr>
          <w:sz w:val="23"/>
          <w:szCs w:val="23"/>
        </w:rPr>
      </w:pPr>
    </w:p>
    <w:p w:rsidR="003F54C6" w:rsidRPr="00FB5E1A" w:rsidRDefault="003F54C6" w:rsidP="003F54C6">
      <w:pPr>
        <w:rPr>
          <w:sz w:val="23"/>
          <w:szCs w:val="23"/>
        </w:rPr>
      </w:pPr>
      <w:r w:rsidRPr="00FB5E1A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3F54C6" w:rsidRPr="00FB5E1A" w:rsidTr="00EB5DC8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3F54C6" w:rsidRPr="00FB5E1A" w:rsidTr="00EB5DC8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3F54C6" w:rsidRPr="00FB5E1A" w:rsidTr="00EB5DC8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3F54C6" w:rsidRPr="00FB5E1A" w:rsidTr="00EB5DC8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3F54C6" w:rsidRPr="00FB5E1A" w:rsidTr="00EB5DC8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 xml:space="preserve">Государственная финансово-экономическая </w:t>
            </w:r>
            <w:r w:rsidRPr="00FB5E1A">
              <w:rPr>
                <w:color w:val="000000"/>
                <w:sz w:val="23"/>
                <w:szCs w:val="23"/>
              </w:rPr>
              <w:lastRenderedPageBreak/>
              <w:t>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lastRenderedPageBreak/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54C6" w:rsidRPr="00FB5E1A" w:rsidRDefault="003F54C6" w:rsidP="00EB5DC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FB5E1A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3F54C6" w:rsidRPr="00FB5E1A" w:rsidRDefault="003F54C6" w:rsidP="003F54C6">
      <w:pPr>
        <w:rPr>
          <w:sz w:val="23"/>
          <w:szCs w:val="23"/>
        </w:rPr>
      </w:pPr>
    </w:p>
    <w:p w:rsidR="003F54C6" w:rsidRPr="00FB5E1A" w:rsidRDefault="003F54C6" w:rsidP="003F54C6">
      <w:pPr>
        <w:rPr>
          <w:sz w:val="23"/>
          <w:szCs w:val="23"/>
        </w:rPr>
      </w:pPr>
      <w:r w:rsidRPr="00FB5E1A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3F54C6" w:rsidRPr="00FB5E1A" w:rsidRDefault="003F54C6" w:rsidP="003F54C6">
      <w:pPr>
        <w:ind w:firstLine="426"/>
        <w:rPr>
          <w:sz w:val="23"/>
          <w:szCs w:val="23"/>
        </w:rPr>
      </w:pPr>
      <w:r w:rsidRPr="00FB5E1A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Pr="00FB5E1A">
        <w:rPr>
          <w:sz w:val="23"/>
          <w:szCs w:val="23"/>
        </w:rPr>
        <w:t>госзадания</w:t>
      </w:r>
      <w:proofErr w:type="spellEnd"/>
      <w:r w:rsidRPr="00FB5E1A">
        <w:rPr>
          <w:sz w:val="23"/>
          <w:szCs w:val="23"/>
        </w:rPr>
        <w:t xml:space="preserve">: </w:t>
      </w:r>
      <w:r w:rsidRPr="00FB5E1A">
        <w:rPr>
          <w:b/>
          <w:sz w:val="23"/>
          <w:szCs w:val="23"/>
        </w:rPr>
        <w:t>ежеквартально</w:t>
      </w:r>
    </w:p>
    <w:p w:rsidR="003F54C6" w:rsidRPr="00FB5E1A" w:rsidRDefault="003F54C6" w:rsidP="003F54C6">
      <w:pPr>
        <w:ind w:firstLine="426"/>
        <w:rPr>
          <w:sz w:val="23"/>
          <w:szCs w:val="23"/>
        </w:rPr>
      </w:pPr>
      <w:r w:rsidRPr="00FB5E1A">
        <w:rPr>
          <w:sz w:val="23"/>
          <w:szCs w:val="23"/>
        </w:rPr>
        <w:t>4.2. Сроки представления отчетов о выполнении государственного задания:</w:t>
      </w:r>
      <w:r w:rsidRPr="00FB5E1A">
        <w:rPr>
          <w:b/>
          <w:sz w:val="23"/>
          <w:szCs w:val="23"/>
        </w:rPr>
        <w:t xml:space="preserve"> до 5 апреля, до 5 июля, до 5 октября, до 15 января</w:t>
      </w:r>
    </w:p>
    <w:p w:rsidR="003F54C6" w:rsidRPr="00FB5E1A" w:rsidRDefault="003F54C6" w:rsidP="003F54C6">
      <w:pPr>
        <w:ind w:firstLine="426"/>
        <w:rPr>
          <w:sz w:val="23"/>
          <w:szCs w:val="23"/>
        </w:rPr>
      </w:pPr>
      <w:r w:rsidRPr="00FB5E1A">
        <w:rPr>
          <w:sz w:val="23"/>
          <w:szCs w:val="23"/>
        </w:rPr>
        <w:t xml:space="preserve">4.3. Иные требования к отчетности о выполнении </w:t>
      </w:r>
      <w:proofErr w:type="spellStart"/>
      <w:r w:rsidRPr="00FB5E1A">
        <w:rPr>
          <w:sz w:val="23"/>
          <w:szCs w:val="23"/>
        </w:rPr>
        <w:t>госзадания</w:t>
      </w:r>
      <w:proofErr w:type="spellEnd"/>
      <w:r w:rsidRPr="00FB5E1A">
        <w:rPr>
          <w:sz w:val="23"/>
          <w:szCs w:val="23"/>
        </w:rPr>
        <w:t xml:space="preserve">: </w:t>
      </w:r>
      <w:r w:rsidRPr="00FB5E1A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3F54C6" w:rsidRPr="00FB5E1A" w:rsidRDefault="003F54C6" w:rsidP="003F54C6">
      <w:pPr>
        <w:rPr>
          <w:sz w:val="23"/>
          <w:szCs w:val="23"/>
        </w:rPr>
      </w:pPr>
    </w:p>
    <w:p w:rsidR="003F54C6" w:rsidRPr="00FB5E1A" w:rsidRDefault="003F54C6" w:rsidP="003F54C6">
      <w:pPr>
        <w:rPr>
          <w:b/>
          <w:sz w:val="23"/>
          <w:szCs w:val="23"/>
        </w:rPr>
      </w:pPr>
      <w:r w:rsidRPr="00FB5E1A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FB5E1A">
        <w:rPr>
          <w:b/>
          <w:sz w:val="23"/>
          <w:szCs w:val="23"/>
        </w:rPr>
        <w:t>не предусматриваются</w:t>
      </w:r>
    </w:p>
    <w:p w:rsidR="007E1F4E" w:rsidRPr="00FB5E1A" w:rsidRDefault="007E1F4E" w:rsidP="00071494">
      <w:pPr>
        <w:rPr>
          <w:b/>
          <w:sz w:val="23"/>
          <w:szCs w:val="23"/>
        </w:rPr>
        <w:sectPr w:rsidR="007E1F4E" w:rsidRPr="00FB5E1A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7A41FF" w:rsidRPr="00FB5E1A" w:rsidRDefault="007A41FF" w:rsidP="007A41FF">
      <w:pPr>
        <w:jc w:val="right"/>
        <w:rPr>
          <w:sz w:val="23"/>
          <w:szCs w:val="23"/>
        </w:rPr>
      </w:pPr>
      <w:r w:rsidRPr="00FB5E1A">
        <w:rPr>
          <w:sz w:val="23"/>
          <w:szCs w:val="23"/>
        </w:rPr>
        <w:lastRenderedPageBreak/>
        <w:t>Приложение</w:t>
      </w:r>
    </w:p>
    <w:p w:rsidR="007A41FF" w:rsidRPr="00FB5E1A" w:rsidRDefault="007A41FF" w:rsidP="007A41FF">
      <w:pPr>
        <w:rPr>
          <w:sz w:val="23"/>
          <w:szCs w:val="23"/>
        </w:rPr>
      </w:pPr>
    </w:p>
    <w:p w:rsidR="007A41FF" w:rsidRPr="00FB5E1A" w:rsidRDefault="007A41FF" w:rsidP="007A41FF">
      <w:pPr>
        <w:jc w:val="center"/>
        <w:rPr>
          <w:b/>
          <w:sz w:val="23"/>
          <w:szCs w:val="23"/>
        </w:rPr>
      </w:pPr>
      <w:r w:rsidRPr="00FB5E1A">
        <w:rPr>
          <w:b/>
          <w:sz w:val="23"/>
          <w:szCs w:val="23"/>
        </w:rPr>
        <w:t>Форма отчета о выполнении государственного задан</w:t>
      </w:r>
      <w:r w:rsidR="00A40A87" w:rsidRPr="00FB5E1A">
        <w:rPr>
          <w:b/>
          <w:sz w:val="23"/>
          <w:szCs w:val="23"/>
        </w:rPr>
        <w:t xml:space="preserve">ия на </w:t>
      </w:r>
      <w:r w:rsidR="00B72F15">
        <w:rPr>
          <w:b/>
          <w:sz w:val="23"/>
          <w:szCs w:val="23"/>
        </w:rPr>
        <w:t>2025</w:t>
      </w:r>
      <w:r w:rsidRPr="00FB5E1A">
        <w:rPr>
          <w:b/>
          <w:sz w:val="23"/>
          <w:szCs w:val="23"/>
        </w:rPr>
        <w:t xml:space="preserve"> год и на плановый период </w:t>
      </w:r>
      <w:r w:rsidR="00B72F15">
        <w:rPr>
          <w:b/>
          <w:sz w:val="23"/>
          <w:szCs w:val="23"/>
        </w:rPr>
        <w:t>2026</w:t>
      </w:r>
      <w:r w:rsidRPr="00FB5E1A">
        <w:rPr>
          <w:b/>
          <w:sz w:val="23"/>
          <w:szCs w:val="23"/>
        </w:rPr>
        <w:t xml:space="preserve"> и </w:t>
      </w:r>
      <w:r w:rsidR="00B72F15">
        <w:rPr>
          <w:b/>
          <w:sz w:val="23"/>
          <w:szCs w:val="23"/>
        </w:rPr>
        <w:t>2027</w:t>
      </w:r>
      <w:r w:rsidRPr="00FB5E1A">
        <w:rPr>
          <w:b/>
          <w:sz w:val="23"/>
          <w:szCs w:val="23"/>
        </w:rPr>
        <w:t xml:space="preserve"> годов</w:t>
      </w:r>
    </w:p>
    <w:p w:rsidR="007A41FF" w:rsidRPr="00FB5E1A" w:rsidRDefault="007A41FF" w:rsidP="007A41FF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7A41FF" w:rsidRPr="00FB5E1A" w:rsidTr="00EB5DC8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41FF" w:rsidRPr="00FB5E1A" w:rsidRDefault="007A41FF" w:rsidP="00EB5DC8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0506001</w:t>
            </w:r>
          </w:p>
        </w:tc>
      </w:tr>
      <w:tr w:rsidR="007A41FF" w:rsidRPr="00FB5E1A" w:rsidTr="00EB5DC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1FF" w:rsidRPr="00FB5E1A" w:rsidRDefault="007A41FF" w:rsidP="00EB5DC8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</w:p>
        </w:tc>
      </w:tr>
      <w:tr w:rsidR="007A41FF" w:rsidRPr="00FB5E1A" w:rsidTr="00EB5DC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41FF" w:rsidRPr="00FB5E1A" w:rsidRDefault="007A41FF" w:rsidP="00EB5DC8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</w:p>
        </w:tc>
      </w:tr>
      <w:tr w:rsidR="007A41FF" w:rsidRPr="00FB5E1A" w:rsidTr="00EB5DC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1FF" w:rsidRPr="00FB5E1A" w:rsidRDefault="007A41FF" w:rsidP="00EB5DC8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</w:p>
        </w:tc>
      </w:tr>
      <w:tr w:rsidR="007A41FF" w:rsidRPr="00FB5E1A" w:rsidTr="00EB5DC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41FF" w:rsidRPr="00FB5E1A" w:rsidRDefault="007A41FF" w:rsidP="00EB5DC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</w:p>
        </w:tc>
      </w:tr>
      <w:tr w:rsidR="007A41FF" w:rsidRPr="00FB5E1A" w:rsidTr="00EB5DC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FF" w:rsidRPr="00FB5E1A" w:rsidRDefault="007A41FF" w:rsidP="00EB5DC8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1FF" w:rsidRPr="00FB5E1A" w:rsidRDefault="007A41FF" w:rsidP="00EB5DC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</w:p>
        </w:tc>
      </w:tr>
    </w:tbl>
    <w:p w:rsidR="007A41FF" w:rsidRPr="00FB5E1A" w:rsidRDefault="007A41FF" w:rsidP="007A41FF">
      <w:pPr>
        <w:jc w:val="center"/>
        <w:rPr>
          <w:sz w:val="23"/>
          <w:szCs w:val="23"/>
        </w:rPr>
      </w:pPr>
    </w:p>
    <w:p w:rsidR="007A41FF" w:rsidRPr="00FB5E1A" w:rsidRDefault="007A41FF" w:rsidP="007A41FF">
      <w:pPr>
        <w:jc w:val="center"/>
        <w:rPr>
          <w:sz w:val="23"/>
          <w:szCs w:val="23"/>
        </w:rPr>
      </w:pPr>
      <w:r w:rsidRPr="00FB5E1A">
        <w:rPr>
          <w:sz w:val="23"/>
          <w:szCs w:val="23"/>
        </w:rPr>
        <w:t>Часть 1. Сведения об оказываемых государственных услугах</w:t>
      </w:r>
    </w:p>
    <w:p w:rsidR="007A41FF" w:rsidRPr="00FB5E1A" w:rsidRDefault="007A41FF" w:rsidP="007A41FF">
      <w:pPr>
        <w:jc w:val="left"/>
        <w:rPr>
          <w:sz w:val="23"/>
          <w:szCs w:val="23"/>
        </w:rPr>
      </w:pPr>
      <w:r w:rsidRPr="00FB5E1A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9"/>
        <w:gridCol w:w="2301"/>
      </w:tblGrid>
      <w:tr w:rsidR="007A41FF" w:rsidRPr="00FB5E1A" w:rsidTr="00EB5DC8">
        <w:tc>
          <w:tcPr>
            <w:tcW w:w="6345" w:type="dxa"/>
            <w:tcBorders>
              <w:righ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1FF" w:rsidRPr="00FB5E1A" w:rsidRDefault="007A41FF" w:rsidP="00EB5DC8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7A41FF" w:rsidRPr="00FB5E1A" w:rsidRDefault="007A41FF" w:rsidP="00EB5DC8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</w:p>
        </w:tc>
      </w:tr>
      <w:tr w:rsidR="007A41FF" w:rsidRPr="00FB5E1A" w:rsidTr="00EB5DC8">
        <w:tc>
          <w:tcPr>
            <w:tcW w:w="15352" w:type="dxa"/>
            <w:gridSpan w:val="3"/>
          </w:tcPr>
          <w:p w:rsidR="007A41FF" w:rsidRPr="00FB5E1A" w:rsidRDefault="007A41FF" w:rsidP="00EB5DC8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7A41FF" w:rsidRPr="00FB5E1A" w:rsidRDefault="007A41FF" w:rsidP="007A41FF">
      <w:pPr>
        <w:rPr>
          <w:sz w:val="23"/>
          <w:szCs w:val="23"/>
        </w:rPr>
      </w:pPr>
      <w:r w:rsidRPr="00FB5E1A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7A41FF" w:rsidRPr="00FB5E1A" w:rsidRDefault="007A41FF" w:rsidP="007A41FF">
      <w:pPr>
        <w:rPr>
          <w:sz w:val="23"/>
          <w:szCs w:val="23"/>
        </w:rPr>
      </w:pPr>
      <w:r w:rsidRPr="00FB5E1A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A41FF" w:rsidRPr="00FB5E1A" w:rsidRDefault="007A41FF" w:rsidP="007A41FF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FB5E1A">
        <w:rPr>
          <w:b/>
          <w:sz w:val="23"/>
          <w:szCs w:val="23"/>
        </w:rPr>
        <w:t>качество</w:t>
      </w:r>
      <w:r w:rsidRPr="00FB5E1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7A41FF" w:rsidRPr="00FB5E1A" w:rsidTr="00EB5DC8">
        <w:tc>
          <w:tcPr>
            <w:tcW w:w="1424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A41FF" w:rsidRPr="00FB5E1A" w:rsidTr="00EB5DC8">
        <w:tc>
          <w:tcPr>
            <w:tcW w:w="1424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FB5E1A">
              <w:rPr>
                <w:sz w:val="23"/>
                <w:szCs w:val="23"/>
              </w:rPr>
              <w:t xml:space="preserve">, </w:t>
            </w:r>
            <w:proofErr w:type="spellStart"/>
            <w:r w:rsidRPr="00FB5E1A">
              <w:rPr>
                <w:sz w:val="23"/>
                <w:szCs w:val="23"/>
              </w:rPr>
              <w:t>превы-шающее</w:t>
            </w:r>
            <w:proofErr w:type="spellEnd"/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FB5E1A">
              <w:rPr>
                <w:sz w:val="23"/>
                <w:szCs w:val="23"/>
              </w:rPr>
              <w:t>откло</w:t>
            </w:r>
            <w:proofErr w:type="spellEnd"/>
            <w:r w:rsidRPr="00FB5E1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7A41FF" w:rsidRPr="00FB5E1A" w:rsidTr="00EB5DC8">
        <w:tc>
          <w:tcPr>
            <w:tcW w:w="1424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</w:tr>
      <w:tr w:rsidR="007A41FF" w:rsidRPr="00FB5E1A" w:rsidTr="00EB5DC8">
        <w:tc>
          <w:tcPr>
            <w:tcW w:w="1424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</w:tr>
    </w:tbl>
    <w:p w:rsidR="007A41FF" w:rsidRPr="00FB5E1A" w:rsidRDefault="007A41FF" w:rsidP="007A41FF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FB5E1A">
        <w:rPr>
          <w:b/>
          <w:sz w:val="23"/>
          <w:szCs w:val="23"/>
        </w:rPr>
        <w:t>объем</w:t>
      </w:r>
      <w:r w:rsidRPr="00FB5E1A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7A41FF" w:rsidRPr="00FB5E1A" w:rsidTr="00EB5DC8">
        <w:tc>
          <w:tcPr>
            <w:tcW w:w="1424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A41FF" w:rsidRPr="00FB5E1A" w:rsidTr="00EB5DC8">
        <w:tc>
          <w:tcPr>
            <w:tcW w:w="1424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FB5E1A">
              <w:rPr>
                <w:sz w:val="23"/>
                <w:szCs w:val="23"/>
              </w:rPr>
              <w:t xml:space="preserve">, </w:t>
            </w:r>
            <w:proofErr w:type="spellStart"/>
            <w:r w:rsidRPr="00FB5E1A">
              <w:rPr>
                <w:sz w:val="23"/>
                <w:szCs w:val="23"/>
              </w:rPr>
              <w:t>превы-шающее</w:t>
            </w:r>
            <w:proofErr w:type="spellEnd"/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FB5E1A">
              <w:rPr>
                <w:sz w:val="23"/>
                <w:szCs w:val="23"/>
              </w:rPr>
              <w:t>откло</w:t>
            </w:r>
            <w:proofErr w:type="spellEnd"/>
            <w:r w:rsidRPr="00FB5E1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7A41FF" w:rsidRPr="00FB5E1A" w:rsidTr="00EB5DC8">
        <w:tc>
          <w:tcPr>
            <w:tcW w:w="1424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</w:tr>
      <w:tr w:rsidR="007A41FF" w:rsidRPr="00FB5E1A" w:rsidTr="00EB5DC8">
        <w:tc>
          <w:tcPr>
            <w:tcW w:w="1424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</w:tr>
    </w:tbl>
    <w:p w:rsidR="007A41FF" w:rsidRPr="00FB5E1A" w:rsidRDefault="007A41FF" w:rsidP="007A41FF">
      <w:pPr>
        <w:jc w:val="center"/>
        <w:rPr>
          <w:sz w:val="23"/>
          <w:szCs w:val="23"/>
        </w:rPr>
      </w:pPr>
      <w:r w:rsidRPr="00FB5E1A">
        <w:rPr>
          <w:sz w:val="23"/>
          <w:szCs w:val="23"/>
        </w:rPr>
        <w:lastRenderedPageBreak/>
        <w:t>Часть 2. Сведения о выполняемых работах</w:t>
      </w:r>
    </w:p>
    <w:p w:rsidR="007A41FF" w:rsidRPr="00FB5E1A" w:rsidRDefault="007A41FF" w:rsidP="007A41FF">
      <w:pPr>
        <w:jc w:val="left"/>
        <w:rPr>
          <w:sz w:val="23"/>
          <w:szCs w:val="23"/>
        </w:rPr>
      </w:pPr>
      <w:r w:rsidRPr="00FB5E1A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7A41FF" w:rsidRPr="00FB5E1A" w:rsidTr="00EB5DC8">
        <w:tc>
          <w:tcPr>
            <w:tcW w:w="6345" w:type="dxa"/>
            <w:tcBorders>
              <w:righ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41FF" w:rsidRPr="00FB5E1A" w:rsidRDefault="007A41FF" w:rsidP="00EB5DC8">
            <w:pPr>
              <w:jc w:val="right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A41FF" w:rsidRPr="00FB5E1A" w:rsidRDefault="007A41FF" w:rsidP="00EB5DC8">
            <w:pPr>
              <w:jc w:val="left"/>
              <w:rPr>
                <w:sz w:val="23"/>
                <w:szCs w:val="23"/>
              </w:rPr>
            </w:pPr>
          </w:p>
        </w:tc>
      </w:tr>
      <w:tr w:rsidR="007A41FF" w:rsidRPr="00FB5E1A" w:rsidTr="00EB5DC8">
        <w:tc>
          <w:tcPr>
            <w:tcW w:w="15352" w:type="dxa"/>
            <w:gridSpan w:val="3"/>
          </w:tcPr>
          <w:p w:rsidR="007A41FF" w:rsidRPr="00FB5E1A" w:rsidRDefault="007A41FF" w:rsidP="00EB5DC8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7A41FF" w:rsidRPr="00FB5E1A" w:rsidRDefault="007A41FF" w:rsidP="007A41FF">
      <w:pPr>
        <w:rPr>
          <w:sz w:val="23"/>
          <w:szCs w:val="23"/>
        </w:rPr>
      </w:pPr>
      <w:r w:rsidRPr="00FB5E1A">
        <w:rPr>
          <w:sz w:val="23"/>
          <w:szCs w:val="23"/>
        </w:rPr>
        <w:t>2. Категории потребителей работы: ___________________________________________________</w:t>
      </w:r>
    </w:p>
    <w:p w:rsidR="007A41FF" w:rsidRPr="00FB5E1A" w:rsidRDefault="007A41FF" w:rsidP="007A41FF">
      <w:pPr>
        <w:rPr>
          <w:sz w:val="23"/>
          <w:szCs w:val="23"/>
        </w:rPr>
      </w:pPr>
      <w:r w:rsidRPr="00FB5E1A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A41FF" w:rsidRPr="00FB5E1A" w:rsidRDefault="007A41FF" w:rsidP="007A41FF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FB5E1A">
        <w:rPr>
          <w:b/>
          <w:sz w:val="23"/>
          <w:szCs w:val="23"/>
        </w:rPr>
        <w:t>качество</w:t>
      </w:r>
      <w:r w:rsidRPr="00FB5E1A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7A41FF" w:rsidRPr="00FB5E1A" w:rsidTr="00EB5DC8">
        <w:tc>
          <w:tcPr>
            <w:tcW w:w="1424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качества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</w:tr>
      <w:tr w:rsidR="007A41FF" w:rsidRPr="00FB5E1A" w:rsidTr="00EB5DC8">
        <w:tc>
          <w:tcPr>
            <w:tcW w:w="1424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FB5E1A">
              <w:rPr>
                <w:sz w:val="23"/>
                <w:szCs w:val="23"/>
              </w:rPr>
              <w:t xml:space="preserve">, </w:t>
            </w:r>
            <w:proofErr w:type="spellStart"/>
            <w:r w:rsidRPr="00FB5E1A">
              <w:rPr>
                <w:sz w:val="23"/>
                <w:szCs w:val="23"/>
              </w:rPr>
              <w:t>превы-шающее</w:t>
            </w:r>
            <w:proofErr w:type="spellEnd"/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FB5E1A">
              <w:rPr>
                <w:sz w:val="23"/>
                <w:szCs w:val="23"/>
              </w:rPr>
              <w:t>откло</w:t>
            </w:r>
            <w:proofErr w:type="spellEnd"/>
            <w:r w:rsidRPr="00FB5E1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7A41FF" w:rsidRPr="00FB5E1A" w:rsidTr="00EB5DC8">
        <w:tc>
          <w:tcPr>
            <w:tcW w:w="1424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</w:tr>
      <w:tr w:rsidR="007A41FF" w:rsidRPr="00FB5E1A" w:rsidTr="00EB5DC8">
        <w:tc>
          <w:tcPr>
            <w:tcW w:w="1424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</w:tr>
    </w:tbl>
    <w:p w:rsidR="007A41FF" w:rsidRPr="00FB5E1A" w:rsidRDefault="007A41FF" w:rsidP="007A41FF">
      <w:pPr>
        <w:rPr>
          <w:sz w:val="23"/>
          <w:szCs w:val="23"/>
        </w:rPr>
      </w:pPr>
      <w:r w:rsidRPr="00FB5E1A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FB5E1A">
        <w:rPr>
          <w:b/>
          <w:sz w:val="23"/>
          <w:szCs w:val="23"/>
        </w:rPr>
        <w:t>объем</w:t>
      </w:r>
      <w:r w:rsidRPr="00FB5E1A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7A41FF" w:rsidRPr="00FB5E1A" w:rsidTr="00EB5DC8">
        <w:tc>
          <w:tcPr>
            <w:tcW w:w="1424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Показатель </w:t>
            </w:r>
            <w:r w:rsidRPr="00FB5E1A">
              <w:rPr>
                <w:b/>
                <w:sz w:val="23"/>
                <w:szCs w:val="23"/>
              </w:rPr>
              <w:t>объема</w:t>
            </w:r>
            <w:r w:rsidRPr="00FB5E1A">
              <w:rPr>
                <w:sz w:val="23"/>
                <w:szCs w:val="23"/>
              </w:rPr>
              <w:t xml:space="preserve"> работы</w:t>
            </w:r>
          </w:p>
        </w:tc>
      </w:tr>
      <w:tr w:rsidR="007A41FF" w:rsidRPr="00FB5E1A" w:rsidTr="00EB5DC8">
        <w:tc>
          <w:tcPr>
            <w:tcW w:w="1424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FB5E1A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FB5E1A">
              <w:rPr>
                <w:sz w:val="23"/>
                <w:szCs w:val="23"/>
              </w:rPr>
              <w:t xml:space="preserve">, </w:t>
            </w:r>
            <w:proofErr w:type="spellStart"/>
            <w:r w:rsidRPr="00FB5E1A">
              <w:rPr>
                <w:sz w:val="23"/>
                <w:szCs w:val="23"/>
              </w:rPr>
              <w:t>превы-шающее</w:t>
            </w:r>
            <w:proofErr w:type="spellEnd"/>
            <w:r w:rsidRPr="00FB5E1A">
              <w:rPr>
                <w:sz w:val="23"/>
                <w:szCs w:val="23"/>
              </w:rPr>
              <w:t xml:space="preserve"> </w:t>
            </w:r>
            <w:proofErr w:type="spellStart"/>
            <w:r w:rsidRPr="00FB5E1A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FB5E1A">
              <w:rPr>
                <w:sz w:val="23"/>
                <w:szCs w:val="23"/>
              </w:rPr>
              <w:t>откло</w:t>
            </w:r>
            <w:proofErr w:type="spellEnd"/>
            <w:r w:rsidRPr="00FB5E1A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7A41FF" w:rsidRPr="00FB5E1A" w:rsidTr="00EB5DC8">
        <w:tc>
          <w:tcPr>
            <w:tcW w:w="1424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  <w:r w:rsidRPr="00FB5E1A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</w:tr>
      <w:tr w:rsidR="007A41FF" w:rsidRPr="00FB5E1A" w:rsidTr="00EB5DC8">
        <w:tc>
          <w:tcPr>
            <w:tcW w:w="1424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7A41FF" w:rsidRPr="00FB5E1A" w:rsidRDefault="007A41FF" w:rsidP="00EB5DC8">
            <w:pPr>
              <w:jc w:val="center"/>
              <w:rPr>
                <w:sz w:val="23"/>
                <w:szCs w:val="23"/>
              </w:rPr>
            </w:pPr>
          </w:p>
        </w:tc>
      </w:tr>
    </w:tbl>
    <w:p w:rsidR="007A41FF" w:rsidRPr="00FB5E1A" w:rsidRDefault="007A41FF" w:rsidP="007A41FF">
      <w:pPr>
        <w:rPr>
          <w:sz w:val="23"/>
          <w:szCs w:val="23"/>
        </w:rPr>
      </w:pPr>
    </w:p>
    <w:p w:rsidR="00511A96" w:rsidRPr="00FB5E1A" w:rsidRDefault="00511A96" w:rsidP="007A41FF">
      <w:pPr>
        <w:jc w:val="right"/>
        <w:rPr>
          <w:sz w:val="23"/>
          <w:szCs w:val="23"/>
        </w:rPr>
      </w:pPr>
    </w:p>
    <w:sectPr w:rsidR="00511A96" w:rsidRPr="00FB5E1A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AB8" w:rsidRDefault="00593AB8" w:rsidP="001648F4">
      <w:r>
        <w:separator/>
      </w:r>
    </w:p>
  </w:endnote>
  <w:endnote w:type="continuationSeparator" w:id="0">
    <w:p w:rsidR="00593AB8" w:rsidRDefault="00593AB8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AB8" w:rsidRDefault="00593AB8" w:rsidP="001648F4">
      <w:r>
        <w:separator/>
      </w:r>
    </w:p>
  </w:footnote>
  <w:footnote w:type="continuationSeparator" w:id="0">
    <w:p w:rsidR="00593AB8" w:rsidRDefault="00593AB8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AB8" w:rsidRDefault="00593AB8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782"/>
    <w:rsid w:val="0000669E"/>
    <w:rsid w:val="00012BA8"/>
    <w:rsid w:val="00012D0D"/>
    <w:rsid w:val="00015C90"/>
    <w:rsid w:val="00020064"/>
    <w:rsid w:val="00023FC7"/>
    <w:rsid w:val="00024263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B1A"/>
    <w:rsid w:val="00045D97"/>
    <w:rsid w:val="000555B9"/>
    <w:rsid w:val="00062F42"/>
    <w:rsid w:val="00066499"/>
    <w:rsid w:val="00071494"/>
    <w:rsid w:val="00076736"/>
    <w:rsid w:val="0008425F"/>
    <w:rsid w:val="00090844"/>
    <w:rsid w:val="00093FCD"/>
    <w:rsid w:val="00094B1E"/>
    <w:rsid w:val="000A3E09"/>
    <w:rsid w:val="000A4B80"/>
    <w:rsid w:val="000A5AE2"/>
    <w:rsid w:val="000A73C5"/>
    <w:rsid w:val="000B1870"/>
    <w:rsid w:val="000B6237"/>
    <w:rsid w:val="000B6988"/>
    <w:rsid w:val="000C2E83"/>
    <w:rsid w:val="000C3AC2"/>
    <w:rsid w:val="000D00B6"/>
    <w:rsid w:val="000D5C8A"/>
    <w:rsid w:val="000E116E"/>
    <w:rsid w:val="000E3B28"/>
    <w:rsid w:val="000E3C01"/>
    <w:rsid w:val="000E5551"/>
    <w:rsid w:val="000E5BED"/>
    <w:rsid w:val="000E6C2B"/>
    <w:rsid w:val="000F350B"/>
    <w:rsid w:val="000F3CDE"/>
    <w:rsid w:val="000F7310"/>
    <w:rsid w:val="00101126"/>
    <w:rsid w:val="00107397"/>
    <w:rsid w:val="0010739D"/>
    <w:rsid w:val="001100AA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5FA"/>
    <w:rsid w:val="001259CA"/>
    <w:rsid w:val="001307C6"/>
    <w:rsid w:val="0013675E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7D41"/>
    <w:rsid w:val="00172887"/>
    <w:rsid w:val="001756EA"/>
    <w:rsid w:val="00176000"/>
    <w:rsid w:val="00176540"/>
    <w:rsid w:val="00176841"/>
    <w:rsid w:val="0018318E"/>
    <w:rsid w:val="001835E0"/>
    <w:rsid w:val="00183A95"/>
    <w:rsid w:val="001850F3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59BF"/>
    <w:rsid w:val="001D7D27"/>
    <w:rsid w:val="001E0FC1"/>
    <w:rsid w:val="001E435F"/>
    <w:rsid w:val="001E6A8C"/>
    <w:rsid w:val="001F00C5"/>
    <w:rsid w:val="001F0C40"/>
    <w:rsid w:val="001F24C7"/>
    <w:rsid w:val="001F48A9"/>
    <w:rsid w:val="001F5897"/>
    <w:rsid w:val="001F76A1"/>
    <w:rsid w:val="0020250C"/>
    <w:rsid w:val="0020397F"/>
    <w:rsid w:val="002041A3"/>
    <w:rsid w:val="00205E42"/>
    <w:rsid w:val="00206C0A"/>
    <w:rsid w:val="00212CE2"/>
    <w:rsid w:val="00215296"/>
    <w:rsid w:val="00220C63"/>
    <w:rsid w:val="002212FA"/>
    <w:rsid w:val="002217FC"/>
    <w:rsid w:val="00222864"/>
    <w:rsid w:val="002256D5"/>
    <w:rsid w:val="0022663D"/>
    <w:rsid w:val="00235564"/>
    <w:rsid w:val="00236C39"/>
    <w:rsid w:val="00242396"/>
    <w:rsid w:val="00245843"/>
    <w:rsid w:val="002461AE"/>
    <w:rsid w:val="00252E94"/>
    <w:rsid w:val="00253755"/>
    <w:rsid w:val="0025459D"/>
    <w:rsid w:val="00257BDF"/>
    <w:rsid w:val="00257F08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34FA"/>
    <w:rsid w:val="002870BE"/>
    <w:rsid w:val="00291015"/>
    <w:rsid w:val="002A0FA6"/>
    <w:rsid w:val="002A213E"/>
    <w:rsid w:val="002B0F34"/>
    <w:rsid w:val="002B3486"/>
    <w:rsid w:val="002B3DBA"/>
    <w:rsid w:val="002B3FCC"/>
    <w:rsid w:val="002C0AB8"/>
    <w:rsid w:val="002C20B8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52A5"/>
    <w:rsid w:val="002E60AE"/>
    <w:rsid w:val="002F2FD1"/>
    <w:rsid w:val="0030512D"/>
    <w:rsid w:val="00310000"/>
    <w:rsid w:val="0031482E"/>
    <w:rsid w:val="003203FC"/>
    <w:rsid w:val="003217CD"/>
    <w:rsid w:val="003249E3"/>
    <w:rsid w:val="00330293"/>
    <w:rsid w:val="0033075F"/>
    <w:rsid w:val="00332025"/>
    <w:rsid w:val="00333F7C"/>
    <w:rsid w:val="00344513"/>
    <w:rsid w:val="00344891"/>
    <w:rsid w:val="00345DFA"/>
    <w:rsid w:val="00351A47"/>
    <w:rsid w:val="0035616D"/>
    <w:rsid w:val="00356531"/>
    <w:rsid w:val="00357B29"/>
    <w:rsid w:val="0036022F"/>
    <w:rsid w:val="0036055B"/>
    <w:rsid w:val="003627CA"/>
    <w:rsid w:val="00362913"/>
    <w:rsid w:val="00362C74"/>
    <w:rsid w:val="003632CC"/>
    <w:rsid w:val="00364D0F"/>
    <w:rsid w:val="00373846"/>
    <w:rsid w:val="00373BEE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3A47"/>
    <w:rsid w:val="003A43D0"/>
    <w:rsid w:val="003A605F"/>
    <w:rsid w:val="003A6CCF"/>
    <w:rsid w:val="003B0284"/>
    <w:rsid w:val="003B178D"/>
    <w:rsid w:val="003B6577"/>
    <w:rsid w:val="003B67ED"/>
    <w:rsid w:val="003C24FD"/>
    <w:rsid w:val="003C5FAD"/>
    <w:rsid w:val="003C7415"/>
    <w:rsid w:val="003D19B0"/>
    <w:rsid w:val="003D5CEB"/>
    <w:rsid w:val="003E27D2"/>
    <w:rsid w:val="003E4971"/>
    <w:rsid w:val="003F019D"/>
    <w:rsid w:val="003F0F58"/>
    <w:rsid w:val="003F31EC"/>
    <w:rsid w:val="003F3B99"/>
    <w:rsid w:val="003F54C6"/>
    <w:rsid w:val="004030D3"/>
    <w:rsid w:val="00403A20"/>
    <w:rsid w:val="0040574C"/>
    <w:rsid w:val="00405AF6"/>
    <w:rsid w:val="004110DE"/>
    <w:rsid w:val="00411316"/>
    <w:rsid w:val="00412557"/>
    <w:rsid w:val="00421156"/>
    <w:rsid w:val="0042441A"/>
    <w:rsid w:val="0042494B"/>
    <w:rsid w:val="00431B3C"/>
    <w:rsid w:val="00432C17"/>
    <w:rsid w:val="004354C6"/>
    <w:rsid w:val="00435B0A"/>
    <w:rsid w:val="00437C16"/>
    <w:rsid w:val="00441511"/>
    <w:rsid w:val="00443E27"/>
    <w:rsid w:val="004455F0"/>
    <w:rsid w:val="004461A3"/>
    <w:rsid w:val="00447301"/>
    <w:rsid w:val="00452F83"/>
    <w:rsid w:val="00454784"/>
    <w:rsid w:val="004555AF"/>
    <w:rsid w:val="00456771"/>
    <w:rsid w:val="00456B4D"/>
    <w:rsid w:val="0046574A"/>
    <w:rsid w:val="00467ADE"/>
    <w:rsid w:val="0047684A"/>
    <w:rsid w:val="004772A6"/>
    <w:rsid w:val="00481809"/>
    <w:rsid w:val="00481CFB"/>
    <w:rsid w:val="0048443F"/>
    <w:rsid w:val="00484D37"/>
    <w:rsid w:val="00486B1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51B6"/>
    <w:rsid w:val="004B6005"/>
    <w:rsid w:val="004B7CF2"/>
    <w:rsid w:val="004B7E87"/>
    <w:rsid w:val="004C087F"/>
    <w:rsid w:val="004C126B"/>
    <w:rsid w:val="004C1FBC"/>
    <w:rsid w:val="004C2941"/>
    <w:rsid w:val="004C2F07"/>
    <w:rsid w:val="004C342E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ACB"/>
    <w:rsid w:val="00522F20"/>
    <w:rsid w:val="005305F4"/>
    <w:rsid w:val="00531656"/>
    <w:rsid w:val="00541B27"/>
    <w:rsid w:val="0054227F"/>
    <w:rsid w:val="00542A67"/>
    <w:rsid w:val="00543023"/>
    <w:rsid w:val="0054390D"/>
    <w:rsid w:val="0054598F"/>
    <w:rsid w:val="00545BB2"/>
    <w:rsid w:val="00547A69"/>
    <w:rsid w:val="005519EF"/>
    <w:rsid w:val="005524FB"/>
    <w:rsid w:val="00552995"/>
    <w:rsid w:val="00553D7F"/>
    <w:rsid w:val="00553DDC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771D1"/>
    <w:rsid w:val="0058236B"/>
    <w:rsid w:val="00584F2A"/>
    <w:rsid w:val="005857E1"/>
    <w:rsid w:val="00586C3D"/>
    <w:rsid w:val="00591821"/>
    <w:rsid w:val="005924AD"/>
    <w:rsid w:val="005924AE"/>
    <w:rsid w:val="00593AB8"/>
    <w:rsid w:val="00593AD1"/>
    <w:rsid w:val="0059465C"/>
    <w:rsid w:val="00594E54"/>
    <w:rsid w:val="00596FD1"/>
    <w:rsid w:val="005978E4"/>
    <w:rsid w:val="005A2D21"/>
    <w:rsid w:val="005A50FD"/>
    <w:rsid w:val="005A54F6"/>
    <w:rsid w:val="005A56C9"/>
    <w:rsid w:val="005A5E1A"/>
    <w:rsid w:val="005B13FD"/>
    <w:rsid w:val="005B1690"/>
    <w:rsid w:val="005B1E72"/>
    <w:rsid w:val="005C1412"/>
    <w:rsid w:val="005C42BB"/>
    <w:rsid w:val="005C4825"/>
    <w:rsid w:val="005C483F"/>
    <w:rsid w:val="005C4EDD"/>
    <w:rsid w:val="005C6993"/>
    <w:rsid w:val="005D124E"/>
    <w:rsid w:val="005D1F33"/>
    <w:rsid w:val="005D62EF"/>
    <w:rsid w:val="005E4A03"/>
    <w:rsid w:val="005E5050"/>
    <w:rsid w:val="005E6E8D"/>
    <w:rsid w:val="005F0020"/>
    <w:rsid w:val="006021DF"/>
    <w:rsid w:val="00602B82"/>
    <w:rsid w:val="00606851"/>
    <w:rsid w:val="00613919"/>
    <w:rsid w:val="00613BD3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66846"/>
    <w:rsid w:val="006723F8"/>
    <w:rsid w:val="00677DF7"/>
    <w:rsid w:val="00685DEF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E8"/>
    <w:rsid w:val="006B397B"/>
    <w:rsid w:val="006B423E"/>
    <w:rsid w:val="006C4B1B"/>
    <w:rsid w:val="006D0DE5"/>
    <w:rsid w:val="006D25EE"/>
    <w:rsid w:val="006D2ABE"/>
    <w:rsid w:val="006D5481"/>
    <w:rsid w:val="006E1BC2"/>
    <w:rsid w:val="006E2539"/>
    <w:rsid w:val="006E77C2"/>
    <w:rsid w:val="006F0651"/>
    <w:rsid w:val="006F154E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17337"/>
    <w:rsid w:val="00724C8B"/>
    <w:rsid w:val="007300C8"/>
    <w:rsid w:val="00731CC7"/>
    <w:rsid w:val="007321EF"/>
    <w:rsid w:val="0073690F"/>
    <w:rsid w:val="0073697A"/>
    <w:rsid w:val="00736DEF"/>
    <w:rsid w:val="00737CBF"/>
    <w:rsid w:val="00737F23"/>
    <w:rsid w:val="007400C0"/>
    <w:rsid w:val="007438A8"/>
    <w:rsid w:val="00744674"/>
    <w:rsid w:val="0074542F"/>
    <w:rsid w:val="00747524"/>
    <w:rsid w:val="00750239"/>
    <w:rsid w:val="0075061E"/>
    <w:rsid w:val="00753573"/>
    <w:rsid w:val="00755654"/>
    <w:rsid w:val="007558B3"/>
    <w:rsid w:val="007569CD"/>
    <w:rsid w:val="007640E8"/>
    <w:rsid w:val="007661D4"/>
    <w:rsid w:val="00767994"/>
    <w:rsid w:val="00770ABD"/>
    <w:rsid w:val="00782772"/>
    <w:rsid w:val="007839DE"/>
    <w:rsid w:val="0078586B"/>
    <w:rsid w:val="00786FD3"/>
    <w:rsid w:val="00792819"/>
    <w:rsid w:val="00793D09"/>
    <w:rsid w:val="007975BE"/>
    <w:rsid w:val="007A04A6"/>
    <w:rsid w:val="007A04EE"/>
    <w:rsid w:val="007A3DE1"/>
    <w:rsid w:val="007A41FF"/>
    <w:rsid w:val="007A5782"/>
    <w:rsid w:val="007A702D"/>
    <w:rsid w:val="007A7112"/>
    <w:rsid w:val="007B268C"/>
    <w:rsid w:val="007C15C7"/>
    <w:rsid w:val="007C4412"/>
    <w:rsid w:val="007D04F8"/>
    <w:rsid w:val="007D074E"/>
    <w:rsid w:val="007D2CED"/>
    <w:rsid w:val="007D3CD3"/>
    <w:rsid w:val="007E0DE6"/>
    <w:rsid w:val="007E0EEF"/>
    <w:rsid w:val="007E1F4E"/>
    <w:rsid w:val="007E4E65"/>
    <w:rsid w:val="007E4ED8"/>
    <w:rsid w:val="007E7B02"/>
    <w:rsid w:val="007E7F37"/>
    <w:rsid w:val="007F0D30"/>
    <w:rsid w:val="007F6DD2"/>
    <w:rsid w:val="008032B1"/>
    <w:rsid w:val="008075CC"/>
    <w:rsid w:val="00811DCA"/>
    <w:rsid w:val="0081236B"/>
    <w:rsid w:val="00813D7E"/>
    <w:rsid w:val="00822BE6"/>
    <w:rsid w:val="00831378"/>
    <w:rsid w:val="00831824"/>
    <w:rsid w:val="00831850"/>
    <w:rsid w:val="0083541C"/>
    <w:rsid w:val="00837A6C"/>
    <w:rsid w:val="00837F47"/>
    <w:rsid w:val="00840844"/>
    <w:rsid w:val="008409B0"/>
    <w:rsid w:val="00844E22"/>
    <w:rsid w:val="00845295"/>
    <w:rsid w:val="00851296"/>
    <w:rsid w:val="00851533"/>
    <w:rsid w:val="008523A4"/>
    <w:rsid w:val="00852E72"/>
    <w:rsid w:val="0085419E"/>
    <w:rsid w:val="00854200"/>
    <w:rsid w:val="00854C5A"/>
    <w:rsid w:val="00857BBF"/>
    <w:rsid w:val="00860AE1"/>
    <w:rsid w:val="008612A9"/>
    <w:rsid w:val="008621FC"/>
    <w:rsid w:val="008664E0"/>
    <w:rsid w:val="00866A75"/>
    <w:rsid w:val="00867C6C"/>
    <w:rsid w:val="00870B41"/>
    <w:rsid w:val="008716A2"/>
    <w:rsid w:val="00871D81"/>
    <w:rsid w:val="008728D5"/>
    <w:rsid w:val="00876DAC"/>
    <w:rsid w:val="0088106E"/>
    <w:rsid w:val="00883190"/>
    <w:rsid w:val="00890D48"/>
    <w:rsid w:val="008943DE"/>
    <w:rsid w:val="0089687D"/>
    <w:rsid w:val="008A0061"/>
    <w:rsid w:val="008A1397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08EE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142A"/>
    <w:rsid w:val="008F259D"/>
    <w:rsid w:val="008F3DDE"/>
    <w:rsid w:val="008F4BEB"/>
    <w:rsid w:val="008F6E2A"/>
    <w:rsid w:val="008F78F5"/>
    <w:rsid w:val="008F7F94"/>
    <w:rsid w:val="00900DBA"/>
    <w:rsid w:val="00903CAE"/>
    <w:rsid w:val="009068CE"/>
    <w:rsid w:val="00907A7E"/>
    <w:rsid w:val="00907FA6"/>
    <w:rsid w:val="009113E0"/>
    <w:rsid w:val="00915FCF"/>
    <w:rsid w:val="009160A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4EC1"/>
    <w:rsid w:val="0094006C"/>
    <w:rsid w:val="00941375"/>
    <w:rsid w:val="0094295D"/>
    <w:rsid w:val="0094381D"/>
    <w:rsid w:val="00951F31"/>
    <w:rsid w:val="00952192"/>
    <w:rsid w:val="00952ADB"/>
    <w:rsid w:val="00953067"/>
    <w:rsid w:val="009546D3"/>
    <w:rsid w:val="009548DA"/>
    <w:rsid w:val="00957FE1"/>
    <w:rsid w:val="00963180"/>
    <w:rsid w:val="00963454"/>
    <w:rsid w:val="00963C99"/>
    <w:rsid w:val="00965CE9"/>
    <w:rsid w:val="009665EF"/>
    <w:rsid w:val="00966A2B"/>
    <w:rsid w:val="00966B80"/>
    <w:rsid w:val="009672C7"/>
    <w:rsid w:val="0097034C"/>
    <w:rsid w:val="00970BFB"/>
    <w:rsid w:val="00972D58"/>
    <w:rsid w:val="00973013"/>
    <w:rsid w:val="00975EE0"/>
    <w:rsid w:val="00987C4E"/>
    <w:rsid w:val="00990B74"/>
    <w:rsid w:val="00993786"/>
    <w:rsid w:val="0099785F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20AD"/>
    <w:rsid w:val="009D28BD"/>
    <w:rsid w:val="009D791B"/>
    <w:rsid w:val="009E1779"/>
    <w:rsid w:val="009E3A36"/>
    <w:rsid w:val="009E4493"/>
    <w:rsid w:val="009F0607"/>
    <w:rsid w:val="009F09A1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538"/>
    <w:rsid w:val="00A15848"/>
    <w:rsid w:val="00A15AEB"/>
    <w:rsid w:val="00A17ED9"/>
    <w:rsid w:val="00A2141C"/>
    <w:rsid w:val="00A318C3"/>
    <w:rsid w:val="00A34126"/>
    <w:rsid w:val="00A3455D"/>
    <w:rsid w:val="00A36E4E"/>
    <w:rsid w:val="00A40A87"/>
    <w:rsid w:val="00A40D60"/>
    <w:rsid w:val="00A41C42"/>
    <w:rsid w:val="00A440E4"/>
    <w:rsid w:val="00A45ABC"/>
    <w:rsid w:val="00A46489"/>
    <w:rsid w:val="00A4701E"/>
    <w:rsid w:val="00A5081E"/>
    <w:rsid w:val="00A527BF"/>
    <w:rsid w:val="00A537EF"/>
    <w:rsid w:val="00A53A24"/>
    <w:rsid w:val="00A54927"/>
    <w:rsid w:val="00A54CB6"/>
    <w:rsid w:val="00A5703C"/>
    <w:rsid w:val="00A621F9"/>
    <w:rsid w:val="00A6267D"/>
    <w:rsid w:val="00A638F6"/>
    <w:rsid w:val="00A67EAA"/>
    <w:rsid w:val="00A72D35"/>
    <w:rsid w:val="00A7735E"/>
    <w:rsid w:val="00A82393"/>
    <w:rsid w:val="00A8342F"/>
    <w:rsid w:val="00A8449B"/>
    <w:rsid w:val="00A8770C"/>
    <w:rsid w:val="00A87C12"/>
    <w:rsid w:val="00A90313"/>
    <w:rsid w:val="00A962E0"/>
    <w:rsid w:val="00A96C09"/>
    <w:rsid w:val="00A97221"/>
    <w:rsid w:val="00AA0A33"/>
    <w:rsid w:val="00AA2733"/>
    <w:rsid w:val="00AA2832"/>
    <w:rsid w:val="00AA29A1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217"/>
    <w:rsid w:val="00AD0891"/>
    <w:rsid w:val="00AD20F9"/>
    <w:rsid w:val="00AD2E26"/>
    <w:rsid w:val="00AE0010"/>
    <w:rsid w:val="00AE0573"/>
    <w:rsid w:val="00AE11D4"/>
    <w:rsid w:val="00AE1B1C"/>
    <w:rsid w:val="00AE460C"/>
    <w:rsid w:val="00AE52CC"/>
    <w:rsid w:val="00AE745E"/>
    <w:rsid w:val="00AF1B28"/>
    <w:rsid w:val="00AF5958"/>
    <w:rsid w:val="00B10C35"/>
    <w:rsid w:val="00B10E4F"/>
    <w:rsid w:val="00B140A8"/>
    <w:rsid w:val="00B14CCF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36E4E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E1"/>
    <w:rsid w:val="00B623FE"/>
    <w:rsid w:val="00B62861"/>
    <w:rsid w:val="00B6676B"/>
    <w:rsid w:val="00B66F9D"/>
    <w:rsid w:val="00B67CB2"/>
    <w:rsid w:val="00B72F15"/>
    <w:rsid w:val="00B72F23"/>
    <w:rsid w:val="00B75B09"/>
    <w:rsid w:val="00B76205"/>
    <w:rsid w:val="00B7750F"/>
    <w:rsid w:val="00B81662"/>
    <w:rsid w:val="00B817E4"/>
    <w:rsid w:val="00B863B9"/>
    <w:rsid w:val="00B94529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6C24"/>
    <w:rsid w:val="00BB6CE9"/>
    <w:rsid w:val="00BB71FE"/>
    <w:rsid w:val="00BB7478"/>
    <w:rsid w:val="00BC4892"/>
    <w:rsid w:val="00BC60FD"/>
    <w:rsid w:val="00BC7F6C"/>
    <w:rsid w:val="00BD1CE5"/>
    <w:rsid w:val="00BD304F"/>
    <w:rsid w:val="00BD319E"/>
    <w:rsid w:val="00BD31B4"/>
    <w:rsid w:val="00BD6430"/>
    <w:rsid w:val="00BE1887"/>
    <w:rsid w:val="00BE279A"/>
    <w:rsid w:val="00BF1190"/>
    <w:rsid w:val="00C00B53"/>
    <w:rsid w:val="00C067DF"/>
    <w:rsid w:val="00C0729F"/>
    <w:rsid w:val="00C111D0"/>
    <w:rsid w:val="00C127C1"/>
    <w:rsid w:val="00C17F9E"/>
    <w:rsid w:val="00C2129F"/>
    <w:rsid w:val="00C226DC"/>
    <w:rsid w:val="00C25D31"/>
    <w:rsid w:val="00C26B8A"/>
    <w:rsid w:val="00C30657"/>
    <w:rsid w:val="00C30F61"/>
    <w:rsid w:val="00C31E4E"/>
    <w:rsid w:val="00C332C9"/>
    <w:rsid w:val="00C33FFC"/>
    <w:rsid w:val="00C3587C"/>
    <w:rsid w:val="00C35F90"/>
    <w:rsid w:val="00C40269"/>
    <w:rsid w:val="00C406B2"/>
    <w:rsid w:val="00C40874"/>
    <w:rsid w:val="00C4101C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0BC5"/>
    <w:rsid w:val="00C815E1"/>
    <w:rsid w:val="00C8328C"/>
    <w:rsid w:val="00C90C9D"/>
    <w:rsid w:val="00C91A16"/>
    <w:rsid w:val="00C93BF1"/>
    <w:rsid w:val="00C9641E"/>
    <w:rsid w:val="00C96EAE"/>
    <w:rsid w:val="00CA0966"/>
    <w:rsid w:val="00CA13D0"/>
    <w:rsid w:val="00CA159B"/>
    <w:rsid w:val="00CA1C5B"/>
    <w:rsid w:val="00CA2505"/>
    <w:rsid w:val="00CA355C"/>
    <w:rsid w:val="00CA728E"/>
    <w:rsid w:val="00CB12C1"/>
    <w:rsid w:val="00CB4CF8"/>
    <w:rsid w:val="00CB5239"/>
    <w:rsid w:val="00CC0891"/>
    <w:rsid w:val="00CC1237"/>
    <w:rsid w:val="00CC7D43"/>
    <w:rsid w:val="00CD06CB"/>
    <w:rsid w:val="00CD0B62"/>
    <w:rsid w:val="00CD2E30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3834"/>
    <w:rsid w:val="00D24040"/>
    <w:rsid w:val="00D256E6"/>
    <w:rsid w:val="00D25973"/>
    <w:rsid w:val="00D30C7C"/>
    <w:rsid w:val="00D30FDC"/>
    <w:rsid w:val="00D31422"/>
    <w:rsid w:val="00D31879"/>
    <w:rsid w:val="00D32E63"/>
    <w:rsid w:val="00D341AA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CFD"/>
    <w:rsid w:val="00D90525"/>
    <w:rsid w:val="00DA590B"/>
    <w:rsid w:val="00DB0A3C"/>
    <w:rsid w:val="00DB0BFF"/>
    <w:rsid w:val="00DB183E"/>
    <w:rsid w:val="00DB4F34"/>
    <w:rsid w:val="00DB6786"/>
    <w:rsid w:val="00DC045A"/>
    <w:rsid w:val="00DC1583"/>
    <w:rsid w:val="00DC3D2C"/>
    <w:rsid w:val="00DC415E"/>
    <w:rsid w:val="00DC4768"/>
    <w:rsid w:val="00DC6D7F"/>
    <w:rsid w:val="00DD491B"/>
    <w:rsid w:val="00DD4AE8"/>
    <w:rsid w:val="00DD71FB"/>
    <w:rsid w:val="00DD7D73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1C29"/>
    <w:rsid w:val="00E23E15"/>
    <w:rsid w:val="00E248D2"/>
    <w:rsid w:val="00E24E5A"/>
    <w:rsid w:val="00E2544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566A7"/>
    <w:rsid w:val="00E56D54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2CAD"/>
    <w:rsid w:val="00EA360A"/>
    <w:rsid w:val="00EA47CF"/>
    <w:rsid w:val="00EA4FA9"/>
    <w:rsid w:val="00EA5A48"/>
    <w:rsid w:val="00EA5F15"/>
    <w:rsid w:val="00EA67BF"/>
    <w:rsid w:val="00EB4753"/>
    <w:rsid w:val="00EB5DC8"/>
    <w:rsid w:val="00EC4F64"/>
    <w:rsid w:val="00ED3C75"/>
    <w:rsid w:val="00ED6B68"/>
    <w:rsid w:val="00ED7259"/>
    <w:rsid w:val="00ED77B1"/>
    <w:rsid w:val="00EE081F"/>
    <w:rsid w:val="00EE17CB"/>
    <w:rsid w:val="00EE30E7"/>
    <w:rsid w:val="00EE4F8A"/>
    <w:rsid w:val="00EE74C4"/>
    <w:rsid w:val="00EF15D5"/>
    <w:rsid w:val="00EF16FE"/>
    <w:rsid w:val="00EF29E6"/>
    <w:rsid w:val="00EF2EE9"/>
    <w:rsid w:val="00EF5487"/>
    <w:rsid w:val="00EF5B22"/>
    <w:rsid w:val="00EF733E"/>
    <w:rsid w:val="00EF7AC6"/>
    <w:rsid w:val="00F0212B"/>
    <w:rsid w:val="00F04904"/>
    <w:rsid w:val="00F07209"/>
    <w:rsid w:val="00F131D3"/>
    <w:rsid w:val="00F1382C"/>
    <w:rsid w:val="00F21B24"/>
    <w:rsid w:val="00F25232"/>
    <w:rsid w:val="00F35282"/>
    <w:rsid w:val="00F4339B"/>
    <w:rsid w:val="00F44918"/>
    <w:rsid w:val="00F44B2E"/>
    <w:rsid w:val="00F44BB3"/>
    <w:rsid w:val="00F46698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6C7B"/>
    <w:rsid w:val="00F7766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1CAE"/>
    <w:rsid w:val="00FB3643"/>
    <w:rsid w:val="00FB5E1A"/>
    <w:rsid w:val="00FB6464"/>
    <w:rsid w:val="00FB6D01"/>
    <w:rsid w:val="00FB7E07"/>
    <w:rsid w:val="00FC1291"/>
    <w:rsid w:val="00FC1B0C"/>
    <w:rsid w:val="00FC739D"/>
    <w:rsid w:val="00FD24AB"/>
    <w:rsid w:val="00FD333E"/>
    <w:rsid w:val="00FD3646"/>
    <w:rsid w:val="00FD7077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977794-FB28-43A0-9D80-BF8E620D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9B41C-CA91-478A-A473-BDC23FDBE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17</Pages>
  <Words>4947</Words>
  <Characters>28198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36</cp:revision>
  <cp:lastPrinted>2024-02-07T07:48:00Z</cp:lastPrinted>
  <dcterms:created xsi:type="dcterms:W3CDTF">2021-01-29T10:06:00Z</dcterms:created>
  <dcterms:modified xsi:type="dcterms:W3CDTF">2025-07-01T10:31:00Z</dcterms:modified>
</cp:coreProperties>
</file>